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98BB" w14:textId="77777777" w:rsidR="00E36BA2" w:rsidRPr="00BF4400" w:rsidRDefault="00E36BA2" w:rsidP="00E36BA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285/2023. (XI.28.) GJB számú határozat</w:t>
      </w:r>
    </w:p>
    <w:p w14:paraId="1B6703B2" w14:textId="77777777" w:rsidR="00E36BA2" w:rsidRPr="00BF4400" w:rsidRDefault="00E36BA2" w:rsidP="00E36BA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A057B42" w14:textId="77777777" w:rsidR="00E36BA2" w:rsidRPr="00BF4400" w:rsidRDefault="00E36BA2" w:rsidP="00E36B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FALCO KC Szombathely Kft. 2023/2024. üzleti évre vonatkozó üzleti tervének jóváhagyásáról szóló IV. határozati javaslatot az előterjesztésben foglaltak szerint javasolja a Közgyűlésnek elfogadásra.</w:t>
      </w:r>
    </w:p>
    <w:p w14:paraId="1F568AA4" w14:textId="77777777" w:rsidR="00E36BA2" w:rsidRPr="00BF4400" w:rsidRDefault="00E36BA2" w:rsidP="00E36BA2">
      <w:pPr>
        <w:jc w:val="both"/>
        <w:rPr>
          <w:rFonts w:asciiTheme="minorHAnsi" w:hAnsiTheme="minorHAnsi" w:cstheme="minorHAnsi"/>
          <w:bCs/>
          <w:szCs w:val="22"/>
        </w:rPr>
      </w:pPr>
    </w:p>
    <w:p w14:paraId="56116C20" w14:textId="77777777" w:rsidR="00E36BA2" w:rsidRPr="00BF4400" w:rsidRDefault="00E36BA2" w:rsidP="00E36B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6DEA74" w14:textId="77777777" w:rsidR="00E36BA2" w:rsidRPr="00BF4400" w:rsidRDefault="00E36BA2" w:rsidP="00E36B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C85463" w14:textId="77777777" w:rsidR="00E36BA2" w:rsidRPr="00BF4400" w:rsidRDefault="00E36BA2" w:rsidP="00E36BA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Nagyné Dr. Gats Andrea, a Jogi és Képviselői Osztály vezetője,</w:t>
      </w:r>
    </w:p>
    <w:p w14:paraId="645A1156" w14:textId="77777777" w:rsidR="00E36BA2" w:rsidRPr="00BF4400" w:rsidRDefault="00E36BA2" w:rsidP="00E36BA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Stéger Gábor, a Közgazdasági és Adó Osztály vezetője,</w:t>
      </w:r>
    </w:p>
    <w:p w14:paraId="6E57F2FF" w14:textId="77777777" w:rsidR="00E36BA2" w:rsidRPr="00BF4400" w:rsidRDefault="00E36BA2" w:rsidP="00E36BA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Vinczéné Dr. Menyhárt Mária, az Egészségügyi és Közszolgálati Osztály vezetője,</w:t>
      </w:r>
    </w:p>
    <w:p w14:paraId="3F1209E9" w14:textId="77777777" w:rsidR="00E36BA2" w:rsidRPr="00BF4400" w:rsidRDefault="00E36BA2" w:rsidP="00E36BA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proofErr w:type="spellStart"/>
      <w:r w:rsidRPr="00BF4400">
        <w:rPr>
          <w:rFonts w:asciiTheme="minorHAnsi" w:eastAsiaTheme="minorHAnsi" w:hAnsiTheme="minorHAnsi" w:cstheme="minorHAnsi"/>
          <w:szCs w:val="22"/>
          <w:lang w:eastAsia="en-US"/>
        </w:rPr>
        <w:t>Gráczer</w:t>
      </w:r>
      <w:proofErr w:type="spellEnd"/>
      <w:r w:rsidRPr="00BF4400">
        <w:rPr>
          <w:rFonts w:asciiTheme="minorHAnsi" w:eastAsiaTheme="minorHAnsi" w:hAnsiTheme="minorHAnsi" w:cstheme="minorHAnsi"/>
          <w:szCs w:val="22"/>
          <w:lang w:eastAsia="en-US"/>
        </w:rPr>
        <w:t xml:space="preserve"> György, a FALCO KC Szombathely Kft. ügyvezetője)</w:t>
      </w:r>
    </w:p>
    <w:p w14:paraId="3213116D" w14:textId="77777777" w:rsidR="00E36BA2" w:rsidRPr="00BF4400" w:rsidRDefault="00E36BA2" w:rsidP="00E36BA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0905E03" w14:textId="77777777" w:rsidR="00E36BA2" w:rsidRPr="00BF4400" w:rsidRDefault="00E36BA2" w:rsidP="00E36BA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01ABD12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A2"/>
    <w:rsid w:val="00E36BA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3F94"/>
  <w15:chartTrackingRefBased/>
  <w15:docId w15:val="{289D8FD3-5965-40CC-AA65-566E5E03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6BA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C3005-25FF-47F7-A9AA-A0F5041CC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E9F3B-2635-4384-B307-2A5BEAD8D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72E1-1885-440C-B03C-87A110275058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712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