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1368319E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szCs w:val="22"/>
        </w:rPr>
        <w:t>Szám: 15</w:t>
      </w:r>
      <w:r w:rsidR="00750814" w:rsidRPr="00C54437">
        <w:rPr>
          <w:rFonts w:asciiTheme="minorHAnsi" w:hAnsiTheme="minorHAnsi" w:cstheme="minorHAnsi"/>
          <w:szCs w:val="22"/>
        </w:rPr>
        <w:t>09</w:t>
      </w:r>
      <w:r w:rsidRPr="00C54437">
        <w:rPr>
          <w:rFonts w:asciiTheme="minorHAnsi" w:hAnsiTheme="minorHAnsi" w:cstheme="minorHAnsi"/>
          <w:szCs w:val="22"/>
        </w:rPr>
        <w:t>-</w:t>
      </w:r>
      <w:r w:rsidR="00BF5DC9" w:rsidRPr="00C54437">
        <w:rPr>
          <w:rFonts w:asciiTheme="minorHAnsi" w:hAnsiTheme="minorHAnsi" w:cstheme="minorHAnsi"/>
          <w:szCs w:val="22"/>
        </w:rPr>
        <w:t>67</w:t>
      </w:r>
      <w:r w:rsidRPr="00C54437">
        <w:rPr>
          <w:rFonts w:asciiTheme="minorHAnsi" w:hAnsiTheme="minorHAnsi" w:cstheme="minorHAnsi"/>
          <w:szCs w:val="22"/>
        </w:rPr>
        <w:t>/202</w:t>
      </w:r>
      <w:r w:rsidR="006763B2" w:rsidRPr="00C54437">
        <w:rPr>
          <w:rFonts w:asciiTheme="minorHAnsi" w:hAnsiTheme="minorHAnsi" w:cstheme="minorHAnsi"/>
          <w:szCs w:val="22"/>
        </w:rPr>
        <w:t>3</w:t>
      </w:r>
      <w:r w:rsidRPr="00C54437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C5443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C54437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C54437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C54437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135DB6F9" w14:textId="7F650F95" w:rsidR="00E66117" w:rsidRPr="00C54437" w:rsidRDefault="00E66117" w:rsidP="00542DD1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418/2022. (XII.8.)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elfogadta a Szentkirályi városrészen megvalósuló új bölcsőde építésére vonatkozó engedélyezési terveket, és felhatalmazta a polgármestert, hogy a kiviteli tervek elkészültét követően a kivitelezésre vonatkozó közbeszerzési eljárás lefolytatásáról gondoskodjon.</w:t>
      </w:r>
    </w:p>
    <w:p w14:paraId="63791387" w14:textId="77777777" w:rsidR="00E66117" w:rsidRPr="00C54437" w:rsidRDefault="00E66117" w:rsidP="00542DD1">
      <w:pPr>
        <w:jc w:val="both"/>
        <w:rPr>
          <w:rFonts w:asciiTheme="minorHAnsi" w:hAnsiTheme="minorHAnsi" w:cstheme="minorHAnsi"/>
          <w:szCs w:val="22"/>
        </w:rPr>
      </w:pPr>
    </w:p>
    <w:p w14:paraId="4D799776" w14:textId="437E9390" w:rsidR="00E66117" w:rsidRPr="00C54437" w:rsidRDefault="00E66117" w:rsidP="00E66117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közbeszerzési eljárás 2023. szeptember 5. napján eredményesen lezárult. A Közbeszerzési Felügyeleti Főosztály ellenőrzése van folyamatban, a moratóriumot követően a szerződés megköthető.</w:t>
      </w:r>
    </w:p>
    <w:p w14:paraId="094D5E42" w14:textId="77777777" w:rsidR="00E66117" w:rsidRPr="00C54437" w:rsidRDefault="00E66117" w:rsidP="00542DD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D30AE0" w14:textId="690F8492" w:rsidR="00542DD1" w:rsidRPr="00C54437" w:rsidRDefault="00542DD1" w:rsidP="00542DD1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26/2023. (I.26.)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</w:t>
      </w:r>
      <w:r w:rsidR="00B4086A" w:rsidRPr="00C54437">
        <w:rPr>
          <w:rFonts w:asciiTheme="minorHAnsi" w:hAnsiTheme="minorHAnsi" w:cstheme="minorHAnsi"/>
          <w:szCs w:val="22"/>
        </w:rPr>
        <w:t xml:space="preserve">Károly Róbert utca útburkolatának felújítása </w:t>
      </w:r>
      <w:r w:rsidRPr="00C54437">
        <w:rPr>
          <w:rFonts w:asciiTheme="minorHAnsi" w:hAnsiTheme="minorHAnsi" w:cstheme="minorHAnsi"/>
          <w:szCs w:val="22"/>
        </w:rPr>
        <w:t>bevonásra kerüljön, és felhatalmazta a polgármestert a feltételes közbeszerzési eljárás kiírására.</w:t>
      </w:r>
    </w:p>
    <w:p w14:paraId="208630DE" w14:textId="77777777" w:rsidR="00542DD1" w:rsidRPr="00C54437" w:rsidRDefault="00542DD1" w:rsidP="00B36D0B">
      <w:pPr>
        <w:jc w:val="both"/>
        <w:rPr>
          <w:rFonts w:asciiTheme="minorHAnsi" w:hAnsiTheme="minorHAnsi" w:cstheme="minorHAnsi"/>
          <w:szCs w:val="22"/>
        </w:rPr>
      </w:pPr>
    </w:p>
    <w:p w14:paraId="43CBB2A4" w14:textId="5D672C8C" w:rsidR="00542DD1" w:rsidRPr="00C54437" w:rsidRDefault="007A7B28" w:rsidP="00542DD1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 xml:space="preserve">Nagyné Dr. Gats Andrea, a Jogi és Képviselői Osztály vezetője és </w:t>
      </w:r>
      <w:r w:rsidR="00542DD1"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</w:t>
      </w:r>
      <w:r w:rsidRPr="00C54437">
        <w:rPr>
          <w:rFonts w:asciiTheme="minorHAnsi" w:hAnsiTheme="minorHAnsi" w:cstheme="minorHAnsi"/>
          <w:b/>
          <w:szCs w:val="22"/>
          <w:u w:val="single"/>
        </w:rPr>
        <w:t>k</w:t>
      </w:r>
      <w:r w:rsidR="00542DD1" w:rsidRPr="00C54437">
        <w:rPr>
          <w:rFonts w:asciiTheme="minorHAnsi" w:hAnsiTheme="minorHAnsi" w:cstheme="minorHAnsi"/>
          <w:b/>
          <w:szCs w:val="22"/>
          <w:u w:val="single"/>
        </w:rPr>
        <w:t>:</w:t>
      </w:r>
      <w:r w:rsidR="00542DD1" w:rsidRPr="00C54437">
        <w:rPr>
          <w:rFonts w:asciiTheme="minorHAnsi" w:hAnsiTheme="minorHAnsi" w:cstheme="minorHAnsi"/>
          <w:szCs w:val="22"/>
        </w:rPr>
        <w:t xml:space="preserve"> A közbeszerzési eljárás </w:t>
      </w:r>
      <w:r w:rsidRPr="00C54437">
        <w:rPr>
          <w:rFonts w:asciiTheme="minorHAnsi" w:hAnsiTheme="minorHAnsi" w:cstheme="minorHAnsi"/>
          <w:szCs w:val="22"/>
        </w:rPr>
        <w:t>lefolytatásra került, a nyertes ajánlattevővel a vállalkozási szerződés aláírása 2023. augusztus 17. napján megtörtént.</w:t>
      </w:r>
      <w:r w:rsidR="006C7DB1" w:rsidRPr="00C54437">
        <w:rPr>
          <w:rFonts w:asciiTheme="minorHAnsi" w:hAnsiTheme="minorHAnsi" w:cstheme="minorHAnsi"/>
          <w:szCs w:val="22"/>
        </w:rPr>
        <w:t xml:space="preserve"> A vállalkozó a kivitelezési munkákat szeptember 4. napján megkezdte.</w:t>
      </w:r>
    </w:p>
    <w:p w14:paraId="7E314908" w14:textId="77777777" w:rsidR="00542DD1" w:rsidRPr="00C54437" w:rsidRDefault="00542DD1" w:rsidP="00B36D0B">
      <w:pPr>
        <w:jc w:val="both"/>
        <w:rPr>
          <w:rFonts w:asciiTheme="minorHAnsi" w:hAnsiTheme="minorHAnsi" w:cstheme="minorHAnsi"/>
          <w:szCs w:val="22"/>
        </w:rPr>
      </w:pPr>
    </w:p>
    <w:p w14:paraId="3B06D373" w14:textId="0AF7976A" w:rsidR="00BC5F81" w:rsidRPr="00C54437" w:rsidRDefault="00BC5F81" w:rsidP="00B36D0B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32/2023. (I.26.)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Markusovszky L. u. 8. szám alatti 21. számú felnőtt háziorvosi körzetben a háziorvosi feladatok </w:t>
      </w:r>
      <w:r w:rsidR="00BE18FD" w:rsidRPr="00BE18FD">
        <w:rPr>
          <w:rFonts w:asciiTheme="minorHAnsi" w:hAnsiTheme="minorHAnsi" w:cstheme="minorHAnsi"/>
          <w:szCs w:val="22"/>
        </w:rPr>
        <w:t xml:space="preserve">2023. július 1. napjától </w:t>
      </w:r>
      <w:r w:rsidR="00BE18FD">
        <w:rPr>
          <w:rFonts w:asciiTheme="minorHAnsi" w:hAnsiTheme="minorHAnsi" w:cstheme="minorHAnsi"/>
          <w:szCs w:val="22"/>
        </w:rPr>
        <w:t xml:space="preserve">történő </w:t>
      </w:r>
      <w:r w:rsidRPr="00C54437">
        <w:rPr>
          <w:rFonts w:asciiTheme="minorHAnsi" w:hAnsiTheme="minorHAnsi" w:cstheme="minorHAnsi"/>
          <w:szCs w:val="22"/>
        </w:rPr>
        <w:t>ellátásával kapcsolatos döntést hozott.</w:t>
      </w:r>
    </w:p>
    <w:p w14:paraId="57285D9B" w14:textId="77777777" w:rsidR="00BC5F81" w:rsidRPr="00C54437" w:rsidRDefault="00BC5F81" w:rsidP="00B36D0B">
      <w:pPr>
        <w:jc w:val="both"/>
        <w:rPr>
          <w:rFonts w:asciiTheme="minorHAnsi" w:hAnsiTheme="minorHAnsi" w:cstheme="minorHAnsi"/>
          <w:szCs w:val="22"/>
        </w:rPr>
      </w:pPr>
    </w:p>
    <w:p w14:paraId="730A33FB" w14:textId="7B5B4EFE" w:rsidR="00BC5F81" w:rsidRPr="00C54437" w:rsidRDefault="00BC5F81" w:rsidP="00BC5F81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háziorvosi feladatok ellátása tárgyában a megállapodás aláírásra került.</w:t>
      </w:r>
    </w:p>
    <w:p w14:paraId="05719FC0" w14:textId="77777777" w:rsidR="00BC5F81" w:rsidRPr="00C54437" w:rsidRDefault="00BC5F81" w:rsidP="00B36D0B">
      <w:pPr>
        <w:jc w:val="both"/>
        <w:rPr>
          <w:rFonts w:asciiTheme="minorHAnsi" w:hAnsiTheme="minorHAnsi" w:cstheme="minorHAnsi"/>
          <w:szCs w:val="22"/>
        </w:rPr>
      </w:pPr>
    </w:p>
    <w:p w14:paraId="700D2B4A" w14:textId="53D83C11" w:rsidR="00B4086A" w:rsidRPr="00C54437" w:rsidRDefault="00B4086A" w:rsidP="00B4086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58/2023. (II.23.)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Szőlős utca burkolatfelújítása bevonásra kerüljön, és felhatalmazta a polgármestert a feltételes közbeszerzési eljárás kiírására.</w:t>
      </w:r>
    </w:p>
    <w:p w14:paraId="4442A321" w14:textId="77777777" w:rsidR="00B4086A" w:rsidRPr="00C54437" w:rsidRDefault="00B4086A" w:rsidP="00B4086A">
      <w:pPr>
        <w:jc w:val="both"/>
        <w:rPr>
          <w:rFonts w:asciiTheme="minorHAnsi" w:hAnsiTheme="minorHAnsi" w:cstheme="minorHAnsi"/>
          <w:szCs w:val="22"/>
        </w:rPr>
      </w:pPr>
    </w:p>
    <w:p w14:paraId="6605B3F8" w14:textId="11172688" w:rsidR="007A7B28" w:rsidRPr="00C54437" w:rsidRDefault="007A7B28" w:rsidP="007A7B28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és Kalmár Ervin, a Városüzemeltetési Osztály vezetője jelentik:</w:t>
      </w:r>
      <w:r w:rsidRPr="00C54437">
        <w:rPr>
          <w:rFonts w:asciiTheme="minorHAnsi" w:hAnsiTheme="minorHAnsi" w:cstheme="minorHAnsi"/>
          <w:szCs w:val="22"/>
        </w:rPr>
        <w:t xml:space="preserve"> A közbeszerzési eljárás lefolytatásra került, a nyertes ajánlattevővel a vállalkozási szerződés aláírása 2023. augusztus 17. napján megtörtént.</w:t>
      </w:r>
      <w:r w:rsidR="006C7DB1" w:rsidRPr="00C54437">
        <w:rPr>
          <w:rFonts w:asciiTheme="minorHAnsi" w:hAnsiTheme="minorHAnsi" w:cstheme="minorHAnsi"/>
          <w:szCs w:val="22"/>
        </w:rPr>
        <w:t xml:space="preserve"> A vállalkozó a kivitelezési munkákat szeptember 4. napján megkezdte.</w:t>
      </w:r>
    </w:p>
    <w:p w14:paraId="0AFB9198" w14:textId="77777777" w:rsidR="00B4086A" w:rsidRPr="00C54437" w:rsidRDefault="00B4086A" w:rsidP="00B36D0B">
      <w:pPr>
        <w:jc w:val="both"/>
        <w:rPr>
          <w:rFonts w:asciiTheme="minorHAnsi" w:hAnsiTheme="minorHAnsi" w:cstheme="minorHAnsi"/>
          <w:szCs w:val="22"/>
        </w:rPr>
      </w:pPr>
    </w:p>
    <w:p w14:paraId="3B6F9516" w14:textId="7092B467" w:rsidR="00EA3DF5" w:rsidRPr="00C54437" w:rsidRDefault="00EA3DF5" w:rsidP="00EA3DF5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76/2023. (III.30.)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szociális alapszolgáltatásokra, valamint család- és gyermekjóléti szolgáltatásokra vonatkozó feladat-ellátási megállapodások módosítását hagyta jóvá.</w:t>
      </w:r>
    </w:p>
    <w:p w14:paraId="098CFCA6" w14:textId="77777777" w:rsidR="00EA3DF5" w:rsidRPr="00C54437" w:rsidRDefault="00EA3DF5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B82336" w14:textId="146F367B" w:rsidR="00EA3DF5" w:rsidRPr="00C54437" w:rsidRDefault="00EA3DF5" w:rsidP="00EA3DF5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megállapodások aláírásra kerültek.</w:t>
      </w:r>
    </w:p>
    <w:p w14:paraId="5D300EE4" w14:textId="77777777" w:rsidR="00EA3DF5" w:rsidRPr="00C54437" w:rsidRDefault="00EA3DF5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B92DF44" w14:textId="6577734B" w:rsidR="0054564D" w:rsidRPr="00C54437" w:rsidRDefault="0054564D" w:rsidP="0054564D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103/2023. (III.30.)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egyetértett a szombathelyi identitást erősítő program kiterjesztésével, és felhatalmazta a polgármestert a „Szombathelyi hétköznapi hősök” díj átadására.</w:t>
      </w:r>
    </w:p>
    <w:p w14:paraId="6886E7B6" w14:textId="77777777" w:rsidR="0054564D" w:rsidRPr="00C54437" w:rsidRDefault="0054564D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503118" w14:textId="23400D9D" w:rsidR="0054564D" w:rsidRPr="00C54437" w:rsidRDefault="0054564D" w:rsidP="0054564D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„Szombathelyi hétköznapi hősök” díj 2023. június 30. napján átadásra került.</w:t>
      </w:r>
    </w:p>
    <w:p w14:paraId="19EBCE25" w14:textId="77777777" w:rsidR="0054564D" w:rsidRPr="00C54437" w:rsidRDefault="0054564D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9A69127" w14:textId="07100149" w:rsidR="00931A01" w:rsidRPr="00C54437" w:rsidRDefault="00931A01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107/2023. (III.30.)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 SZOVA NZrt. tulajdonában lévő ingatlanok egyben történő értékesítésére vonatkozó pályázati felhívást.</w:t>
      </w:r>
    </w:p>
    <w:p w14:paraId="70FA13B5" w14:textId="77777777" w:rsidR="00931A01" w:rsidRPr="00C54437" w:rsidRDefault="00931A01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5EE6D0" w14:textId="2D233505" w:rsidR="00931A01" w:rsidRPr="00C54437" w:rsidRDefault="00931A01" w:rsidP="00931A0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11-es huszár út 2. fsz. 15., 10427/35 hrsz.-ú és 10427/49 hrsz.-ú ingatlanok tekintetében a liciteljárás eredményesen zárult, a nyertes ajánlattevőkkel a SZOVA Nonprofit Zrt. köt adásvételi szerződést. A Kossuth L. u. 11. sz. alatti ingatlanra nem érkezett ajánlat.</w:t>
      </w:r>
    </w:p>
    <w:p w14:paraId="1386E72A" w14:textId="77777777" w:rsidR="00931A01" w:rsidRPr="00C54437" w:rsidRDefault="00931A01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8CC4BA3" w14:textId="45BB1406" w:rsidR="00422B45" w:rsidRPr="00C54437" w:rsidRDefault="00422B45" w:rsidP="00422B45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108/2023. (III.30.)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ingatlanok liciteljárás útján történő értékesítésére vonatkozó pályázati felhívásokat hagyott jóvá.</w:t>
      </w:r>
    </w:p>
    <w:p w14:paraId="207E5E1F" w14:textId="77777777" w:rsidR="00422B45" w:rsidRPr="00C54437" w:rsidRDefault="00422B45" w:rsidP="00422B4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ED7DB1" w14:textId="01D7D5F4" w:rsidR="00422B45" w:rsidRPr="00C54437" w:rsidRDefault="00422B45" w:rsidP="00422B4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Az Éhen </w:t>
      </w:r>
      <w:proofErr w:type="spellStart"/>
      <w:r w:rsidRPr="00C54437">
        <w:rPr>
          <w:rFonts w:asciiTheme="minorHAnsi" w:hAnsiTheme="minorHAnsi" w:cstheme="minorHAnsi"/>
          <w:szCs w:val="22"/>
        </w:rPr>
        <w:t>Gy</w:t>
      </w:r>
      <w:proofErr w:type="spellEnd"/>
      <w:r w:rsidRPr="00C54437">
        <w:rPr>
          <w:rFonts w:asciiTheme="minorHAnsi" w:hAnsiTheme="minorHAnsi" w:cstheme="minorHAnsi"/>
          <w:szCs w:val="22"/>
        </w:rPr>
        <w:t>. tér 4. fsz. 3., a Fő tér 24. fsz. 3, Fő tér 40. fsz. 2. és Fő tér 44. fsz. 1. szám alatti ingatlanok tekintetében a liciteljárás eredményesen zárult, a nyertes ajánlattevőkkel az adásvételi szerződés</w:t>
      </w:r>
      <w:r w:rsidR="00642560" w:rsidRPr="00C54437">
        <w:rPr>
          <w:rFonts w:asciiTheme="minorHAnsi" w:hAnsiTheme="minorHAnsi" w:cstheme="minorHAnsi"/>
          <w:szCs w:val="22"/>
        </w:rPr>
        <w:t>ek</w:t>
      </w:r>
      <w:r w:rsidRPr="00C54437">
        <w:rPr>
          <w:rFonts w:asciiTheme="minorHAnsi" w:hAnsiTheme="minorHAnsi" w:cstheme="minorHAnsi"/>
          <w:szCs w:val="22"/>
        </w:rPr>
        <w:t xml:space="preserve"> megkötés</w:t>
      </w:r>
      <w:r w:rsidR="00642560" w:rsidRPr="00C54437">
        <w:rPr>
          <w:rFonts w:asciiTheme="minorHAnsi" w:hAnsiTheme="minorHAnsi" w:cstheme="minorHAnsi"/>
          <w:szCs w:val="22"/>
        </w:rPr>
        <w:t>re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642560" w:rsidRPr="00C54437">
        <w:rPr>
          <w:rFonts w:asciiTheme="minorHAnsi" w:hAnsiTheme="minorHAnsi" w:cstheme="minorHAnsi"/>
          <w:szCs w:val="22"/>
        </w:rPr>
        <w:t>kerültek.</w:t>
      </w:r>
      <w:r w:rsidRPr="00C54437">
        <w:rPr>
          <w:rFonts w:asciiTheme="minorHAnsi" w:hAnsiTheme="minorHAnsi" w:cstheme="minorHAnsi"/>
          <w:szCs w:val="22"/>
        </w:rPr>
        <w:t xml:space="preserve"> A Király u. 12. fsz. 2. sz. alatti ingatlan </w:t>
      </w:r>
      <w:r w:rsidR="00642560" w:rsidRPr="00C54437">
        <w:rPr>
          <w:rFonts w:asciiTheme="minorHAnsi" w:hAnsiTheme="minorHAnsi" w:cstheme="minorHAnsi"/>
          <w:szCs w:val="22"/>
        </w:rPr>
        <w:t xml:space="preserve">pályázati eljárásának eredményessége tekintetében a döntés meghozatala a Gazdasági és Jogi Bizottság 2023. szeptemberi ülésének napirendjén szerepel. A Király utca 17. fsz. 3., Fő tér 40. I. em., </w:t>
      </w:r>
      <w:proofErr w:type="gramStart"/>
      <w:r w:rsidR="00642560" w:rsidRPr="00C54437">
        <w:rPr>
          <w:rFonts w:asciiTheme="minorHAnsi" w:hAnsiTheme="minorHAnsi" w:cstheme="minorHAnsi"/>
          <w:szCs w:val="22"/>
        </w:rPr>
        <w:t>Március</w:t>
      </w:r>
      <w:proofErr w:type="gramEnd"/>
      <w:r w:rsidR="00642560" w:rsidRPr="00C54437">
        <w:rPr>
          <w:rFonts w:asciiTheme="minorHAnsi" w:hAnsiTheme="minorHAnsi" w:cstheme="minorHAnsi"/>
          <w:szCs w:val="22"/>
        </w:rPr>
        <w:t xml:space="preserve"> 15. tér 1. fsz. 6. szám alatti ingatlanokra vonatkozóan kiírt pályázatokra határidőben nem érkeztek ajánlatok.</w:t>
      </w:r>
    </w:p>
    <w:p w14:paraId="3849F86D" w14:textId="77777777" w:rsidR="00422B45" w:rsidRPr="00C54437" w:rsidRDefault="00422B45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752565" w14:textId="6B9D76DA" w:rsidR="0098271F" w:rsidRPr="00C54437" w:rsidRDefault="0098271F" w:rsidP="0098271F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111/2023. (III.30.)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Terület- és Településfejlesztési Operatív Program Plusz tekintetében felhatalmazta a polgármestert a fejlesztések megvalósítására vonatkozó feltételes közbeszerzési eljárások megindítására.</w:t>
      </w:r>
    </w:p>
    <w:p w14:paraId="1973AFE8" w14:textId="77777777" w:rsidR="0098271F" w:rsidRPr="00C54437" w:rsidRDefault="0098271F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1DCE0FD" w14:textId="10B225E3" w:rsidR="0098271F" w:rsidRPr="00C54437" w:rsidRDefault="0098271F" w:rsidP="0098271F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Közbeszerzési Felügyeleti Főosztály nem támogató tartalmú tanúsítványokat adott ki, ily módon a TOP Plusz eljárások visszavonásra kerültek.</w:t>
      </w:r>
    </w:p>
    <w:p w14:paraId="45BF95A6" w14:textId="77777777" w:rsidR="0098271F" w:rsidRPr="00C54437" w:rsidRDefault="0098271F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4126EF" w14:textId="43153C77" w:rsidR="007F6D2C" w:rsidRPr="00C54437" w:rsidRDefault="007F6D2C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131/2023. (IV.27.)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Vas Megyei Temetkezési Kft.-vel kötött vagyonkezelési szerződés módosításáról döntött.</w:t>
      </w:r>
    </w:p>
    <w:p w14:paraId="16D310F1" w14:textId="77777777" w:rsidR="007F6D2C" w:rsidRPr="00C54437" w:rsidRDefault="007F6D2C" w:rsidP="00210A1A">
      <w:pPr>
        <w:jc w:val="both"/>
        <w:rPr>
          <w:rFonts w:asciiTheme="minorHAnsi" w:hAnsiTheme="minorHAnsi" w:cstheme="minorHAnsi"/>
          <w:szCs w:val="22"/>
        </w:rPr>
      </w:pPr>
    </w:p>
    <w:p w14:paraId="3C388389" w14:textId="5AFE546B" w:rsidR="007F6D2C" w:rsidRPr="00C54437" w:rsidRDefault="007F6D2C" w:rsidP="007F6D2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szerződés aláírásra került.</w:t>
      </w:r>
    </w:p>
    <w:p w14:paraId="11F6982C" w14:textId="77777777" w:rsidR="007F6D2C" w:rsidRPr="00C54437" w:rsidRDefault="007F6D2C" w:rsidP="00210A1A">
      <w:pPr>
        <w:jc w:val="both"/>
        <w:rPr>
          <w:rFonts w:asciiTheme="minorHAnsi" w:hAnsiTheme="minorHAnsi" w:cstheme="minorHAnsi"/>
          <w:szCs w:val="22"/>
        </w:rPr>
      </w:pPr>
    </w:p>
    <w:p w14:paraId="216C9219" w14:textId="3FBE14F0" w:rsidR="00247E80" w:rsidRPr="00C54437" w:rsidRDefault="00247E80" w:rsidP="00247E80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138/2023. (IV.27.)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szombathelyi 5941/15 hrsz.-ú ingatlan Kárpát-medencei Művészeti Népfőiskola Alapítvány ingyenes tulajdonába adásáról döntött.</w:t>
      </w:r>
    </w:p>
    <w:p w14:paraId="172B5E14" w14:textId="77777777" w:rsidR="00247E80" w:rsidRPr="00C54437" w:rsidRDefault="00247E80" w:rsidP="00210A1A">
      <w:pPr>
        <w:jc w:val="both"/>
        <w:rPr>
          <w:rFonts w:asciiTheme="minorHAnsi" w:hAnsiTheme="minorHAnsi" w:cstheme="minorHAnsi"/>
          <w:szCs w:val="22"/>
        </w:rPr>
      </w:pPr>
    </w:p>
    <w:p w14:paraId="05B3146E" w14:textId="77777777" w:rsidR="00FD6912" w:rsidRPr="00C54437" w:rsidRDefault="00FD6912" w:rsidP="00FD691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szerződés aláírásra került.</w:t>
      </w:r>
    </w:p>
    <w:p w14:paraId="4C7A20D4" w14:textId="77777777" w:rsidR="00247E80" w:rsidRPr="00C54437" w:rsidRDefault="00247E80" w:rsidP="00210A1A">
      <w:pPr>
        <w:jc w:val="both"/>
        <w:rPr>
          <w:rFonts w:asciiTheme="minorHAnsi" w:hAnsiTheme="minorHAnsi" w:cstheme="minorHAnsi"/>
          <w:szCs w:val="22"/>
        </w:rPr>
      </w:pPr>
    </w:p>
    <w:p w14:paraId="3D0B140F" w14:textId="622BB205" w:rsidR="005B0EC7" w:rsidRPr="00C54437" w:rsidRDefault="005B0EC7" w:rsidP="005B0EC7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145/2023. (IV.27.)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az EIT Urban </w:t>
      </w:r>
      <w:proofErr w:type="spellStart"/>
      <w:r w:rsidRPr="00C54437">
        <w:rPr>
          <w:rFonts w:asciiTheme="minorHAnsi" w:hAnsiTheme="minorHAnsi" w:cstheme="minorHAnsi"/>
          <w:szCs w:val="22"/>
        </w:rPr>
        <w:t>Mobility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TICER projekt megvalósításával kapcsolatban felhatalmazta a polgármestert a Pénzügyi támogatási megállapodás aláírására.</w:t>
      </w:r>
    </w:p>
    <w:p w14:paraId="6F5A3D20" w14:textId="77777777" w:rsidR="005B0EC7" w:rsidRPr="00C54437" w:rsidRDefault="005B0EC7" w:rsidP="00210A1A">
      <w:pPr>
        <w:jc w:val="both"/>
        <w:rPr>
          <w:rFonts w:asciiTheme="minorHAnsi" w:hAnsiTheme="minorHAnsi" w:cstheme="minorHAnsi"/>
          <w:szCs w:val="22"/>
        </w:rPr>
      </w:pPr>
    </w:p>
    <w:p w14:paraId="2C8067E0" w14:textId="0B4DD109" w:rsidR="005B0EC7" w:rsidRPr="00C54437" w:rsidRDefault="005B0EC7" w:rsidP="005B0EC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megállapodás aláírásra került.</w:t>
      </w:r>
    </w:p>
    <w:p w14:paraId="00E00084" w14:textId="77777777" w:rsidR="005B0EC7" w:rsidRPr="00C54437" w:rsidRDefault="005B0EC7" w:rsidP="00210A1A">
      <w:pPr>
        <w:jc w:val="both"/>
        <w:rPr>
          <w:rFonts w:asciiTheme="minorHAnsi" w:hAnsiTheme="minorHAnsi" w:cstheme="minorHAnsi"/>
          <w:szCs w:val="22"/>
        </w:rPr>
      </w:pPr>
    </w:p>
    <w:p w14:paraId="5DEDBD1E" w14:textId="0DC95A67" w:rsidR="00144709" w:rsidRPr="00C54437" w:rsidRDefault="00144709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154/2023. (IV.27.)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az egészségügy területén dolgozók részére kitüntető díjak adományozásáról döntött.</w:t>
      </w:r>
    </w:p>
    <w:p w14:paraId="0D9FF7EE" w14:textId="77777777" w:rsidR="00144709" w:rsidRPr="00C54437" w:rsidRDefault="00144709" w:rsidP="00210A1A">
      <w:pPr>
        <w:jc w:val="both"/>
        <w:rPr>
          <w:rFonts w:asciiTheme="minorHAnsi" w:hAnsiTheme="minorHAnsi" w:cstheme="minorHAnsi"/>
          <w:szCs w:val="22"/>
        </w:rPr>
      </w:pPr>
    </w:p>
    <w:p w14:paraId="2F3FE040" w14:textId="1F8B3C49" w:rsidR="00144709" w:rsidRPr="00C54437" w:rsidRDefault="00144709" w:rsidP="00144709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kitüntetések – a Szent Márton Napon átadásra kerülő életmű-díj kivételével – a 2023. június 28. napján megtartott Semmelweis napi díjátadó ünnepségen átadásra kerültek.</w:t>
      </w:r>
    </w:p>
    <w:p w14:paraId="1E4A9B98" w14:textId="77777777" w:rsidR="00144709" w:rsidRPr="00C54437" w:rsidRDefault="00144709" w:rsidP="00210A1A">
      <w:pPr>
        <w:jc w:val="both"/>
        <w:rPr>
          <w:rFonts w:asciiTheme="minorHAnsi" w:hAnsiTheme="minorHAnsi" w:cstheme="minorHAnsi"/>
          <w:szCs w:val="22"/>
        </w:rPr>
      </w:pPr>
    </w:p>
    <w:p w14:paraId="22C66073" w14:textId="6787109A" w:rsidR="004F738C" w:rsidRPr="00C54437" w:rsidRDefault="004F738C" w:rsidP="004F738C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156/2023. (IV.27.)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Szombathelyi Maros Óvoda, a Szombathelyi Aréna Óvoda és </w:t>
      </w:r>
    </w:p>
    <w:p w14:paraId="20F41F1E" w14:textId="3CA7C638" w:rsidR="004F738C" w:rsidRPr="00C54437" w:rsidRDefault="004F738C" w:rsidP="004F738C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szCs w:val="22"/>
        </w:rPr>
        <w:t>a Szombathelyi Margaréta Óvoda vezetőjének megbízásáról döntött.</w:t>
      </w:r>
    </w:p>
    <w:p w14:paraId="320260E4" w14:textId="77777777" w:rsidR="004F738C" w:rsidRPr="00C54437" w:rsidRDefault="004F738C" w:rsidP="00210A1A">
      <w:pPr>
        <w:jc w:val="both"/>
        <w:rPr>
          <w:rFonts w:asciiTheme="minorHAnsi" w:hAnsiTheme="minorHAnsi" w:cstheme="minorHAnsi"/>
          <w:szCs w:val="22"/>
        </w:rPr>
      </w:pPr>
    </w:p>
    <w:p w14:paraId="1A15D702" w14:textId="7897FD3E" w:rsidR="004F738C" w:rsidRPr="00C54437" w:rsidRDefault="004F738C" w:rsidP="004F738C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munkaügyi dokumentumok aláírásra és a M</w:t>
      </w:r>
      <w:r w:rsidR="0090485B" w:rsidRPr="00C54437">
        <w:rPr>
          <w:rFonts w:asciiTheme="minorHAnsi" w:hAnsiTheme="minorHAnsi" w:cstheme="minorHAnsi"/>
          <w:szCs w:val="22"/>
        </w:rPr>
        <w:t xml:space="preserve">agyar </w:t>
      </w:r>
      <w:r w:rsidRPr="00C54437">
        <w:rPr>
          <w:rFonts w:asciiTheme="minorHAnsi" w:hAnsiTheme="minorHAnsi" w:cstheme="minorHAnsi"/>
          <w:szCs w:val="22"/>
        </w:rPr>
        <w:t>Á</w:t>
      </w:r>
      <w:r w:rsidR="0090485B" w:rsidRPr="00C54437">
        <w:rPr>
          <w:rFonts w:asciiTheme="minorHAnsi" w:hAnsiTheme="minorHAnsi" w:cstheme="minorHAnsi"/>
          <w:szCs w:val="22"/>
        </w:rPr>
        <w:t>llamkincstár</w:t>
      </w:r>
      <w:r w:rsidRPr="00C54437">
        <w:rPr>
          <w:rFonts w:asciiTheme="minorHAnsi" w:hAnsiTheme="minorHAnsi" w:cstheme="minorHAnsi"/>
          <w:szCs w:val="22"/>
        </w:rPr>
        <w:t xml:space="preserve"> részére megküldésre kerültek.</w:t>
      </w:r>
    </w:p>
    <w:p w14:paraId="55402D47" w14:textId="77777777" w:rsidR="004F738C" w:rsidRPr="00C54437" w:rsidRDefault="004F738C" w:rsidP="00210A1A">
      <w:pPr>
        <w:jc w:val="both"/>
        <w:rPr>
          <w:rFonts w:asciiTheme="minorHAnsi" w:hAnsiTheme="minorHAnsi" w:cstheme="minorHAnsi"/>
          <w:szCs w:val="22"/>
        </w:rPr>
      </w:pPr>
    </w:p>
    <w:p w14:paraId="254760C1" w14:textId="364BFF19" w:rsidR="00535636" w:rsidRPr="00C54437" w:rsidRDefault="00535636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161/2023.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</w:t>
      </w:r>
      <w:r w:rsidR="004E6D60" w:rsidRPr="00C54437">
        <w:rPr>
          <w:rFonts w:asciiTheme="minorHAnsi" w:hAnsiTheme="minorHAnsi" w:cstheme="minorHAnsi"/>
          <w:szCs w:val="22"/>
        </w:rPr>
        <w:t xml:space="preserve">óvodai nevelésre vonatkozó </w:t>
      </w:r>
      <w:r w:rsidRPr="00C54437">
        <w:rPr>
          <w:rFonts w:asciiTheme="minorHAnsi" w:hAnsiTheme="minorHAnsi" w:cstheme="minorHAnsi"/>
          <w:szCs w:val="22"/>
        </w:rPr>
        <w:t>feladatellátási megállapodások</w:t>
      </w:r>
      <w:r w:rsidR="004E6D60" w:rsidRPr="00C54437">
        <w:rPr>
          <w:rFonts w:asciiTheme="minorHAnsi" w:hAnsiTheme="minorHAnsi" w:cstheme="minorHAnsi"/>
          <w:szCs w:val="22"/>
        </w:rPr>
        <w:t>at hagyott jóvá.</w:t>
      </w:r>
    </w:p>
    <w:p w14:paraId="4144A3F4" w14:textId="77777777" w:rsidR="00535636" w:rsidRPr="00C54437" w:rsidRDefault="00535636" w:rsidP="00210A1A">
      <w:pPr>
        <w:jc w:val="both"/>
        <w:rPr>
          <w:rFonts w:asciiTheme="minorHAnsi" w:hAnsiTheme="minorHAnsi" w:cstheme="minorHAnsi"/>
          <w:szCs w:val="22"/>
        </w:rPr>
      </w:pPr>
    </w:p>
    <w:p w14:paraId="40375361" w14:textId="3D9DC7A4" w:rsidR="00535636" w:rsidRPr="00C54437" w:rsidRDefault="00535636" w:rsidP="00535636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4E6D60" w:rsidRPr="00C54437">
        <w:rPr>
          <w:rFonts w:asciiTheme="minorHAnsi" w:hAnsiTheme="minorHAnsi" w:cstheme="minorHAnsi"/>
          <w:szCs w:val="22"/>
        </w:rPr>
        <w:t>A feladatellátási megállapodások aláírásra kerültek.</w:t>
      </w:r>
    </w:p>
    <w:p w14:paraId="02603754" w14:textId="77777777" w:rsidR="00535636" w:rsidRPr="00C54437" w:rsidRDefault="00535636" w:rsidP="00210A1A">
      <w:pPr>
        <w:jc w:val="both"/>
        <w:rPr>
          <w:rFonts w:asciiTheme="minorHAnsi" w:hAnsiTheme="minorHAnsi" w:cstheme="minorHAnsi"/>
          <w:szCs w:val="22"/>
        </w:rPr>
      </w:pPr>
    </w:p>
    <w:p w14:paraId="027295E2" w14:textId="5998B58C" w:rsidR="00302244" w:rsidRPr="00C54437" w:rsidRDefault="00302244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162/2023.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egészségügyi civil szervezetek támogatásához járult hozzá.</w:t>
      </w:r>
    </w:p>
    <w:p w14:paraId="7E39435F" w14:textId="77777777" w:rsidR="00302244" w:rsidRPr="00C54437" w:rsidRDefault="00302244" w:rsidP="00210A1A">
      <w:pPr>
        <w:jc w:val="both"/>
        <w:rPr>
          <w:rFonts w:asciiTheme="minorHAnsi" w:hAnsiTheme="minorHAnsi" w:cstheme="minorHAnsi"/>
          <w:szCs w:val="22"/>
        </w:rPr>
      </w:pPr>
    </w:p>
    <w:p w14:paraId="3025A47F" w14:textId="26615398" w:rsidR="00302244" w:rsidRPr="00C54437" w:rsidRDefault="00302244" w:rsidP="00302244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C54437">
        <w:rPr>
          <w:rFonts w:asciiTheme="minorHAnsi" w:hAnsiTheme="minorHAnsi" w:cstheme="minorHAnsi"/>
          <w:szCs w:val="22"/>
        </w:rPr>
        <w:t xml:space="preserve"> Az alapítványokkal a támogatási szerződések aláírásra, a támogatási összegek átutalásra kerültek.</w:t>
      </w:r>
    </w:p>
    <w:p w14:paraId="6C847266" w14:textId="77777777" w:rsidR="00302244" w:rsidRPr="00C54437" w:rsidRDefault="00302244" w:rsidP="00210A1A">
      <w:pPr>
        <w:jc w:val="both"/>
        <w:rPr>
          <w:rFonts w:asciiTheme="minorHAnsi" w:hAnsiTheme="minorHAnsi" w:cstheme="minorHAnsi"/>
          <w:szCs w:val="22"/>
        </w:rPr>
      </w:pPr>
    </w:p>
    <w:p w14:paraId="7D58F594" w14:textId="7B6D6D49" w:rsidR="00FE6E8D" w:rsidRPr="00C54437" w:rsidRDefault="00FE6E8D" w:rsidP="00FE6E8D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163/2023.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hozzájárult a Vas Megyei Mentésügyi Alapítvány részére pénzeszköz átadásához.</w:t>
      </w:r>
    </w:p>
    <w:p w14:paraId="58D218CA" w14:textId="77777777" w:rsidR="00FE6E8D" w:rsidRPr="00C54437" w:rsidRDefault="00FE6E8D" w:rsidP="00FE6E8D">
      <w:pPr>
        <w:jc w:val="both"/>
        <w:rPr>
          <w:rFonts w:asciiTheme="minorHAnsi" w:hAnsiTheme="minorHAnsi" w:cstheme="minorHAnsi"/>
          <w:szCs w:val="22"/>
        </w:rPr>
      </w:pPr>
    </w:p>
    <w:p w14:paraId="0F0DD820" w14:textId="56A320D3" w:rsidR="00FE6E8D" w:rsidRPr="00C54437" w:rsidRDefault="00FE6E8D" w:rsidP="00FE6E8D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C54437">
        <w:rPr>
          <w:rFonts w:asciiTheme="minorHAnsi" w:hAnsiTheme="minorHAnsi" w:cstheme="minorHAnsi"/>
          <w:szCs w:val="22"/>
        </w:rPr>
        <w:t xml:space="preserve"> A támogatási szerződés aláírásra, a támogatási összeg átutalásra került.</w:t>
      </w:r>
    </w:p>
    <w:p w14:paraId="6FFAA355" w14:textId="77777777" w:rsidR="00FE6E8D" w:rsidRPr="00C54437" w:rsidRDefault="00FE6E8D" w:rsidP="00210A1A">
      <w:pPr>
        <w:jc w:val="both"/>
        <w:rPr>
          <w:rFonts w:asciiTheme="minorHAnsi" w:hAnsiTheme="minorHAnsi" w:cstheme="minorHAnsi"/>
          <w:szCs w:val="22"/>
        </w:rPr>
      </w:pPr>
    </w:p>
    <w:p w14:paraId="4AEF40A1" w14:textId="7281E6A2" w:rsidR="00A04C77" w:rsidRPr="00C54437" w:rsidRDefault="00A04C77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165/2023.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hozzájárult a </w:t>
      </w:r>
      <w:proofErr w:type="spellStart"/>
      <w:r w:rsidRPr="00C54437">
        <w:rPr>
          <w:rFonts w:asciiTheme="minorHAnsi" w:hAnsiTheme="minorHAnsi" w:cstheme="minorHAnsi"/>
          <w:szCs w:val="22"/>
        </w:rPr>
        <w:t>PontMás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Vas Megyei Autista Gyermekekért Alapítvánnyal kötött támogatási szerződésben szereplő elszámolási határidő módosításához.</w:t>
      </w:r>
    </w:p>
    <w:p w14:paraId="7650B0A2" w14:textId="77777777" w:rsidR="00A04C77" w:rsidRPr="00C54437" w:rsidRDefault="00A04C77" w:rsidP="00210A1A">
      <w:pPr>
        <w:jc w:val="both"/>
        <w:rPr>
          <w:rFonts w:asciiTheme="minorHAnsi" w:hAnsiTheme="minorHAnsi" w:cstheme="minorHAnsi"/>
          <w:szCs w:val="22"/>
        </w:rPr>
      </w:pPr>
    </w:p>
    <w:p w14:paraId="0AC0CB96" w14:textId="7590613E" w:rsidR="00A04C77" w:rsidRPr="00C54437" w:rsidRDefault="00A04C77" w:rsidP="00A04C77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elszámolási határidő meghosszabbításáról szóló szerződésmódosítás aláírásra került.</w:t>
      </w:r>
    </w:p>
    <w:p w14:paraId="536CA9F4" w14:textId="77777777" w:rsidR="00A04C77" w:rsidRPr="00C54437" w:rsidRDefault="00A04C77" w:rsidP="00210A1A">
      <w:pPr>
        <w:jc w:val="both"/>
        <w:rPr>
          <w:rFonts w:asciiTheme="minorHAnsi" w:hAnsiTheme="minorHAnsi" w:cstheme="minorHAnsi"/>
          <w:szCs w:val="22"/>
        </w:rPr>
      </w:pPr>
    </w:p>
    <w:p w14:paraId="15D739F2" w14:textId="3F453954" w:rsidR="004550C5" w:rsidRPr="00C54437" w:rsidRDefault="004550C5" w:rsidP="004550C5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167/2023.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egyetértett azzal, hogy Nárai Község 0-14 éves korú lakossága 2023. szeptember 1. napjától az 1. számú gyermekorvosi körzet helyett felosztva, a 11. és 13. számú gyermek háziorvosi körzethez tartozzon, és jóváhagyta a Nárai Község Önkormányzatával kötendő megállapodást.</w:t>
      </w:r>
    </w:p>
    <w:p w14:paraId="7CD6B933" w14:textId="77777777" w:rsidR="004550C5" w:rsidRPr="00C54437" w:rsidRDefault="004550C5" w:rsidP="004550C5">
      <w:pPr>
        <w:jc w:val="both"/>
        <w:rPr>
          <w:rFonts w:asciiTheme="minorHAnsi" w:hAnsiTheme="minorHAnsi" w:cstheme="minorHAnsi"/>
          <w:szCs w:val="22"/>
        </w:rPr>
      </w:pPr>
    </w:p>
    <w:p w14:paraId="548BD3E2" w14:textId="673AAE14" w:rsidR="004550C5" w:rsidRPr="00C54437" w:rsidRDefault="004550C5" w:rsidP="004550C5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Nárai Község Önkormányzatával a megállapodás aláírásra került.</w:t>
      </w:r>
    </w:p>
    <w:p w14:paraId="74DBE9F2" w14:textId="77777777" w:rsidR="00194D73" w:rsidRPr="00C54437" w:rsidRDefault="00194D73" w:rsidP="00210A1A">
      <w:pPr>
        <w:jc w:val="both"/>
        <w:rPr>
          <w:rFonts w:asciiTheme="minorHAnsi" w:hAnsiTheme="minorHAnsi" w:cstheme="minorHAnsi"/>
          <w:szCs w:val="22"/>
        </w:rPr>
      </w:pPr>
    </w:p>
    <w:p w14:paraId="2E3ED82A" w14:textId="4E828DDD" w:rsidR="00E77DE5" w:rsidRPr="00C54437" w:rsidRDefault="00E77DE5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174/2023.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úgy határozott, hogy 2023. szeptember 1. napjától a Polgármesteri Hivatalban dolgozó köztisztviselők és munkavállalók bérét egységesen 15 %-kal megemeli.</w:t>
      </w:r>
    </w:p>
    <w:p w14:paraId="5B65FE9B" w14:textId="77777777" w:rsidR="00E77DE5" w:rsidRPr="00C54437" w:rsidRDefault="00E77DE5" w:rsidP="00210A1A">
      <w:pPr>
        <w:jc w:val="both"/>
        <w:rPr>
          <w:rFonts w:asciiTheme="minorHAnsi" w:hAnsiTheme="minorHAnsi" w:cstheme="minorHAnsi"/>
          <w:szCs w:val="22"/>
        </w:rPr>
      </w:pPr>
    </w:p>
    <w:p w14:paraId="4C535566" w14:textId="70BA7F55" w:rsidR="00E77DE5" w:rsidRPr="00C54437" w:rsidRDefault="00E77DE5" w:rsidP="00E77DE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köztisztviselők kinevezéseinek és a munkavállalók munkaszerződéseinek módosításai aláírásra kerültek.</w:t>
      </w:r>
    </w:p>
    <w:p w14:paraId="0A3C74A3" w14:textId="77777777" w:rsidR="00E77DE5" w:rsidRPr="00C54437" w:rsidRDefault="00E77DE5" w:rsidP="00210A1A">
      <w:pPr>
        <w:jc w:val="both"/>
        <w:rPr>
          <w:rFonts w:asciiTheme="minorHAnsi" w:hAnsiTheme="minorHAnsi" w:cstheme="minorHAnsi"/>
          <w:szCs w:val="22"/>
        </w:rPr>
      </w:pPr>
    </w:p>
    <w:p w14:paraId="038DAC63" w14:textId="1D7CB25A" w:rsidR="00BE5E67" w:rsidRPr="00C54437" w:rsidRDefault="00BE5E67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193/2023.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hozzájárult a </w:t>
      </w:r>
      <w:proofErr w:type="spellStart"/>
      <w:r w:rsidRPr="00C54437">
        <w:rPr>
          <w:rFonts w:asciiTheme="minorHAnsi" w:hAnsiTheme="minorHAnsi" w:cstheme="minorHAnsi"/>
          <w:szCs w:val="22"/>
        </w:rPr>
        <w:t>Geszler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Mária Kossuth-díjas keramikusművész által felajánlott gyűjtemény átvételére vonatkozó ajándékozási megállapodás megkötéséhez.</w:t>
      </w:r>
    </w:p>
    <w:p w14:paraId="21F6FE9E" w14:textId="77777777" w:rsidR="00BE5E67" w:rsidRPr="00C54437" w:rsidRDefault="00BE5E67" w:rsidP="00210A1A">
      <w:pPr>
        <w:jc w:val="both"/>
        <w:rPr>
          <w:rFonts w:asciiTheme="minorHAnsi" w:hAnsiTheme="minorHAnsi" w:cstheme="minorHAnsi"/>
          <w:szCs w:val="22"/>
        </w:rPr>
      </w:pPr>
    </w:p>
    <w:p w14:paraId="4660B82A" w14:textId="23661A91" w:rsidR="00BE5E67" w:rsidRPr="00C54437" w:rsidRDefault="00BE5E67" w:rsidP="00BE5E67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776290" w:rsidRPr="00C54437">
        <w:rPr>
          <w:rFonts w:asciiTheme="minorHAnsi" w:hAnsiTheme="minorHAnsi" w:cstheme="minorHAnsi"/>
          <w:szCs w:val="22"/>
        </w:rPr>
        <w:t xml:space="preserve">Az ajándékozási megállapodás 2023. augusztus 10. napján aláírásra került, és ugyanezen a napon a közjegyző a </w:t>
      </w:r>
      <w:r w:rsidR="00A41D44" w:rsidRPr="00C54437">
        <w:rPr>
          <w:rFonts w:asciiTheme="minorHAnsi" w:hAnsiTheme="minorHAnsi" w:cstheme="minorHAnsi"/>
          <w:szCs w:val="22"/>
        </w:rPr>
        <w:t xml:space="preserve">törvényes örökös </w:t>
      </w:r>
      <w:r w:rsidR="00776290" w:rsidRPr="00C54437">
        <w:rPr>
          <w:rFonts w:asciiTheme="minorHAnsi" w:hAnsiTheme="minorHAnsi" w:cstheme="minorHAnsi"/>
          <w:szCs w:val="22"/>
        </w:rPr>
        <w:t>köteles részről lemond</w:t>
      </w:r>
      <w:r w:rsidR="00A41D44" w:rsidRPr="00C54437">
        <w:rPr>
          <w:rFonts w:asciiTheme="minorHAnsi" w:hAnsiTheme="minorHAnsi" w:cstheme="minorHAnsi"/>
          <w:szCs w:val="22"/>
        </w:rPr>
        <w:t>ó nyilatkozatát</w:t>
      </w:r>
      <w:r w:rsidR="00776290" w:rsidRPr="00C54437">
        <w:rPr>
          <w:rFonts w:asciiTheme="minorHAnsi" w:hAnsiTheme="minorHAnsi" w:cstheme="minorHAnsi"/>
          <w:szCs w:val="22"/>
        </w:rPr>
        <w:t xml:space="preserve"> közjegyzői okiratba foglalta</w:t>
      </w:r>
      <w:r w:rsidRPr="00C54437">
        <w:rPr>
          <w:rFonts w:asciiTheme="minorHAnsi" w:hAnsiTheme="minorHAnsi" w:cstheme="minorHAnsi"/>
          <w:szCs w:val="22"/>
        </w:rPr>
        <w:t>.</w:t>
      </w:r>
    </w:p>
    <w:p w14:paraId="03ED6C4F" w14:textId="77777777" w:rsidR="00BE5E67" w:rsidRPr="00C54437" w:rsidRDefault="00BE5E67" w:rsidP="00210A1A">
      <w:pPr>
        <w:jc w:val="both"/>
        <w:rPr>
          <w:rFonts w:asciiTheme="minorHAnsi" w:hAnsiTheme="minorHAnsi" w:cstheme="minorHAnsi"/>
          <w:szCs w:val="22"/>
        </w:rPr>
      </w:pPr>
    </w:p>
    <w:p w14:paraId="06A094F2" w14:textId="2BD90B92" w:rsidR="00121DEC" w:rsidRPr="00C54437" w:rsidRDefault="00121DEC" w:rsidP="00121DEC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198-199/2023. (V.25.) Kgy. sz. határozataiban</w:t>
      </w:r>
      <w:r w:rsidRPr="00C54437">
        <w:rPr>
          <w:rFonts w:asciiTheme="minorHAnsi" w:hAnsiTheme="minorHAnsi" w:cstheme="minorHAnsi"/>
          <w:szCs w:val="22"/>
        </w:rPr>
        <w:t xml:space="preserve"> a Közgyűlés megválasztotta a Vas Megyei Temetkezési Kft. és a Szombathelyi Parkfenntartási Kft. könyvvizsgálóját.</w:t>
      </w:r>
    </w:p>
    <w:p w14:paraId="2D18D625" w14:textId="77777777" w:rsidR="00121DEC" w:rsidRPr="00C54437" w:rsidRDefault="00121DEC" w:rsidP="00210A1A">
      <w:pPr>
        <w:jc w:val="both"/>
        <w:rPr>
          <w:rFonts w:asciiTheme="minorHAnsi" w:hAnsiTheme="minorHAnsi" w:cstheme="minorHAnsi"/>
          <w:szCs w:val="22"/>
        </w:rPr>
      </w:pPr>
    </w:p>
    <w:p w14:paraId="393FF7B0" w14:textId="5AECEACD" w:rsidR="00121DEC" w:rsidRPr="00C54437" w:rsidRDefault="00121DEC" w:rsidP="00121DE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társaságok alapító okirat</w:t>
      </w:r>
      <w:r w:rsidR="00083D94">
        <w:rPr>
          <w:rFonts w:asciiTheme="minorHAnsi" w:hAnsiTheme="minorHAnsi" w:cstheme="minorHAnsi"/>
          <w:szCs w:val="22"/>
        </w:rPr>
        <w:t>ai</w:t>
      </w:r>
      <w:r w:rsidRPr="00C54437">
        <w:rPr>
          <w:rFonts w:asciiTheme="minorHAnsi" w:hAnsiTheme="minorHAnsi" w:cstheme="minorHAnsi"/>
          <w:szCs w:val="22"/>
        </w:rPr>
        <w:t>nak módosításai aláírásra kerültek.</w:t>
      </w:r>
    </w:p>
    <w:p w14:paraId="299E4EC0" w14:textId="77777777" w:rsidR="00121DEC" w:rsidRPr="00C54437" w:rsidRDefault="00121DEC" w:rsidP="00210A1A">
      <w:pPr>
        <w:jc w:val="both"/>
        <w:rPr>
          <w:rFonts w:asciiTheme="minorHAnsi" w:hAnsiTheme="minorHAnsi" w:cstheme="minorHAnsi"/>
          <w:szCs w:val="22"/>
        </w:rPr>
      </w:pPr>
    </w:p>
    <w:p w14:paraId="788826BF" w14:textId="50C00E1E" w:rsidR="009C5B2A" w:rsidRPr="00C54437" w:rsidRDefault="009C5B2A" w:rsidP="009C5B2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200/2023. (V.25.)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SZOVA Nonprofit Zrt. hulladékgazdálkodásra vonatkozó szerződésével kapcsolatos döntéseket hozott.</w:t>
      </w:r>
    </w:p>
    <w:p w14:paraId="1A4371CA" w14:textId="77777777" w:rsidR="009C5B2A" w:rsidRPr="00C54437" w:rsidRDefault="009C5B2A" w:rsidP="009C5B2A">
      <w:pPr>
        <w:jc w:val="both"/>
        <w:rPr>
          <w:rFonts w:asciiTheme="minorHAnsi" w:hAnsiTheme="minorHAnsi" w:cstheme="minorHAnsi"/>
          <w:szCs w:val="22"/>
        </w:rPr>
      </w:pPr>
    </w:p>
    <w:p w14:paraId="2871045D" w14:textId="752AAD2E" w:rsidR="009C5B2A" w:rsidRPr="00C54437" w:rsidRDefault="009C5B2A" w:rsidP="009C5B2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69075A" w:rsidRPr="00C54437">
        <w:rPr>
          <w:rFonts w:asciiTheme="minorHAnsi" w:hAnsiTheme="minorHAnsi" w:cstheme="minorHAnsi"/>
          <w:szCs w:val="22"/>
        </w:rPr>
        <w:t>A SZOVA Nonprofit Zrt. és a MOHU MOL Zrt. között a Hulladék átvételi, és előkezelési szolgáltatási szerződés létesítmény üzemeltetővel, Hulladékkezelési szerződés, Régiókoordinátori közreműködői szerződés elnevezésű szerződések aláírásra kerültek.</w:t>
      </w:r>
    </w:p>
    <w:p w14:paraId="6FE32826" w14:textId="77777777" w:rsidR="009C5B2A" w:rsidRPr="00C54437" w:rsidRDefault="009C5B2A" w:rsidP="00210A1A">
      <w:pPr>
        <w:jc w:val="both"/>
        <w:rPr>
          <w:rFonts w:asciiTheme="minorHAnsi" w:hAnsiTheme="minorHAnsi" w:cstheme="minorHAnsi"/>
          <w:szCs w:val="22"/>
        </w:rPr>
      </w:pPr>
    </w:p>
    <w:p w14:paraId="092B513E" w14:textId="5E30A082" w:rsidR="008E3D3B" w:rsidRPr="00C54437" w:rsidRDefault="008E3D3B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205/2023.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engedélyezte a Bem József u. 9/</w:t>
      </w:r>
      <w:proofErr w:type="spellStart"/>
      <w:r w:rsidRPr="00C54437">
        <w:rPr>
          <w:rFonts w:asciiTheme="minorHAnsi" w:hAnsiTheme="minorHAnsi" w:cstheme="minorHAnsi"/>
          <w:szCs w:val="22"/>
        </w:rPr>
        <w:t>b.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szám alatti épület használaton kívüli részének ingyenes használatát a Vas Vármegyei Katasztrófavédelmi Igazgatóság részére.</w:t>
      </w:r>
    </w:p>
    <w:p w14:paraId="3DE27E5E" w14:textId="77777777" w:rsidR="008E3D3B" w:rsidRPr="00C54437" w:rsidRDefault="008E3D3B" w:rsidP="00210A1A">
      <w:pPr>
        <w:jc w:val="both"/>
        <w:rPr>
          <w:rFonts w:asciiTheme="minorHAnsi" w:hAnsiTheme="minorHAnsi" w:cstheme="minorHAnsi"/>
          <w:szCs w:val="22"/>
        </w:rPr>
      </w:pPr>
    </w:p>
    <w:p w14:paraId="42696B4E" w14:textId="6601FB1F" w:rsidR="008E3D3B" w:rsidRPr="00C54437" w:rsidRDefault="008E3D3B" w:rsidP="008E3D3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határozat a</w:t>
      </w:r>
      <w:r w:rsidR="002F625C">
        <w:rPr>
          <w:rFonts w:asciiTheme="minorHAnsi" w:hAnsiTheme="minorHAnsi" w:cstheme="minorHAnsi"/>
          <w:szCs w:val="22"/>
        </w:rPr>
        <w:t>z ingatlankezelő</w:t>
      </w:r>
      <w:r w:rsidRPr="00C54437">
        <w:rPr>
          <w:rFonts w:asciiTheme="minorHAnsi" w:hAnsiTheme="minorHAnsi" w:cstheme="minorHAnsi"/>
          <w:szCs w:val="22"/>
        </w:rPr>
        <w:t xml:space="preserve"> SZOVA NZrt. részére megküldésre került.</w:t>
      </w:r>
    </w:p>
    <w:p w14:paraId="4748797C" w14:textId="77777777" w:rsidR="008E3D3B" w:rsidRPr="00C54437" w:rsidRDefault="008E3D3B" w:rsidP="00210A1A">
      <w:pPr>
        <w:jc w:val="both"/>
        <w:rPr>
          <w:rFonts w:asciiTheme="minorHAnsi" w:hAnsiTheme="minorHAnsi" w:cstheme="minorHAnsi"/>
          <w:szCs w:val="22"/>
        </w:rPr>
      </w:pPr>
    </w:p>
    <w:p w14:paraId="691C9518" w14:textId="4B063FCA" w:rsidR="00F631DB" w:rsidRPr="00C54437" w:rsidRDefault="00F631DB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206/2023.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tudomásul vette „A szombathelyi </w:t>
      </w:r>
      <w:proofErr w:type="spellStart"/>
      <w:r w:rsidRPr="00C54437">
        <w:rPr>
          <w:rFonts w:asciiTheme="minorHAnsi" w:hAnsiTheme="minorHAnsi" w:cstheme="minorHAnsi"/>
          <w:szCs w:val="22"/>
        </w:rPr>
        <w:t>Gothard</w:t>
      </w:r>
      <w:proofErr w:type="spellEnd"/>
      <w:r w:rsidRPr="00C54437">
        <w:rPr>
          <w:rFonts w:asciiTheme="minorHAnsi" w:hAnsiTheme="minorHAnsi" w:cstheme="minorHAnsi"/>
          <w:szCs w:val="22"/>
        </w:rPr>
        <w:t>-kastély állagmegóvása” projekt lezárásával kapcsolatos tájékoztatót, és felhatalmazta a polgármestert a szükséges intézkedések megtételére.</w:t>
      </w:r>
    </w:p>
    <w:p w14:paraId="3BECE047" w14:textId="77777777" w:rsidR="00F631DB" w:rsidRPr="00C54437" w:rsidRDefault="00F631DB" w:rsidP="00210A1A">
      <w:pPr>
        <w:jc w:val="both"/>
        <w:rPr>
          <w:rFonts w:asciiTheme="minorHAnsi" w:hAnsiTheme="minorHAnsi" w:cstheme="minorHAnsi"/>
          <w:szCs w:val="22"/>
        </w:rPr>
      </w:pPr>
    </w:p>
    <w:p w14:paraId="04DADDE0" w14:textId="6E019511" w:rsidR="00F631DB" w:rsidRPr="00C54437" w:rsidRDefault="00F631DB" w:rsidP="00F631DB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projekt meghiúsulásáról a Savaria Városfejlesztési NKft., a tervező, a kivitelező és a műszaki ellenőr tájékoztatása 2023. június 30. napján megtörtént.</w:t>
      </w:r>
    </w:p>
    <w:p w14:paraId="6A3EC365" w14:textId="77777777" w:rsidR="00F631DB" w:rsidRPr="00C54437" w:rsidRDefault="00F631DB" w:rsidP="00210A1A">
      <w:pPr>
        <w:jc w:val="both"/>
        <w:rPr>
          <w:rFonts w:asciiTheme="minorHAnsi" w:hAnsiTheme="minorHAnsi" w:cstheme="minorHAnsi"/>
          <w:szCs w:val="22"/>
        </w:rPr>
      </w:pPr>
    </w:p>
    <w:p w14:paraId="669C0C26" w14:textId="5897E7D9" w:rsidR="00521F5E" w:rsidRPr="00C54437" w:rsidRDefault="00521F5E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207/2023.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bölcsődei feladatellátás vonatkozásában Gencsapáti, Torony, Sé, Nárai és Ják településekkel megkötött feladatellátási megállapodások módosítását hagyta jóvá.</w:t>
      </w:r>
    </w:p>
    <w:p w14:paraId="0F1C41D5" w14:textId="77777777" w:rsidR="00521F5E" w:rsidRPr="00C54437" w:rsidRDefault="00521F5E" w:rsidP="00210A1A">
      <w:pPr>
        <w:jc w:val="both"/>
        <w:rPr>
          <w:rFonts w:asciiTheme="minorHAnsi" w:hAnsiTheme="minorHAnsi" w:cstheme="minorHAnsi"/>
          <w:szCs w:val="22"/>
        </w:rPr>
      </w:pPr>
    </w:p>
    <w:p w14:paraId="16320E90" w14:textId="3E36ED29" w:rsidR="00521F5E" w:rsidRPr="00C54437" w:rsidRDefault="00521F5E" w:rsidP="00521F5E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feladatellátási megállapodások </w:t>
      </w:r>
      <w:r w:rsidR="003D6BEF" w:rsidRPr="00C54437">
        <w:rPr>
          <w:rFonts w:asciiTheme="minorHAnsi" w:hAnsiTheme="minorHAnsi" w:cstheme="minorHAnsi"/>
          <w:szCs w:val="22"/>
        </w:rPr>
        <w:t>módosításai aláírásra kerültek.</w:t>
      </w:r>
    </w:p>
    <w:p w14:paraId="08BB582B" w14:textId="77777777" w:rsidR="00521F5E" w:rsidRPr="00C54437" w:rsidRDefault="00521F5E" w:rsidP="00210A1A">
      <w:pPr>
        <w:jc w:val="both"/>
        <w:rPr>
          <w:rFonts w:asciiTheme="minorHAnsi" w:hAnsiTheme="minorHAnsi" w:cstheme="minorHAnsi"/>
          <w:szCs w:val="22"/>
        </w:rPr>
      </w:pPr>
    </w:p>
    <w:p w14:paraId="38A6700C" w14:textId="15FF5752" w:rsidR="009613A4" w:rsidRPr="00C54437" w:rsidRDefault="009613A4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208/2023.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 Berzsenyi Dániel Könyvtár Módosító okiratát és módosításokkal egybeszerkesztett Alapító Okiratát.</w:t>
      </w:r>
    </w:p>
    <w:p w14:paraId="7E551079" w14:textId="77777777" w:rsidR="009613A4" w:rsidRPr="00C54437" w:rsidRDefault="009613A4" w:rsidP="00210A1A">
      <w:pPr>
        <w:jc w:val="both"/>
        <w:rPr>
          <w:rFonts w:asciiTheme="minorHAnsi" w:hAnsiTheme="minorHAnsi" w:cstheme="minorHAnsi"/>
          <w:szCs w:val="22"/>
        </w:rPr>
      </w:pPr>
    </w:p>
    <w:p w14:paraId="6DF36119" w14:textId="1F49060B" w:rsidR="009613A4" w:rsidRPr="00C54437" w:rsidRDefault="009613A4" w:rsidP="009613A4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módosító okirat aláírásra került.</w:t>
      </w:r>
    </w:p>
    <w:p w14:paraId="61D61BBF" w14:textId="77777777" w:rsidR="009613A4" w:rsidRPr="00C54437" w:rsidRDefault="009613A4" w:rsidP="00210A1A">
      <w:pPr>
        <w:jc w:val="both"/>
        <w:rPr>
          <w:rFonts w:asciiTheme="minorHAnsi" w:hAnsiTheme="minorHAnsi" w:cstheme="minorHAnsi"/>
          <w:szCs w:val="22"/>
        </w:rPr>
      </w:pPr>
    </w:p>
    <w:p w14:paraId="2D787740" w14:textId="5CD8EABF" w:rsidR="007A0AC3" w:rsidRPr="00C54437" w:rsidRDefault="007A0AC3" w:rsidP="007A0AC3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209/2023.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az Önkormányzat és az Országos Horvát Önkormányzat között az óvodai nevelésre vonatkozóan megkötendő köznevelési szerződést.</w:t>
      </w:r>
    </w:p>
    <w:p w14:paraId="0183A6FF" w14:textId="77777777" w:rsidR="007A0AC3" w:rsidRPr="00C54437" w:rsidRDefault="007A0AC3" w:rsidP="007A0AC3">
      <w:pPr>
        <w:jc w:val="both"/>
        <w:rPr>
          <w:rFonts w:asciiTheme="minorHAnsi" w:hAnsiTheme="minorHAnsi" w:cstheme="minorHAnsi"/>
          <w:szCs w:val="22"/>
        </w:rPr>
      </w:pPr>
    </w:p>
    <w:p w14:paraId="32AA48D3" w14:textId="3FC1EBE5" w:rsidR="007A0AC3" w:rsidRPr="00C54437" w:rsidRDefault="007A0AC3" w:rsidP="007A0AC3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köznevelési szerződés aláírásra került.</w:t>
      </w:r>
    </w:p>
    <w:p w14:paraId="46E14DC3" w14:textId="77777777" w:rsidR="007A0AC3" w:rsidRPr="00C54437" w:rsidRDefault="007A0AC3" w:rsidP="00210A1A">
      <w:pPr>
        <w:jc w:val="both"/>
        <w:rPr>
          <w:rFonts w:asciiTheme="minorHAnsi" w:hAnsiTheme="minorHAnsi" w:cstheme="minorHAnsi"/>
          <w:szCs w:val="22"/>
        </w:rPr>
      </w:pPr>
    </w:p>
    <w:p w14:paraId="4B552509" w14:textId="21627DF6" w:rsidR="00CC6E4D" w:rsidRPr="00C54437" w:rsidRDefault="00CC6E4D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210/2023.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felhatalmazta a SZOVA NZrt. vezérigazgatóját a Pálos Károly Családsegítő és Gyermekjóléti Szolgálat és a Szombathelyi Önkormányzati Házkezelési Kft. között a </w:t>
      </w:r>
      <w:proofErr w:type="spellStart"/>
      <w:r w:rsidRPr="00C54437">
        <w:rPr>
          <w:rFonts w:asciiTheme="minorHAnsi" w:hAnsiTheme="minorHAnsi" w:cstheme="minorHAnsi"/>
          <w:szCs w:val="22"/>
        </w:rPr>
        <w:t>Paragvári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u. 86. szám alatti ingatlanrészre, illetve a Karmelita u. 2/C. szám alatti ingatlanrészre vonatkozóan fennálló használati megállapodások módosítására.</w:t>
      </w:r>
    </w:p>
    <w:p w14:paraId="7589F5CD" w14:textId="77777777" w:rsidR="00CC6E4D" w:rsidRPr="00C54437" w:rsidRDefault="00CC6E4D" w:rsidP="00210A1A">
      <w:pPr>
        <w:jc w:val="both"/>
        <w:rPr>
          <w:rFonts w:asciiTheme="minorHAnsi" w:hAnsiTheme="minorHAnsi" w:cstheme="minorHAnsi"/>
          <w:szCs w:val="22"/>
        </w:rPr>
      </w:pPr>
    </w:p>
    <w:p w14:paraId="781489C6" w14:textId="77777777" w:rsidR="00CC6E4D" w:rsidRPr="00C54437" w:rsidRDefault="00CC6E4D" w:rsidP="00CC6E4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határozat a SZOVA NZrt. részére megküldésre került.</w:t>
      </w:r>
    </w:p>
    <w:p w14:paraId="36ABCE42" w14:textId="77777777" w:rsidR="00CC6E4D" w:rsidRPr="00C54437" w:rsidRDefault="00CC6E4D" w:rsidP="00210A1A">
      <w:pPr>
        <w:jc w:val="both"/>
        <w:rPr>
          <w:rFonts w:asciiTheme="minorHAnsi" w:hAnsiTheme="minorHAnsi" w:cstheme="minorHAnsi"/>
          <w:szCs w:val="22"/>
        </w:rPr>
      </w:pPr>
    </w:p>
    <w:p w14:paraId="1389DDF3" w14:textId="06889E27" w:rsidR="000270E3" w:rsidRPr="00C54437" w:rsidRDefault="000270E3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212/2023.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 </w:t>
      </w:r>
      <w:proofErr w:type="spellStart"/>
      <w:r w:rsidRPr="00C54437">
        <w:rPr>
          <w:rFonts w:asciiTheme="minorHAnsi" w:hAnsiTheme="minorHAnsi" w:cstheme="minorHAnsi"/>
          <w:szCs w:val="22"/>
        </w:rPr>
        <w:t>mikromobilitási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járművek kölcsönzési célú közterületi elhelyezésére vonatkozó együttműködési megállapodás módosítását.</w:t>
      </w:r>
    </w:p>
    <w:p w14:paraId="7899F897" w14:textId="77777777" w:rsidR="000270E3" w:rsidRPr="00C54437" w:rsidRDefault="000270E3" w:rsidP="00210A1A">
      <w:pPr>
        <w:jc w:val="both"/>
        <w:rPr>
          <w:rFonts w:asciiTheme="minorHAnsi" w:hAnsiTheme="minorHAnsi" w:cstheme="minorHAnsi"/>
          <w:szCs w:val="22"/>
        </w:rPr>
      </w:pPr>
    </w:p>
    <w:p w14:paraId="05966E8E" w14:textId="21587DF1" w:rsidR="000270E3" w:rsidRPr="00C54437" w:rsidRDefault="000270E3" w:rsidP="000270E3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Az együttműködési megállapodás módosítása az Önkormányzat részéről 2023. június 28. napján aláírásra került</w:t>
      </w:r>
      <w:r w:rsidR="005D0E8F">
        <w:rPr>
          <w:rFonts w:asciiTheme="minorHAnsi" w:hAnsiTheme="minorHAnsi" w:cstheme="minorHAnsi"/>
          <w:szCs w:val="22"/>
        </w:rPr>
        <w:t xml:space="preserve">, a rollerek elhelyezésére szolgáló </w:t>
      </w:r>
      <w:proofErr w:type="spellStart"/>
      <w:r w:rsidR="005D0E8F">
        <w:rPr>
          <w:rFonts w:asciiTheme="minorHAnsi" w:hAnsiTheme="minorHAnsi" w:cstheme="minorHAnsi"/>
          <w:szCs w:val="22"/>
        </w:rPr>
        <w:t>hotspotok</w:t>
      </w:r>
      <w:proofErr w:type="spellEnd"/>
      <w:r w:rsidR="005D0E8F">
        <w:rPr>
          <w:rFonts w:asciiTheme="minorHAnsi" w:hAnsiTheme="minorHAnsi" w:cstheme="minorHAnsi"/>
          <w:szCs w:val="22"/>
        </w:rPr>
        <w:t xml:space="preserve"> felfestésre kerültek.</w:t>
      </w:r>
    </w:p>
    <w:p w14:paraId="24E523AD" w14:textId="77777777" w:rsidR="000270E3" w:rsidRPr="00C54437" w:rsidRDefault="000270E3" w:rsidP="00210A1A">
      <w:pPr>
        <w:jc w:val="both"/>
        <w:rPr>
          <w:rFonts w:asciiTheme="minorHAnsi" w:hAnsiTheme="minorHAnsi" w:cstheme="minorHAnsi"/>
          <w:szCs w:val="22"/>
        </w:rPr>
      </w:pPr>
    </w:p>
    <w:p w14:paraId="51082FFA" w14:textId="0FFAD5C2" w:rsidR="00903CBE" w:rsidRPr="00C54437" w:rsidRDefault="00903CBE" w:rsidP="00903CBE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215/2023.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hozzájárult a Savaria University Press Alapítvány támogatásához.</w:t>
      </w:r>
    </w:p>
    <w:p w14:paraId="42257126" w14:textId="77777777" w:rsidR="00903CBE" w:rsidRPr="00C54437" w:rsidRDefault="00903CBE" w:rsidP="00903CBE">
      <w:pPr>
        <w:jc w:val="both"/>
        <w:rPr>
          <w:rFonts w:asciiTheme="minorHAnsi" w:hAnsiTheme="minorHAnsi" w:cstheme="minorHAnsi"/>
          <w:szCs w:val="22"/>
        </w:rPr>
      </w:pPr>
    </w:p>
    <w:p w14:paraId="317284CA" w14:textId="57D66A49" w:rsidR="00903CBE" w:rsidRPr="00C54437" w:rsidRDefault="00903CBE" w:rsidP="00903CBE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6301A447" w14:textId="77777777" w:rsidR="00903CBE" w:rsidRPr="00C54437" w:rsidRDefault="00903CBE" w:rsidP="00210A1A">
      <w:pPr>
        <w:jc w:val="both"/>
        <w:rPr>
          <w:rFonts w:asciiTheme="minorHAnsi" w:hAnsiTheme="minorHAnsi" w:cstheme="minorHAnsi"/>
          <w:szCs w:val="22"/>
        </w:rPr>
      </w:pPr>
    </w:p>
    <w:p w14:paraId="3D34C4CA" w14:textId="0894A0DD" w:rsidR="003B24C1" w:rsidRPr="00C54437" w:rsidRDefault="003B24C1" w:rsidP="003B24C1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218/2023.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javasolta a Szombathelyi Haladás Labdarúgó és Sportszolgáltató Kft.-</w:t>
      </w:r>
      <w:proofErr w:type="spellStart"/>
      <w:r w:rsidRPr="00C54437">
        <w:rPr>
          <w:rFonts w:asciiTheme="minorHAnsi" w:hAnsiTheme="minorHAnsi" w:cstheme="minorHAnsi"/>
          <w:szCs w:val="22"/>
        </w:rPr>
        <w:t>nek</w:t>
      </w:r>
      <w:proofErr w:type="spellEnd"/>
      <w:r w:rsidRPr="00C54437">
        <w:rPr>
          <w:rFonts w:asciiTheme="minorHAnsi" w:hAnsiTheme="minorHAnsi" w:cstheme="minorHAnsi"/>
          <w:szCs w:val="22"/>
        </w:rPr>
        <w:t>, hogy a felnőtt labdarúgó csapatban a következő szezontól legalább 40% vas vármegyei kötődésű játékos szerepeljen, és kérte, hogy a Haladás VSE labdarúgóinak legalább 70%-a legyen vas vármegyei kötődésű játékos.</w:t>
      </w:r>
    </w:p>
    <w:p w14:paraId="2C6E461C" w14:textId="77777777" w:rsidR="003B24C1" w:rsidRPr="00C54437" w:rsidRDefault="003B24C1" w:rsidP="003B24C1">
      <w:pPr>
        <w:jc w:val="both"/>
        <w:rPr>
          <w:rFonts w:asciiTheme="minorHAnsi" w:hAnsiTheme="minorHAnsi" w:cstheme="minorHAnsi"/>
          <w:szCs w:val="22"/>
        </w:rPr>
      </w:pPr>
    </w:p>
    <w:p w14:paraId="1D847A03" w14:textId="696FE527" w:rsidR="003B24C1" w:rsidRPr="00C54437" w:rsidRDefault="003B24C1" w:rsidP="003B24C1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határozat megküldésre került a társaságnak és az egyesületnek.</w:t>
      </w:r>
    </w:p>
    <w:p w14:paraId="5DCA83F2" w14:textId="77777777" w:rsidR="003B24C1" w:rsidRPr="00C54437" w:rsidRDefault="003B24C1" w:rsidP="00210A1A">
      <w:pPr>
        <w:jc w:val="both"/>
        <w:rPr>
          <w:rFonts w:asciiTheme="minorHAnsi" w:hAnsiTheme="minorHAnsi" w:cstheme="minorHAnsi"/>
          <w:szCs w:val="22"/>
        </w:rPr>
      </w:pPr>
    </w:p>
    <w:p w14:paraId="5E37A71D" w14:textId="41526324" w:rsidR="00E67388" w:rsidRPr="00C54437" w:rsidRDefault="00E67388" w:rsidP="00E67388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220/2023.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helyi közösségi közlekedés tekintetében a szolgáltató részére rendkívüli ellentételezés biztosításáról döntött, és felhatalmazta a polgármestert a közszolgáltatási szerződés módosításának aláírására.</w:t>
      </w:r>
    </w:p>
    <w:p w14:paraId="1812E58B" w14:textId="77777777" w:rsidR="00E67388" w:rsidRPr="00C54437" w:rsidRDefault="00E67388" w:rsidP="00E67388">
      <w:pPr>
        <w:jc w:val="both"/>
        <w:rPr>
          <w:rFonts w:asciiTheme="minorHAnsi" w:hAnsiTheme="minorHAnsi" w:cstheme="minorHAnsi"/>
          <w:szCs w:val="22"/>
        </w:rPr>
      </w:pPr>
    </w:p>
    <w:p w14:paraId="27FCCF74" w14:textId="2C32072E" w:rsidR="00E67388" w:rsidRPr="00C54437" w:rsidRDefault="00E67388" w:rsidP="00E67388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AD25EF" w:rsidRPr="00C54437">
        <w:rPr>
          <w:rFonts w:asciiTheme="minorHAnsi" w:hAnsiTheme="minorHAnsi" w:cstheme="minorHAnsi"/>
          <w:szCs w:val="22"/>
        </w:rPr>
        <w:t xml:space="preserve">A közszolgáltatási szerződés módosítása </w:t>
      </w:r>
      <w:r w:rsidR="009666D2" w:rsidRPr="00C54437">
        <w:rPr>
          <w:rFonts w:asciiTheme="minorHAnsi" w:hAnsiTheme="minorHAnsi" w:cstheme="minorHAnsi"/>
          <w:szCs w:val="22"/>
        </w:rPr>
        <w:t xml:space="preserve">2023. július 3. napján </w:t>
      </w:r>
      <w:r w:rsidR="00063366" w:rsidRPr="00C54437">
        <w:rPr>
          <w:rFonts w:asciiTheme="minorHAnsi" w:hAnsiTheme="minorHAnsi" w:cstheme="minorHAnsi"/>
          <w:szCs w:val="22"/>
        </w:rPr>
        <w:t>aláírásra került</w:t>
      </w:r>
      <w:r w:rsidR="00AD25EF" w:rsidRPr="00C54437">
        <w:rPr>
          <w:rFonts w:asciiTheme="minorHAnsi" w:hAnsiTheme="minorHAnsi" w:cstheme="minorHAnsi"/>
          <w:szCs w:val="22"/>
        </w:rPr>
        <w:t>.</w:t>
      </w:r>
    </w:p>
    <w:p w14:paraId="49690D7F" w14:textId="77777777" w:rsidR="00E67388" w:rsidRPr="00C54437" w:rsidRDefault="00E67388" w:rsidP="00210A1A">
      <w:pPr>
        <w:jc w:val="both"/>
        <w:rPr>
          <w:rFonts w:asciiTheme="minorHAnsi" w:hAnsiTheme="minorHAnsi" w:cstheme="minorHAnsi"/>
          <w:szCs w:val="22"/>
        </w:rPr>
      </w:pPr>
    </w:p>
    <w:p w14:paraId="1B2529A0" w14:textId="0B4CFFC2" w:rsidR="00944E48" w:rsidRPr="00C54437" w:rsidRDefault="00944E48" w:rsidP="00944E48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221/2023.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 Károly Róbert u. burkolatfelújítási munkálatainak idejére vonatkozó menetrend-módosítási javaslatot, és felkérte a szolgáltatót menetrend-módosítás lehetőségének vizsgálatára a Szent </w:t>
      </w:r>
      <w:proofErr w:type="spellStart"/>
      <w:r w:rsidRPr="00C54437">
        <w:rPr>
          <w:rFonts w:asciiTheme="minorHAnsi" w:hAnsiTheme="minorHAnsi" w:cstheme="minorHAnsi"/>
          <w:szCs w:val="22"/>
        </w:rPr>
        <w:t>Quirinus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utca által biztosított hálózati kapcsolatok </w:t>
      </w:r>
      <w:proofErr w:type="gramStart"/>
      <w:r w:rsidRPr="00C54437">
        <w:rPr>
          <w:rFonts w:asciiTheme="minorHAnsi" w:hAnsiTheme="minorHAnsi" w:cstheme="minorHAnsi"/>
          <w:szCs w:val="22"/>
        </w:rPr>
        <w:t>figyelembe vételével</w:t>
      </w:r>
      <w:proofErr w:type="gramEnd"/>
      <w:r w:rsidRPr="00C54437">
        <w:rPr>
          <w:rFonts w:asciiTheme="minorHAnsi" w:hAnsiTheme="minorHAnsi" w:cstheme="minorHAnsi"/>
          <w:szCs w:val="22"/>
        </w:rPr>
        <w:t>.</w:t>
      </w:r>
    </w:p>
    <w:p w14:paraId="7BBA92F9" w14:textId="77777777" w:rsidR="00944E48" w:rsidRPr="00C54437" w:rsidRDefault="00944E48" w:rsidP="00944E48">
      <w:pPr>
        <w:jc w:val="both"/>
        <w:rPr>
          <w:rFonts w:asciiTheme="minorHAnsi" w:hAnsiTheme="minorHAnsi" w:cstheme="minorHAnsi"/>
          <w:szCs w:val="22"/>
        </w:rPr>
      </w:pPr>
    </w:p>
    <w:p w14:paraId="3FA54EF9" w14:textId="20741B8F" w:rsidR="00944E48" w:rsidRPr="00C54437" w:rsidRDefault="00944E48" w:rsidP="00944E48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határozat a szolgáltatónak megküldésre került</w:t>
      </w:r>
      <w:r w:rsidR="009A5FD2" w:rsidRPr="00C54437">
        <w:rPr>
          <w:rFonts w:asciiTheme="minorHAnsi" w:hAnsiTheme="minorHAnsi" w:cstheme="minorHAnsi"/>
          <w:szCs w:val="22"/>
        </w:rPr>
        <w:t>, az újabb menetrend-módosítási javaslat a Tisztelt Közgyűlés szeptemberi ülésének napirendjén szerepel</w:t>
      </w:r>
      <w:r w:rsidRPr="00C54437">
        <w:rPr>
          <w:rFonts w:asciiTheme="minorHAnsi" w:hAnsiTheme="minorHAnsi" w:cstheme="minorHAnsi"/>
          <w:szCs w:val="22"/>
        </w:rPr>
        <w:t>.</w:t>
      </w:r>
    </w:p>
    <w:p w14:paraId="33994CD4" w14:textId="77777777" w:rsidR="00944E48" w:rsidRPr="00C54437" w:rsidRDefault="00944E48" w:rsidP="00210A1A">
      <w:pPr>
        <w:jc w:val="both"/>
        <w:rPr>
          <w:rFonts w:asciiTheme="minorHAnsi" w:hAnsiTheme="minorHAnsi" w:cstheme="minorHAnsi"/>
          <w:szCs w:val="22"/>
        </w:rPr>
      </w:pPr>
    </w:p>
    <w:p w14:paraId="41A30436" w14:textId="2A70D1F4" w:rsidR="00607308" w:rsidRPr="00C54437" w:rsidRDefault="00607308" w:rsidP="00491E78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222/2023.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</w:t>
      </w:r>
      <w:r w:rsidR="00491E78" w:rsidRPr="00C54437">
        <w:rPr>
          <w:rFonts w:asciiTheme="minorHAnsi" w:hAnsiTheme="minorHAnsi" w:cstheme="minorHAnsi"/>
          <w:szCs w:val="22"/>
        </w:rPr>
        <w:t>hozzájárult a 2689/3 hrsz.-ú önkormányzati ingatlan 1321 m</w:t>
      </w:r>
      <w:r w:rsidR="00491E78" w:rsidRPr="00C54437">
        <w:rPr>
          <w:rFonts w:asciiTheme="minorHAnsi" w:hAnsiTheme="minorHAnsi" w:cstheme="minorHAnsi"/>
          <w:szCs w:val="22"/>
          <w:vertAlign w:val="superscript"/>
        </w:rPr>
        <w:t>2</w:t>
      </w:r>
      <w:r w:rsidR="00491E78" w:rsidRPr="00C54437">
        <w:rPr>
          <w:rFonts w:asciiTheme="minorHAnsi" w:hAnsiTheme="minorHAnsi" w:cstheme="minorHAnsi"/>
          <w:szCs w:val="22"/>
        </w:rPr>
        <w:t xml:space="preserve"> nagyságú ingatlanrészén megvalósuló parkoló bérbe adásához a Vas Vármegyei Markusovszky Egyetemi Oktatókórház részére, és a kórház részére a bérleti díj összegével megegyező támogatás nyújtásáról döntött.</w:t>
      </w:r>
    </w:p>
    <w:p w14:paraId="486C2F22" w14:textId="77777777" w:rsidR="00607308" w:rsidRPr="00C54437" w:rsidRDefault="00607308" w:rsidP="00210A1A">
      <w:pPr>
        <w:jc w:val="both"/>
        <w:rPr>
          <w:rFonts w:asciiTheme="minorHAnsi" w:hAnsiTheme="minorHAnsi" w:cstheme="minorHAnsi"/>
          <w:szCs w:val="22"/>
        </w:rPr>
      </w:pPr>
    </w:p>
    <w:p w14:paraId="2458D05D" w14:textId="5676DE7E" w:rsidR="00491E78" w:rsidRPr="00C54437" w:rsidRDefault="00491E78" w:rsidP="00491E7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megállapodás aláírásra</w:t>
      </w:r>
      <w:r w:rsidR="00A552D5">
        <w:rPr>
          <w:rFonts w:asciiTheme="minorHAnsi" w:hAnsiTheme="minorHAnsi" w:cstheme="minorHAnsi"/>
          <w:szCs w:val="22"/>
        </w:rPr>
        <w:t>, az ingatlan a Kórháznak birtokba adásra</w:t>
      </w:r>
      <w:r w:rsidRPr="00C54437">
        <w:rPr>
          <w:rFonts w:asciiTheme="minorHAnsi" w:hAnsiTheme="minorHAnsi" w:cstheme="minorHAnsi"/>
          <w:szCs w:val="22"/>
        </w:rPr>
        <w:t xml:space="preserve"> került.</w:t>
      </w:r>
    </w:p>
    <w:p w14:paraId="7FB38095" w14:textId="77777777" w:rsidR="00491E78" w:rsidRPr="00C54437" w:rsidRDefault="00491E78" w:rsidP="00210A1A">
      <w:pPr>
        <w:jc w:val="both"/>
        <w:rPr>
          <w:rFonts w:asciiTheme="minorHAnsi" w:hAnsiTheme="minorHAnsi" w:cstheme="minorHAnsi"/>
          <w:szCs w:val="22"/>
        </w:rPr>
      </w:pPr>
    </w:p>
    <w:p w14:paraId="7CDE5B77" w14:textId="2F3022DC" w:rsidR="004A6C32" w:rsidRPr="00C54437" w:rsidRDefault="004A6C32" w:rsidP="004A6C32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223/2023.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felhatalmazta a polgármestert a Vas Vármegyei Markusovszky Egyetemi Oktatókórház és az Önkormányzat között a védőnők által használt önkormányzati tulajdonú ingó és ingatlan vagyon ingyenes használatba adása tárgyában kötendő megállapodás aláírására, és felhatalmazta a GESZ igazgatóját a szükséges munkáltatói intézkedések megtételére.</w:t>
      </w:r>
    </w:p>
    <w:p w14:paraId="414F8A2E" w14:textId="77777777" w:rsidR="004A6C32" w:rsidRPr="00C54437" w:rsidRDefault="004A6C32" w:rsidP="00210A1A">
      <w:pPr>
        <w:jc w:val="both"/>
        <w:rPr>
          <w:rFonts w:asciiTheme="minorHAnsi" w:hAnsiTheme="minorHAnsi" w:cstheme="minorHAnsi"/>
          <w:szCs w:val="22"/>
        </w:rPr>
      </w:pPr>
    </w:p>
    <w:p w14:paraId="70AB647B" w14:textId="3602AB31" w:rsidR="004A6C32" w:rsidRPr="00C54437" w:rsidRDefault="004A6C32" w:rsidP="004A6C32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Az ingyenes használatba adási megállapodás aláírásra került, a GESZ igazgatója a munkáltatói intézkedéseket megtette, a munkáltatói jogokat 2023. július 1. napjától a Vas Vármegyei Markusovszky Egyetemi Oktatókórház gyakorolja.</w:t>
      </w:r>
    </w:p>
    <w:p w14:paraId="6EF2B8E0" w14:textId="77777777" w:rsidR="004A6C32" w:rsidRPr="00C54437" w:rsidRDefault="004A6C32" w:rsidP="00210A1A">
      <w:pPr>
        <w:jc w:val="both"/>
        <w:rPr>
          <w:rFonts w:asciiTheme="minorHAnsi" w:hAnsiTheme="minorHAnsi" w:cstheme="minorHAnsi"/>
          <w:szCs w:val="22"/>
        </w:rPr>
      </w:pPr>
    </w:p>
    <w:p w14:paraId="22007C84" w14:textId="36EE5C74" w:rsidR="00AF4C27" w:rsidRPr="00C54437" w:rsidRDefault="00AF4C27" w:rsidP="00AF4C27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224/2023.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döntött a SZOMHULL NKft. és a SZOVA NZrt. egyesüléséről, és felkérte a társaságok vezető tisztségviselőit közös egyesülési terv elkészítésére.</w:t>
      </w:r>
    </w:p>
    <w:p w14:paraId="00E3CFFB" w14:textId="77777777" w:rsidR="00AF4C27" w:rsidRPr="00C54437" w:rsidRDefault="00AF4C27" w:rsidP="00210A1A">
      <w:pPr>
        <w:jc w:val="both"/>
        <w:rPr>
          <w:rFonts w:asciiTheme="minorHAnsi" w:hAnsiTheme="minorHAnsi" w:cstheme="minorHAnsi"/>
          <w:szCs w:val="22"/>
        </w:rPr>
      </w:pPr>
    </w:p>
    <w:p w14:paraId="71F2678B" w14:textId="6721B076" w:rsidR="00AF4C27" w:rsidRPr="00C54437" w:rsidRDefault="00AF4C27" w:rsidP="00AF4C2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határozatról a társaságok értesítésre kerültek</w:t>
      </w:r>
      <w:r w:rsidR="000F2F5C" w:rsidRPr="00C54437">
        <w:rPr>
          <w:rFonts w:asciiTheme="minorHAnsi" w:hAnsiTheme="minorHAnsi" w:cstheme="minorHAnsi"/>
          <w:szCs w:val="22"/>
        </w:rPr>
        <w:t>, az egyesülési terv megtárgyalása a Tisztelt Közgyűlés szeptemberi ülésének napirendjén szerepel.</w:t>
      </w:r>
    </w:p>
    <w:p w14:paraId="0BF28559" w14:textId="77777777" w:rsidR="00AF4C27" w:rsidRPr="00C54437" w:rsidRDefault="00AF4C27" w:rsidP="00210A1A">
      <w:pPr>
        <w:jc w:val="both"/>
        <w:rPr>
          <w:rFonts w:asciiTheme="minorHAnsi" w:hAnsiTheme="minorHAnsi" w:cstheme="minorHAnsi"/>
          <w:szCs w:val="22"/>
        </w:rPr>
      </w:pPr>
    </w:p>
    <w:p w14:paraId="30C57C7B" w14:textId="68E6B41E" w:rsidR="00264F93" w:rsidRPr="00C54437" w:rsidRDefault="00264F93" w:rsidP="00264F93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225/2023.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jóváhagyta a Kassák L. u. 5. </w:t>
      </w:r>
      <w:r w:rsidR="00915631" w:rsidRPr="00C54437">
        <w:rPr>
          <w:rFonts w:asciiTheme="minorHAnsi" w:hAnsiTheme="minorHAnsi" w:cstheme="minorHAnsi"/>
          <w:szCs w:val="22"/>
        </w:rPr>
        <w:t>fsz.</w:t>
      </w:r>
      <w:r w:rsidRPr="00C54437">
        <w:rPr>
          <w:rFonts w:asciiTheme="minorHAnsi" w:hAnsiTheme="minorHAnsi" w:cstheme="minorHAnsi"/>
          <w:szCs w:val="22"/>
        </w:rPr>
        <w:t xml:space="preserve"> 4. szám alatti ingatlan és a Kálvária u. 2/A. fsz. 4. szám alatti ingatlan liciteljárás útján történő értékesítésére vonatkozó pályázati felhívásokat.</w:t>
      </w:r>
    </w:p>
    <w:p w14:paraId="2040F53F" w14:textId="77777777" w:rsidR="00264F93" w:rsidRPr="00C54437" w:rsidRDefault="00264F93" w:rsidP="00210A1A">
      <w:pPr>
        <w:jc w:val="both"/>
        <w:rPr>
          <w:rFonts w:asciiTheme="minorHAnsi" w:hAnsiTheme="minorHAnsi" w:cstheme="minorHAnsi"/>
          <w:szCs w:val="22"/>
        </w:rPr>
      </w:pPr>
    </w:p>
    <w:p w14:paraId="3D7BD02C" w14:textId="1EB65513" w:rsidR="00264F93" w:rsidRPr="00C54437" w:rsidRDefault="00264F93" w:rsidP="0091563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pályázatok kiírásra kerültek, a</w:t>
      </w:r>
      <w:r w:rsidR="00EC6277" w:rsidRPr="00C54437">
        <w:rPr>
          <w:rFonts w:asciiTheme="minorHAnsi" w:hAnsiTheme="minorHAnsi" w:cstheme="minorHAnsi"/>
          <w:szCs w:val="22"/>
        </w:rPr>
        <w:t>z ajánlatok</w:t>
      </w:r>
      <w:r w:rsidRPr="00C54437">
        <w:rPr>
          <w:rFonts w:asciiTheme="minorHAnsi" w:hAnsiTheme="minorHAnsi" w:cstheme="minorHAnsi"/>
          <w:szCs w:val="22"/>
        </w:rPr>
        <w:t xml:space="preserve"> beadási határid</w:t>
      </w:r>
      <w:r w:rsidR="00EC6277" w:rsidRPr="00C54437">
        <w:rPr>
          <w:rFonts w:asciiTheme="minorHAnsi" w:hAnsiTheme="minorHAnsi" w:cstheme="minorHAnsi"/>
          <w:szCs w:val="22"/>
        </w:rPr>
        <w:t>eje</w:t>
      </w:r>
      <w:r w:rsidRPr="00C54437">
        <w:rPr>
          <w:rFonts w:asciiTheme="minorHAnsi" w:hAnsiTheme="minorHAnsi" w:cstheme="minorHAnsi"/>
          <w:szCs w:val="22"/>
        </w:rPr>
        <w:t xml:space="preserve"> 2023. július 17. napja</w:t>
      </w:r>
      <w:r w:rsidR="00915631" w:rsidRPr="00C54437">
        <w:rPr>
          <w:rFonts w:asciiTheme="minorHAnsi" w:hAnsiTheme="minorHAnsi" w:cstheme="minorHAnsi"/>
          <w:szCs w:val="22"/>
        </w:rPr>
        <w:t xml:space="preserve"> volt. A Kassák L. u. 5. fsz. 4. szám alatti ingatlan esetében a pályázat eredményesen zárult, az adásvételi szerződés 2023. augusztus 14. napján aláírásra került. A Kálvária u. 2/A. fsz. 4. szám alatti ingatlanra vonatkozóan pályázati ajánlat nem érkezett.</w:t>
      </w:r>
    </w:p>
    <w:p w14:paraId="53E2C3BB" w14:textId="77777777" w:rsidR="00264F93" w:rsidRPr="00C54437" w:rsidRDefault="00264F93" w:rsidP="00210A1A">
      <w:pPr>
        <w:jc w:val="both"/>
        <w:rPr>
          <w:rFonts w:asciiTheme="minorHAnsi" w:hAnsiTheme="minorHAnsi" w:cstheme="minorHAnsi"/>
          <w:szCs w:val="22"/>
        </w:rPr>
      </w:pPr>
    </w:p>
    <w:p w14:paraId="1D930ED2" w14:textId="4929D1A4" w:rsidR="00F57E0A" w:rsidRPr="00C54437" w:rsidRDefault="00F57E0A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226/2023.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eredménytelennek nyilvánította a </w:t>
      </w:r>
      <w:proofErr w:type="spellStart"/>
      <w:r w:rsidRPr="00C54437">
        <w:rPr>
          <w:rFonts w:asciiTheme="minorHAnsi" w:hAnsiTheme="minorHAnsi" w:cstheme="minorHAnsi"/>
          <w:szCs w:val="22"/>
        </w:rPr>
        <w:t>Bejczy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I. u. 1-3. fsz. 9. szám alatti ingatlan értékesítésére kiírt pályázati eljárást.</w:t>
      </w:r>
    </w:p>
    <w:p w14:paraId="575F40D4" w14:textId="77777777" w:rsidR="00F57E0A" w:rsidRPr="00C54437" w:rsidRDefault="00F57E0A" w:rsidP="00210A1A">
      <w:pPr>
        <w:jc w:val="both"/>
        <w:rPr>
          <w:rFonts w:asciiTheme="minorHAnsi" w:hAnsiTheme="minorHAnsi" w:cstheme="minorHAnsi"/>
          <w:szCs w:val="22"/>
        </w:rPr>
      </w:pPr>
    </w:p>
    <w:p w14:paraId="1DB6F03C" w14:textId="34016C4B" w:rsidR="00F57E0A" w:rsidRPr="00C54437" w:rsidRDefault="00F57E0A" w:rsidP="00F57E0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Az eredménytelenné nyilvánításról a pályázók értesítése megtörtént.</w:t>
      </w:r>
    </w:p>
    <w:p w14:paraId="69A5EE61" w14:textId="77777777" w:rsidR="00F57E0A" w:rsidRPr="00C54437" w:rsidRDefault="00F57E0A" w:rsidP="00210A1A">
      <w:pPr>
        <w:jc w:val="both"/>
        <w:rPr>
          <w:rFonts w:asciiTheme="minorHAnsi" w:hAnsiTheme="minorHAnsi" w:cstheme="minorHAnsi"/>
          <w:szCs w:val="22"/>
        </w:rPr>
      </w:pPr>
    </w:p>
    <w:p w14:paraId="0355BF14" w14:textId="630BC4BC" w:rsidR="003C3756" w:rsidRPr="00C54437" w:rsidRDefault="003C3756" w:rsidP="003C3756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227/2023.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a szombathelyi 6340 hrsz.-ú ingatlanon könyvcsere pontként működő installáció elhelyezéséhez feltétlenül szükséges terület </w:t>
      </w:r>
      <w:proofErr w:type="spellStart"/>
      <w:r w:rsidRPr="00C54437">
        <w:rPr>
          <w:rFonts w:asciiTheme="minorHAnsi" w:hAnsiTheme="minorHAnsi" w:cstheme="minorHAnsi"/>
          <w:szCs w:val="22"/>
        </w:rPr>
        <w:t>Libri-Bookline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Zrt. részére fennálló ingyenes használatának határozatlan időre történő meghosszabbításáról döntött.</w:t>
      </w:r>
    </w:p>
    <w:p w14:paraId="0B9008EF" w14:textId="77777777" w:rsidR="003C3756" w:rsidRPr="00C54437" w:rsidRDefault="003C3756" w:rsidP="003C3756">
      <w:pPr>
        <w:jc w:val="both"/>
        <w:rPr>
          <w:rFonts w:asciiTheme="minorHAnsi" w:hAnsiTheme="minorHAnsi" w:cstheme="minorHAnsi"/>
          <w:szCs w:val="22"/>
        </w:rPr>
      </w:pPr>
    </w:p>
    <w:p w14:paraId="2FB361D0" w14:textId="1D9371BA" w:rsidR="003C3756" w:rsidRPr="00C54437" w:rsidRDefault="003C3756" w:rsidP="003C375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megállapodás aláírásra került.</w:t>
      </w:r>
    </w:p>
    <w:p w14:paraId="253BD48C" w14:textId="77777777" w:rsidR="003C3756" w:rsidRPr="00C54437" w:rsidRDefault="003C3756" w:rsidP="00210A1A">
      <w:pPr>
        <w:jc w:val="both"/>
        <w:rPr>
          <w:rFonts w:asciiTheme="minorHAnsi" w:hAnsiTheme="minorHAnsi" w:cstheme="minorHAnsi"/>
          <w:szCs w:val="22"/>
        </w:rPr>
      </w:pPr>
    </w:p>
    <w:p w14:paraId="6E368EB5" w14:textId="2F6514B1" w:rsidR="00C44779" w:rsidRPr="00C54437" w:rsidRDefault="00C44779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228/2023.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c. projektbe a Kodály Zoltán utca burkolatfelújítása bevonásra kerüljön, és felhatalmazta a polgármestert a támogatói okirat módosítása érdekében szükséges intézkedések megtételére és a feltételes közbeszerzési eljárás kiírására.</w:t>
      </w:r>
    </w:p>
    <w:p w14:paraId="176E1D2B" w14:textId="77777777" w:rsidR="00C44779" w:rsidRPr="00C54437" w:rsidRDefault="00C44779" w:rsidP="00210A1A">
      <w:pPr>
        <w:jc w:val="both"/>
        <w:rPr>
          <w:rFonts w:asciiTheme="minorHAnsi" w:hAnsiTheme="minorHAnsi" w:cstheme="minorHAnsi"/>
          <w:szCs w:val="22"/>
        </w:rPr>
      </w:pPr>
    </w:p>
    <w:p w14:paraId="2C146DA1" w14:textId="3B25A951" w:rsidR="00C44779" w:rsidRPr="00C54437" w:rsidRDefault="00C44779" w:rsidP="00C44779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közbeszerzési eljárás </w:t>
      </w:r>
      <w:r w:rsidR="00080C97" w:rsidRPr="00C54437">
        <w:rPr>
          <w:rFonts w:asciiTheme="minorHAnsi" w:hAnsiTheme="minorHAnsi" w:cstheme="minorHAnsi"/>
          <w:szCs w:val="22"/>
        </w:rPr>
        <w:t xml:space="preserve">eredményesen lezárult, a </w:t>
      </w:r>
      <w:r w:rsidR="00565E74" w:rsidRPr="00C54437">
        <w:rPr>
          <w:rFonts w:asciiTheme="minorHAnsi" w:hAnsiTheme="minorHAnsi" w:cstheme="minorHAnsi"/>
          <w:szCs w:val="22"/>
        </w:rPr>
        <w:t xml:space="preserve">szerződéskötési moratórium </w:t>
      </w:r>
      <w:r w:rsidR="00080C97" w:rsidRPr="00C54437">
        <w:rPr>
          <w:rFonts w:asciiTheme="minorHAnsi" w:hAnsiTheme="minorHAnsi" w:cstheme="minorHAnsi"/>
          <w:szCs w:val="22"/>
        </w:rPr>
        <w:t>2023. szeptember 1</w:t>
      </w:r>
      <w:r w:rsidR="00565E74" w:rsidRPr="00C54437">
        <w:rPr>
          <w:rFonts w:asciiTheme="minorHAnsi" w:hAnsiTheme="minorHAnsi" w:cstheme="minorHAnsi"/>
          <w:szCs w:val="22"/>
        </w:rPr>
        <w:t>5</w:t>
      </w:r>
      <w:r w:rsidR="00080C97" w:rsidRPr="00C54437">
        <w:rPr>
          <w:rFonts w:asciiTheme="minorHAnsi" w:hAnsiTheme="minorHAnsi" w:cstheme="minorHAnsi"/>
          <w:szCs w:val="22"/>
        </w:rPr>
        <w:t>. napjá</w:t>
      </w:r>
      <w:r w:rsidR="00565E74" w:rsidRPr="00C54437">
        <w:rPr>
          <w:rFonts w:asciiTheme="minorHAnsi" w:hAnsiTheme="minorHAnsi" w:cstheme="minorHAnsi"/>
          <w:szCs w:val="22"/>
        </w:rPr>
        <w:t>n járt le. A szerződés aláírása folyamatban van.</w:t>
      </w:r>
    </w:p>
    <w:p w14:paraId="1EFB5C66" w14:textId="77777777" w:rsidR="00C44779" w:rsidRPr="00C54437" w:rsidRDefault="00C44779" w:rsidP="00210A1A">
      <w:pPr>
        <w:jc w:val="both"/>
        <w:rPr>
          <w:rFonts w:asciiTheme="minorHAnsi" w:hAnsiTheme="minorHAnsi" w:cstheme="minorHAnsi"/>
          <w:szCs w:val="22"/>
        </w:rPr>
      </w:pPr>
    </w:p>
    <w:p w14:paraId="65D639B6" w14:textId="3F892C32" w:rsidR="00382CD4" w:rsidRPr="00C54437" w:rsidRDefault="00382CD4" w:rsidP="00382CD4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229/2023.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</w:t>
      </w:r>
      <w:r w:rsidR="00A23520" w:rsidRPr="00C54437">
        <w:rPr>
          <w:rFonts w:asciiTheme="minorHAnsi" w:hAnsiTheme="minorHAnsi" w:cstheme="minorHAnsi"/>
          <w:szCs w:val="22"/>
        </w:rPr>
        <w:t>a piaci vásárlási utalvány ismételt bevezetése érdekében felkérte a Szombathely Városi Vásárcsarnok igazgatóját a Vásárcsarnok területén árusító őstermelőkkel, egyéni vállalkozókkal, gazdasági társaságokkal három oldalú megállapodások megkötésére.</w:t>
      </w:r>
    </w:p>
    <w:p w14:paraId="6670D734" w14:textId="77777777" w:rsidR="00382CD4" w:rsidRPr="00C54437" w:rsidRDefault="00382CD4" w:rsidP="00382CD4">
      <w:pPr>
        <w:jc w:val="both"/>
        <w:rPr>
          <w:rFonts w:asciiTheme="minorHAnsi" w:hAnsiTheme="minorHAnsi" w:cstheme="minorHAnsi"/>
          <w:szCs w:val="22"/>
        </w:rPr>
      </w:pPr>
    </w:p>
    <w:p w14:paraId="11FCC8CD" w14:textId="486C8E8C" w:rsidR="00382CD4" w:rsidRPr="00C54437" w:rsidRDefault="00382CD4" w:rsidP="00382CD4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A23520" w:rsidRPr="00C54437">
        <w:rPr>
          <w:rFonts w:asciiTheme="minorHAnsi" w:hAnsiTheme="minorHAnsi" w:cstheme="minorHAnsi"/>
          <w:szCs w:val="22"/>
        </w:rPr>
        <w:t>Az elfogadóhelyként működő kereskedőkkel a megállapodások aláírása megtörtént.</w:t>
      </w:r>
    </w:p>
    <w:p w14:paraId="1241152E" w14:textId="77777777" w:rsidR="00382CD4" w:rsidRPr="00C54437" w:rsidRDefault="00382CD4" w:rsidP="00210A1A">
      <w:pPr>
        <w:jc w:val="both"/>
        <w:rPr>
          <w:rFonts w:asciiTheme="minorHAnsi" w:hAnsiTheme="minorHAnsi" w:cstheme="minorHAnsi"/>
          <w:szCs w:val="22"/>
        </w:rPr>
      </w:pPr>
    </w:p>
    <w:p w14:paraId="1DB9A6CA" w14:textId="7A4EBAB9" w:rsidR="00822BD7" w:rsidRPr="00C54437" w:rsidRDefault="00822BD7" w:rsidP="00822BD7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230/2023.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hozzájárult ahhoz, hogy a </w:t>
      </w:r>
      <w:proofErr w:type="spellStart"/>
      <w:r w:rsidRPr="00C54437">
        <w:rPr>
          <w:rFonts w:asciiTheme="minorHAnsi" w:hAnsiTheme="minorHAnsi" w:cstheme="minorHAnsi"/>
          <w:szCs w:val="22"/>
        </w:rPr>
        <w:t>Sylver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Center Kft. az 5897/3 hrsz.-ú ingatlanon a kavicsolt parkoló helyén szilárd burkolatú parkolót építsen ki azzal, hogy a megépített létesítményt a kivitelezést követően az Önkormányzat térítésmentesen tulajdonába veszi.</w:t>
      </w:r>
    </w:p>
    <w:p w14:paraId="764049DA" w14:textId="77777777" w:rsidR="00822BD7" w:rsidRPr="00C54437" w:rsidRDefault="00822BD7" w:rsidP="00822BD7">
      <w:pPr>
        <w:jc w:val="both"/>
        <w:rPr>
          <w:rFonts w:asciiTheme="minorHAnsi" w:hAnsiTheme="minorHAnsi" w:cstheme="minorHAnsi"/>
          <w:szCs w:val="22"/>
        </w:rPr>
      </w:pPr>
    </w:p>
    <w:p w14:paraId="1B5E326C" w14:textId="16B8903C" w:rsidR="00822BD7" w:rsidRPr="00C54437" w:rsidRDefault="00822BD7" w:rsidP="00822BD7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megállapodás </w:t>
      </w:r>
      <w:r w:rsidR="007B2C97" w:rsidRPr="00C54437">
        <w:rPr>
          <w:rFonts w:asciiTheme="minorHAnsi" w:hAnsiTheme="minorHAnsi" w:cstheme="minorHAnsi"/>
          <w:szCs w:val="22"/>
        </w:rPr>
        <w:t>2023. július 25. napján aláírásra került</w:t>
      </w:r>
      <w:r w:rsidRPr="00C54437">
        <w:rPr>
          <w:rFonts w:asciiTheme="minorHAnsi" w:hAnsiTheme="minorHAnsi" w:cstheme="minorHAnsi"/>
          <w:szCs w:val="22"/>
        </w:rPr>
        <w:t>.</w:t>
      </w:r>
    </w:p>
    <w:p w14:paraId="4A6848B2" w14:textId="77777777" w:rsidR="00822BD7" w:rsidRPr="00C54437" w:rsidRDefault="00822BD7" w:rsidP="00210A1A">
      <w:pPr>
        <w:jc w:val="both"/>
        <w:rPr>
          <w:rFonts w:asciiTheme="minorHAnsi" w:hAnsiTheme="minorHAnsi" w:cstheme="minorHAnsi"/>
          <w:szCs w:val="22"/>
        </w:rPr>
      </w:pPr>
    </w:p>
    <w:p w14:paraId="0008D0BA" w14:textId="5FD0C3A1" w:rsidR="00654DE5" w:rsidRPr="00C54437" w:rsidRDefault="00654DE5" w:rsidP="00654DE5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231/2023.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egyetértett a Szombathely 2689/4 hrsz.-ú ingatlan körforgalmat érintő útcsatlakozásának önkormányzat által történő kiépítésével azzal, hogy annak költségét az ingatlan tulajdonosa köteles megfizetni az Önkormányzat részére, valamint hozzájárult ahhoz, hogy a Vasi Ingatlanfejlesztő Zrt. a 2689/1 hrsz-ú ingatlanon 7 db közterületi parkolót építsen ki azzal, hogy a megépített létesítményt a kivitelezést követően az Önkormányzat térítésmentesen tulajdonába veszi.</w:t>
      </w:r>
    </w:p>
    <w:p w14:paraId="6D3C12C9" w14:textId="77777777" w:rsidR="00654DE5" w:rsidRPr="00C54437" w:rsidRDefault="00654DE5" w:rsidP="00654DE5">
      <w:pPr>
        <w:jc w:val="both"/>
        <w:rPr>
          <w:rFonts w:asciiTheme="minorHAnsi" w:hAnsiTheme="minorHAnsi" w:cstheme="minorHAnsi"/>
          <w:szCs w:val="22"/>
        </w:rPr>
      </w:pPr>
    </w:p>
    <w:p w14:paraId="34A99119" w14:textId="306B3BDA" w:rsidR="00654DE5" w:rsidRPr="00C54437" w:rsidRDefault="00654DE5" w:rsidP="00654DE5">
      <w:pPr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355057" w:rsidRPr="00C54437">
        <w:rPr>
          <w:rFonts w:asciiTheme="minorHAnsi" w:hAnsiTheme="minorHAnsi" w:cstheme="minorHAnsi"/>
          <w:szCs w:val="22"/>
        </w:rPr>
        <w:t>A megállapodás 2023. július 31. napján aláírásra került. Az útcsatlakozásokat a kivitelező kiépítette, ennek költségét a tulajdonos Vasi Ingatlanfejlesztő Kft. megfizette az Önkormányzatnak. A 7 db parkoló a kivitelezés befejezését követően az Önkormányzat részére átadásra kerül.</w:t>
      </w:r>
    </w:p>
    <w:p w14:paraId="1634BB79" w14:textId="77777777" w:rsidR="00654DE5" w:rsidRPr="00C54437" w:rsidRDefault="00654DE5" w:rsidP="00210A1A">
      <w:pPr>
        <w:jc w:val="both"/>
        <w:rPr>
          <w:rFonts w:asciiTheme="minorHAnsi" w:hAnsiTheme="minorHAnsi" w:cstheme="minorHAnsi"/>
          <w:szCs w:val="22"/>
        </w:rPr>
      </w:pPr>
    </w:p>
    <w:p w14:paraId="2ABCB725" w14:textId="1153E6D3" w:rsidR="0056474B" w:rsidRPr="00C54437" w:rsidRDefault="0056474B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233/2023.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egyetértett az </w:t>
      </w:r>
      <w:proofErr w:type="spellStart"/>
      <w:r w:rsidRPr="00C54437">
        <w:rPr>
          <w:rFonts w:asciiTheme="minorHAnsi" w:hAnsiTheme="minorHAnsi" w:cstheme="minorHAnsi"/>
          <w:szCs w:val="22"/>
        </w:rPr>
        <w:t>Innovation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54437">
        <w:rPr>
          <w:rFonts w:asciiTheme="minorHAnsi" w:hAnsiTheme="minorHAnsi" w:cstheme="minorHAnsi"/>
          <w:szCs w:val="22"/>
        </w:rPr>
        <w:t>Fund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54437">
        <w:rPr>
          <w:rFonts w:asciiTheme="minorHAnsi" w:hAnsiTheme="minorHAnsi" w:cstheme="minorHAnsi"/>
          <w:szCs w:val="22"/>
        </w:rPr>
        <w:t>large-scale</w:t>
      </w:r>
      <w:proofErr w:type="spellEnd"/>
      <w:r w:rsidRPr="00C54437">
        <w:rPr>
          <w:rFonts w:asciiTheme="minorHAnsi" w:hAnsiTheme="minorHAnsi" w:cstheme="minorHAnsi"/>
          <w:szCs w:val="22"/>
        </w:rPr>
        <w:t xml:space="preserve"> elnevezésű pályázat benyújtásához „Zöld hidrogénen alapuló ökoszisztémafejlesztés Szombathelyen” témában </w:t>
      </w:r>
      <w:r w:rsidR="005B16C3" w:rsidRPr="00C54437">
        <w:rPr>
          <w:rFonts w:asciiTheme="minorHAnsi" w:hAnsiTheme="minorHAnsi" w:cstheme="minorHAnsi"/>
          <w:szCs w:val="22"/>
        </w:rPr>
        <w:t>m</w:t>
      </w:r>
      <w:r w:rsidRPr="00C54437">
        <w:rPr>
          <w:rFonts w:asciiTheme="minorHAnsi" w:hAnsiTheme="minorHAnsi" w:cstheme="minorHAnsi"/>
          <w:szCs w:val="22"/>
        </w:rPr>
        <w:t xml:space="preserve">egvalósíthatósági </w:t>
      </w:r>
      <w:r w:rsidR="005B16C3" w:rsidRPr="00C54437">
        <w:rPr>
          <w:rFonts w:asciiTheme="minorHAnsi" w:hAnsiTheme="minorHAnsi" w:cstheme="minorHAnsi"/>
          <w:szCs w:val="22"/>
        </w:rPr>
        <w:t>t</w:t>
      </w:r>
      <w:r w:rsidRPr="00C54437">
        <w:rPr>
          <w:rFonts w:asciiTheme="minorHAnsi" w:hAnsiTheme="minorHAnsi" w:cstheme="minorHAnsi"/>
          <w:szCs w:val="22"/>
        </w:rPr>
        <w:t>anulmány készítésével.</w:t>
      </w:r>
    </w:p>
    <w:p w14:paraId="3A926D24" w14:textId="77777777" w:rsidR="0056474B" w:rsidRPr="00C54437" w:rsidRDefault="0056474B" w:rsidP="00210A1A">
      <w:pPr>
        <w:jc w:val="both"/>
        <w:rPr>
          <w:rFonts w:asciiTheme="minorHAnsi" w:hAnsiTheme="minorHAnsi" w:cstheme="minorHAnsi"/>
          <w:szCs w:val="22"/>
        </w:rPr>
      </w:pPr>
    </w:p>
    <w:p w14:paraId="614816DE" w14:textId="7F7121CA" w:rsidR="0056474B" w:rsidRPr="00C54437" w:rsidRDefault="0056474B" w:rsidP="0056474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</w:t>
      </w:r>
      <w:r w:rsidR="005B16C3" w:rsidRPr="00C54437">
        <w:rPr>
          <w:rFonts w:asciiTheme="minorHAnsi" w:hAnsiTheme="minorHAnsi" w:cstheme="minorHAnsi"/>
          <w:szCs w:val="22"/>
        </w:rPr>
        <w:t>A megvalósíthatósági tanulmány elkészítése tárgyában a vállalkozási szerződés megkötésre került.</w:t>
      </w:r>
    </w:p>
    <w:p w14:paraId="10B74112" w14:textId="77777777" w:rsidR="0056474B" w:rsidRPr="00C54437" w:rsidRDefault="0056474B" w:rsidP="00210A1A">
      <w:pPr>
        <w:jc w:val="both"/>
        <w:rPr>
          <w:rFonts w:asciiTheme="minorHAnsi" w:hAnsiTheme="minorHAnsi" w:cstheme="minorHAnsi"/>
          <w:szCs w:val="22"/>
        </w:rPr>
      </w:pPr>
    </w:p>
    <w:p w14:paraId="70A95F2F" w14:textId="6B73E4E4" w:rsidR="00AB0D72" w:rsidRPr="00C54437" w:rsidRDefault="00AB0D72" w:rsidP="00AB0D72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237/2023.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megválasztotta a FALCO KC Szombathely Kft. ügyvezetőjét.</w:t>
      </w:r>
    </w:p>
    <w:p w14:paraId="2CB587E9" w14:textId="77777777" w:rsidR="00AB0D72" w:rsidRPr="00C54437" w:rsidRDefault="00AB0D72" w:rsidP="00AB0D72">
      <w:pPr>
        <w:jc w:val="both"/>
        <w:rPr>
          <w:rFonts w:asciiTheme="minorHAnsi" w:hAnsiTheme="minorHAnsi" w:cstheme="minorHAnsi"/>
          <w:szCs w:val="22"/>
        </w:rPr>
      </w:pPr>
    </w:p>
    <w:p w14:paraId="4B2BB69B" w14:textId="4F625E61" w:rsidR="00AB0D72" w:rsidRPr="00C54437" w:rsidRDefault="00AB0D72" w:rsidP="00AB0D7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munkaszerződést a felek aláírták.</w:t>
      </w:r>
    </w:p>
    <w:p w14:paraId="68110994" w14:textId="77777777" w:rsidR="00AB0D72" w:rsidRPr="00C54437" w:rsidRDefault="00AB0D72" w:rsidP="00210A1A">
      <w:pPr>
        <w:jc w:val="both"/>
        <w:rPr>
          <w:rFonts w:asciiTheme="minorHAnsi" w:hAnsiTheme="minorHAnsi" w:cstheme="minorHAnsi"/>
          <w:szCs w:val="22"/>
        </w:rPr>
      </w:pPr>
    </w:p>
    <w:p w14:paraId="038837D2" w14:textId="3C06F2D4" w:rsidR="00FE3E2A" w:rsidRPr="00C54437" w:rsidRDefault="00FE3E2A" w:rsidP="00FE3E2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bCs/>
          <w:szCs w:val="22"/>
          <w:u w:val="single"/>
        </w:rPr>
        <w:t>238/2023. (VI.15.) Kgy. sz. határozatában</w:t>
      </w:r>
      <w:r w:rsidRPr="00C54437">
        <w:rPr>
          <w:rFonts w:asciiTheme="minorHAnsi" w:hAnsiTheme="minorHAnsi" w:cstheme="minorHAnsi"/>
          <w:szCs w:val="22"/>
        </w:rPr>
        <w:t xml:space="preserve"> a Közgyűlés megválasztotta a SZOVA NZrt. könyvvizsgálóját.</w:t>
      </w:r>
    </w:p>
    <w:p w14:paraId="1BD21409" w14:textId="77777777" w:rsidR="00FE3E2A" w:rsidRPr="00C54437" w:rsidRDefault="00FE3E2A" w:rsidP="00FE3E2A">
      <w:pPr>
        <w:jc w:val="both"/>
        <w:rPr>
          <w:rFonts w:asciiTheme="minorHAnsi" w:hAnsiTheme="minorHAnsi" w:cstheme="minorHAnsi"/>
          <w:szCs w:val="22"/>
        </w:rPr>
      </w:pPr>
    </w:p>
    <w:p w14:paraId="65575F34" w14:textId="74753B23" w:rsidR="00FE3E2A" w:rsidRPr="00C54437" w:rsidRDefault="00FE3E2A" w:rsidP="00FE3E2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C54437">
        <w:rPr>
          <w:rFonts w:asciiTheme="minorHAnsi" w:hAnsiTheme="minorHAnsi" w:cstheme="minorHAnsi"/>
          <w:szCs w:val="22"/>
        </w:rPr>
        <w:t xml:space="preserve"> A társaság alapszabályának módosítása aláírásra került.</w:t>
      </w:r>
    </w:p>
    <w:p w14:paraId="51D3BE58" w14:textId="77777777" w:rsidR="00682B7E" w:rsidRPr="00C54437" w:rsidRDefault="00682B7E" w:rsidP="00210A1A">
      <w:pPr>
        <w:jc w:val="both"/>
        <w:rPr>
          <w:rFonts w:asciiTheme="minorHAnsi" w:hAnsiTheme="minorHAnsi" w:cstheme="minorHAnsi"/>
          <w:szCs w:val="22"/>
        </w:rPr>
      </w:pPr>
    </w:p>
    <w:p w14:paraId="2529695A" w14:textId="77777777" w:rsidR="00E62DAE" w:rsidRPr="00C54437" w:rsidRDefault="00E62DAE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C5443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51F02D7C" w:rsidR="00210A1A" w:rsidRPr="00C54437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C54437">
        <w:rPr>
          <w:rFonts w:asciiTheme="minorHAnsi" w:hAnsiTheme="minorHAnsi" w:cstheme="minorHAnsi"/>
          <w:b/>
          <w:szCs w:val="22"/>
        </w:rPr>
        <w:t>Szombathely, 202</w:t>
      </w:r>
      <w:r w:rsidR="00B04EB6" w:rsidRPr="00C54437">
        <w:rPr>
          <w:rFonts w:asciiTheme="minorHAnsi" w:hAnsiTheme="minorHAnsi" w:cstheme="minorHAnsi"/>
          <w:b/>
          <w:szCs w:val="22"/>
        </w:rPr>
        <w:t>3</w:t>
      </w:r>
      <w:r w:rsidRPr="00C54437">
        <w:rPr>
          <w:rFonts w:asciiTheme="minorHAnsi" w:hAnsiTheme="minorHAnsi" w:cstheme="minorHAnsi"/>
          <w:b/>
          <w:szCs w:val="22"/>
        </w:rPr>
        <w:t xml:space="preserve">. </w:t>
      </w:r>
      <w:r w:rsidR="00142DD9" w:rsidRPr="00C54437">
        <w:rPr>
          <w:rFonts w:asciiTheme="minorHAnsi" w:hAnsiTheme="minorHAnsi" w:cstheme="minorHAnsi"/>
          <w:b/>
          <w:szCs w:val="22"/>
        </w:rPr>
        <w:t xml:space="preserve">szeptember </w:t>
      </w:r>
      <w:r w:rsidR="00A50336">
        <w:rPr>
          <w:rFonts w:asciiTheme="minorHAnsi" w:hAnsiTheme="minorHAnsi" w:cstheme="minorHAnsi"/>
          <w:b/>
          <w:szCs w:val="22"/>
        </w:rPr>
        <w:t>20.</w:t>
      </w:r>
    </w:p>
    <w:p w14:paraId="2BE01A4B" w14:textId="77777777" w:rsidR="00BF420D" w:rsidRPr="00C54437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1AD3591" w14:textId="77777777" w:rsidR="00C470F3" w:rsidRPr="00C54437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C54437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C54437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C5443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C5443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54437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C54437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C54437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C54437" w:rsidRDefault="00210A1A" w:rsidP="00C470F3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C5443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3BFEFD69" w:rsidR="00210A1A" w:rsidRPr="00C5443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C54437">
        <w:rPr>
          <w:rFonts w:asciiTheme="minorHAnsi" w:hAnsiTheme="minorHAnsi" w:cstheme="minorHAnsi"/>
          <w:b/>
          <w:szCs w:val="22"/>
          <w:u w:val="single"/>
        </w:rPr>
        <w:t>3</w:t>
      </w:r>
      <w:r w:rsidRPr="00C54437">
        <w:rPr>
          <w:rFonts w:asciiTheme="minorHAnsi" w:hAnsiTheme="minorHAnsi" w:cstheme="minorHAnsi"/>
          <w:b/>
          <w:szCs w:val="22"/>
          <w:u w:val="single"/>
        </w:rPr>
        <w:t>. (</w:t>
      </w:r>
      <w:r w:rsidR="00142DD9" w:rsidRPr="00C54437">
        <w:rPr>
          <w:rFonts w:asciiTheme="minorHAnsi" w:hAnsiTheme="minorHAnsi" w:cstheme="minorHAnsi"/>
          <w:b/>
          <w:szCs w:val="22"/>
          <w:u w:val="single"/>
        </w:rPr>
        <w:t>IX.28.</w:t>
      </w:r>
      <w:r w:rsidRPr="00C54437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C54437">
        <w:rPr>
          <w:rFonts w:asciiTheme="minorHAnsi" w:hAnsiTheme="minorHAnsi" w:cstheme="minorHAnsi"/>
          <w:b/>
          <w:szCs w:val="22"/>
          <w:u w:val="single"/>
        </w:rPr>
        <w:t>ámú</w:t>
      </w:r>
      <w:r w:rsidRPr="00C54437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C5443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EBB9A" w14:textId="064CDC4B" w:rsidR="008F32E0" w:rsidRDefault="008F32E0" w:rsidP="008F32E0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620FCBC6" w14:textId="77777777" w:rsidR="008F32E0" w:rsidRPr="00C54437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CA91C41" w14:textId="77777777" w:rsidR="008F32E0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54437">
        <w:rPr>
          <w:rFonts w:asciiTheme="minorHAnsi" w:hAnsiTheme="minorHAnsi" w:cstheme="minorHAnsi"/>
          <w:b/>
          <w:szCs w:val="22"/>
        </w:rPr>
        <w:tab/>
      </w:r>
      <w:r w:rsidRPr="00C54437">
        <w:rPr>
          <w:rFonts w:asciiTheme="minorHAnsi" w:hAnsiTheme="minorHAnsi" w:cstheme="minorHAnsi"/>
          <w:b/>
          <w:szCs w:val="22"/>
        </w:rPr>
        <w:tab/>
      </w:r>
      <w:r w:rsidRPr="00C54437">
        <w:rPr>
          <w:rFonts w:asciiTheme="minorHAnsi" w:hAnsiTheme="minorHAnsi" w:cstheme="minorHAnsi"/>
          <w:szCs w:val="22"/>
        </w:rPr>
        <w:t>Dr. Károlyi Ákos jegyző</w:t>
      </w:r>
    </w:p>
    <w:p w14:paraId="05547E40" w14:textId="77777777" w:rsidR="00210A1A" w:rsidRPr="00C54437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3EF27880" w:rsidR="0080027B" w:rsidRPr="00C54437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C5443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54437">
        <w:rPr>
          <w:rFonts w:asciiTheme="minorHAnsi" w:hAnsiTheme="minorHAnsi" w:cstheme="minorHAnsi"/>
          <w:szCs w:val="22"/>
        </w:rPr>
        <w:tab/>
      </w:r>
      <w:r w:rsidR="003B081B" w:rsidRPr="00C54437">
        <w:rPr>
          <w:rFonts w:asciiTheme="minorHAnsi" w:hAnsiTheme="minorHAnsi" w:cstheme="minorHAnsi"/>
          <w:szCs w:val="22"/>
        </w:rPr>
        <w:t>azonnal</w:t>
      </w:r>
    </w:p>
    <w:sectPr w:rsidR="0080027B" w:rsidRPr="00C54437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5375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B578F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70E3"/>
    <w:rsid w:val="0003147F"/>
    <w:rsid w:val="000344BB"/>
    <w:rsid w:val="00036CA7"/>
    <w:rsid w:val="000469DC"/>
    <w:rsid w:val="00063366"/>
    <w:rsid w:val="000675D2"/>
    <w:rsid w:val="00080C97"/>
    <w:rsid w:val="00083D94"/>
    <w:rsid w:val="000A40FE"/>
    <w:rsid w:val="000D5554"/>
    <w:rsid w:val="000E1998"/>
    <w:rsid w:val="000E5EF9"/>
    <w:rsid w:val="000F2F5C"/>
    <w:rsid w:val="001011EF"/>
    <w:rsid w:val="00120344"/>
    <w:rsid w:val="00121DEC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935A5"/>
    <w:rsid w:val="00194D73"/>
    <w:rsid w:val="00195AD1"/>
    <w:rsid w:val="001A4648"/>
    <w:rsid w:val="001A4A57"/>
    <w:rsid w:val="001B5438"/>
    <w:rsid w:val="001B707E"/>
    <w:rsid w:val="001E6984"/>
    <w:rsid w:val="001F5513"/>
    <w:rsid w:val="001F6689"/>
    <w:rsid w:val="00210A1A"/>
    <w:rsid w:val="00211AD6"/>
    <w:rsid w:val="002144C5"/>
    <w:rsid w:val="0023325B"/>
    <w:rsid w:val="00240B79"/>
    <w:rsid w:val="00246BD7"/>
    <w:rsid w:val="00247E80"/>
    <w:rsid w:val="00254052"/>
    <w:rsid w:val="002601CD"/>
    <w:rsid w:val="00261F63"/>
    <w:rsid w:val="00264F93"/>
    <w:rsid w:val="00273EFA"/>
    <w:rsid w:val="00274231"/>
    <w:rsid w:val="002752BB"/>
    <w:rsid w:val="00293806"/>
    <w:rsid w:val="002A077B"/>
    <w:rsid w:val="002A38CD"/>
    <w:rsid w:val="002B72BE"/>
    <w:rsid w:val="002C03E0"/>
    <w:rsid w:val="002F625C"/>
    <w:rsid w:val="00302244"/>
    <w:rsid w:val="0030225D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5057"/>
    <w:rsid w:val="003560D4"/>
    <w:rsid w:val="00356256"/>
    <w:rsid w:val="0036089C"/>
    <w:rsid w:val="0036374D"/>
    <w:rsid w:val="00364427"/>
    <w:rsid w:val="00370CCE"/>
    <w:rsid w:val="00382155"/>
    <w:rsid w:val="00382CD4"/>
    <w:rsid w:val="00387E79"/>
    <w:rsid w:val="0039034F"/>
    <w:rsid w:val="00392C22"/>
    <w:rsid w:val="003B081B"/>
    <w:rsid w:val="003B24C1"/>
    <w:rsid w:val="003B311B"/>
    <w:rsid w:val="003B68F2"/>
    <w:rsid w:val="003C3756"/>
    <w:rsid w:val="003D6BEF"/>
    <w:rsid w:val="003F452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43387"/>
    <w:rsid w:val="00444444"/>
    <w:rsid w:val="0045264E"/>
    <w:rsid w:val="004549EF"/>
    <w:rsid w:val="004550C5"/>
    <w:rsid w:val="0045733A"/>
    <w:rsid w:val="00461322"/>
    <w:rsid w:val="004832C3"/>
    <w:rsid w:val="00491681"/>
    <w:rsid w:val="00491E78"/>
    <w:rsid w:val="004A0541"/>
    <w:rsid w:val="004A07A1"/>
    <w:rsid w:val="004A0E09"/>
    <w:rsid w:val="004A3C4B"/>
    <w:rsid w:val="004A6C32"/>
    <w:rsid w:val="004A6D2F"/>
    <w:rsid w:val="004B11E9"/>
    <w:rsid w:val="004B4E7D"/>
    <w:rsid w:val="004B5F49"/>
    <w:rsid w:val="004B675C"/>
    <w:rsid w:val="004C40F5"/>
    <w:rsid w:val="004C6FEB"/>
    <w:rsid w:val="004D0D07"/>
    <w:rsid w:val="004D4B88"/>
    <w:rsid w:val="004E2812"/>
    <w:rsid w:val="004E6D60"/>
    <w:rsid w:val="004F42E0"/>
    <w:rsid w:val="004F738C"/>
    <w:rsid w:val="00510CEE"/>
    <w:rsid w:val="00520BE6"/>
    <w:rsid w:val="005212D7"/>
    <w:rsid w:val="00521F5E"/>
    <w:rsid w:val="00535064"/>
    <w:rsid w:val="00535636"/>
    <w:rsid w:val="00537C2C"/>
    <w:rsid w:val="00542DD1"/>
    <w:rsid w:val="0054564D"/>
    <w:rsid w:val="00561568"/>
    <w:rsid w:val="0056474B"/>
    <w:rsid w:val="00565A14"/>
    <w:rsid w:val="00565E74"/>
    <w:rsid w:val="00567D4F"/>
    <w:rsid w:val="00570C0A"/>
    <w:rsid w:val="00576BFF"/>
    <w:rsid w:val="0057769E"/>
    <w:rsid w:val="00580222"/>
    <w:rsid w:val="0058091F"/>
    <w:rsid w:val="005B0EC7"/>
    <w:rsid w:val="005B16C3"/>
    <w:rsid w:val="005B2F52"/>
    <w:rsid w:val="005B5C95"/>
    <w:rsid w:val="005C1FC5"/>
    <w:rsid w:val="005C2329"/>
    <w:rsid w:val="005D0E8F"/>
    <w:rsid w:val="005E18C2"/>
    <w:rsid w:val="005F19FE"/>
    <w:rsid w:val="00601552"/>
    <w:rsid w:val="00605F28"/>
    <w:rsid w:val="00606350"/>
    <w:rsid w:val="00607014"/>
    <w:rsid w:val="00607308"/>
    <w:rsid w:val="006135D0"/>
    <w:rsid w:val="00617228"/>
    <w:rsid w:val="00622D5E"/>
    <w:rsid w:val="00623E3D"/>
    <w:rsid w:val="00625F3E"/>
    <w:rsid w:val="00631628"/>
    <w:rsid w:val="00631AA9"/>
    <w:rsid w:val="00642560"/>
    <w:rsid w:val="006450A5"/>
    <w:rsid w:val="00654DE5"/>
    <w:rsid w:val="00671DDF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C7DB1"/>
    <w:rsid w:val="006E18AA"/>
    <w:rsid w:val="006E6658"/>
    <w:rsid w:val="006F2791"/>
    <w:rsid w:val="006F5E6D"/>
    <w:rsid w:val="006F67B4"/>
    <w:rsid w:val="007009AF"/>
    <w:rsid w:val="0070278E"/>
    <w:rsid w:val="0070577F"/>
    <w:rsid w:val="00710EAF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76290"/>
    <w:rsid w:val="0078497A"/>
    <w:rsid w:val="0079458F"/>
    <w:rsid w:val="007A0AC3"/>
    <w:rsid w:val="007A38F0"/>
    <w:rsid w:val="007A5340"/>
    <w:rsid w:val="007A5511"/>
    <w:rsid w:val="007A7B28"/>
    <w:rsid w:val="007B2C97"/>
    <w:rsid w:val="007B2FF9"/>
    <w:rsid w:val="007B31BF"/>
    <w:rsid w:val="007B5465"/>
    <w:rsid w:val="007B6CDA"/>
    <w:rsid w:val="007B7B7C"/>
    <w:rsid w:val="007B7D91"/>
    <w:rsid w:val="007C0086"/>
    <w:rsid w:val="007C0B29"/>
    <w:rsid w:val="007C2FBE"/>
    <w:rsid w:val="007C6614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728D0"/>
    <w:rsid w:val="0088041E"/>
    <w:rsid w:val="00882C09"/>
    <w:rsid w:val="00883FFA"/>
    <w:rsid w:val="00884B7A"/>
    <w:rsid w:val="00886538"/>
    <w:rsid w:val="00895D3D"/>
    <w:rsid w:val="008A7F9E"/>
    <w:rsid w:val="008C347D"/>
    <w:rsid w:val="008C6EC6"/>
    <w:rsid w:val="008C75EC"/>
    <w:rsid w:val="008E3D3B"/>
    <w:rsid w:val="008E452E"/>
    <w:rsid w:val="008E7A11"/>
    <w:rsid w:val="008F25D1"/>
    <w:rsid w:val="008F32E0"/>
    <w:rsid w:val="008F349A"/>
    <w:rsid w:val="00903CBE"/>
    <w:rsid w:val="009042FD"/>
    <w:rsid w:val="0090485B"/>
    <w:rsid w:val="00907E76"/>
    <w:rsid w:val="00910DE3"/>
    <w:rsid w:val="00910FB5"/>
    <w:rsid w:val="009150C5"/>
    <w:rsid w:val="00915631"/>
    <w:rsid w:val="00925A2D"/>
    <w:rsid w:val="00931A01"/>
    <w:rsid w:val="009348EA"/>
    <w:rsid w:val="00941745"/>
    <w:rsid w:val="00944E48"/>
    <w:rsid w:val="00947FB9"/>
    <w:rsid w:val="00954907"/>
    <w:rsid w:val="00960303"/>
    <w:rsid w:val="009613A4"/>
    <w:rsid w:val="0096279B"/>
    <w:rsid w:val="009666D2"/>
    <w:rsid w:val="00981E94"/>
    <w:rsid w:val="0098271F"/>
    <w:rsid w:val="00993B2D"/>
    <w:rsid w:val="009A22CE"/>
    <w:rsid w:val="009A5FD2"/>
    <w:rsid w:val="009B296A"/>
    <w:rsid w:val="009C03AD"/>
    <w:rsid w:val="009C5B2A"/>
    <w:rsid w:val="009C6C55"/>
    <w:rsid w:val="009F2D4D"/>
    <w:rsid w:val="00A04C77"/>
    <w:rsid w:val="00A157CB"/>
    <w:rsid w:val="00A23520"/>
    <w:rsid w:val="00A24B3B"/>
    <w:rsid w:val="00A30BB3"/>
    <w:rsid w:val="00A3644D"/>
    <w:rsid w:val="00A41D44"/>
    <w:rsid w:val="00A4604F"/>
    <w:rsid w:val="00A50336"/>
    <w:rsid w:val="00A552D5"/>
    <w:rsid w:val="00A67826"/>
    <w:rsid w:val="00A71603"/>
    <w:rsid w:val="00A74FC3"/>
    <w:rsid w:val="00A7633E"/>
    <w:rsid w:val="00A92CD9"/>
    <w:rsid w:val="00A936A9"/>
    <w:rsid w:val="00AA364E"/>
    <w:rsid w:val="00AA4252"/>
    <w:rsid w:val="00AB0D72"/>
    <w:rsid w:val="00AB3516"/>
    <w:rsid w:val="00AB7B31"/>
    <w:rsid w:val="00AD08CD"/>
    <w:rsid w:val="00AD150F"/>
    <w:rsid w:val="00AD25EF"/>
    <w:rsid w:val="00AE16C7"/>
    <w:rsid w:val="00AE1E92"/>
    <w:rsid w:val="00AE275E"/>
    <w:rsid w:val="00AF4C27"/>
    <w:rsid w:val="00B0250E"/>
    <w:rsid w:val="00B04EB6"/>
    <w:rsid w:val="00B07725"/>
    <w:rsid w:val="00B07D93"/>
    <w:rsid w:val="00B107F0"/>
    <w:rsid w:val="00B17911"/>
    <w:rsid w:val="00B36D0B"/>
    <w:rsid w:val="00B4086A"/>
    <w:rsid w:val="00B43D9F"/>
    <w:rsid w:val="00B43E66"/>
    <w:rsid w:val="00B60896"/>
    <w:rsid w:val="00B610E8"/>
    <w:rsid w:val="00B629FF"/>
    <w:rsid w:val="00B664A4"/>
    <w:rsid w:val="00B67A9B"/>
    <w:rsid w:val="00B70EC8"/>
    <w:rsid w:val="00B75AD9"/>
    <w:rsid w:val="00B769C9"/>
    <w:rsid w:val="00BA2363"/>
    <w:rsid w:val="00BA2F6B"/>
    <w:rsid w:val="00BA5AFA"/>
    <w:rsid w:val="00BB28C3"/>
    <w:rsid w:val="00BB2921"/>
    <w:rsid w:val="00BB3921"/>
    <w:rsid w:val="00BB7697"/>
    <w:rsid w:val="00BC0193"/>
    <w:rsid w:val="00BC46F6"/>
    <w:rsid w:val="00BC5F81"/>
    <w:rsid w:val="00BE18FD"/>
    <w:rsid w:val="00BE370B"/>
    <w:rsid w:val="00BE4104"/>
    <w:rsid w:val="00BE4D3B"/>
    <w:rsid w:val="00BE5E67"/>
    <w:rsid w:val="00BF420D"/>
    <w:rsid w:val="00BF4D40"/>
    <w:rsid w:val="00BF5DC9"/>
    <w:rsid w:val="00C12B46"/>
    <w:rsid w:val="00C21B60"/>
    <w:rsid w:val="00C25430"/>
    <w:rsid w:val="00C27D78"/>
    <w:rsid w:val="00C34626"/>
    <w:rsid w:val="00C35AA8"/>
    <w:rsid w:val="00C44779"/>
    <w:rsid w:val="00C470F3"/>
    <w:rsid w:val="00C51881"/>
    <w:rsid w:val="00C53FB8"/>
    <w:rsid w:val="00C54437"/>
    <w:rsid w:val="00C5575D"/>
    <w:rsid w:val="00C6029E"/>
    <w:rsid w:val="00C67666"/>
    <w:rsid w:val="00C73478"/>
    <w:rsid w:val="00C75A0C"/>
    <w:rsid w:val="00C95D38"/>
    <w:rsid w:val="00CA1764"/>
    <w:rsid w:val="00CA7481"/>
    <w:rsid w:val="00CB546D"/>
    <w:rsid w:val="00CB55B3"/>
    <w:rsid w:val="00CC6E4D"/>
    <w:rsid w:val="00CD05F2"/>
    <w:rsid w:val="00CD122E"/>
    <w:rsid w:val="00CD699E"/>
    <w:rsid w:val="00CE296B"/>
    <w:rsid w:val="00CF7D3D"/>
    <w:rsid w:val="00D004B4"/>
    <w:rsid w:val="00D01569"/>
    <w:rsid w:val="00D1016E"/>
    <w:rsid w:val="00D17242"/>
    <w:rsid w:val="00D252FF"/>
    <w:rsid w:val="00D276C7"/>
    <w:rsid w:val="00D3401D"/>
    <w:rsid w:val="00D36481"/>
    <w:rsid w:val="00D54DF8"/>
    <w:rsid w:val="00D63085"/>
    <w:rsid w:val="00D8407A"/>
    <w:rsid w:val="00D942C7"/>
    <w:rsid w:val="00DA14B3"/>
    <w:rsid w:val="00DA3F61"/>
    <w:rsid w:val="00DB082F"/>
    <w:rsid w:val="00DB4319"/>
    <w:rsid w:val="00DB7B75"/>
    <w:rsid w:val="00DC3076"/>
    <w:rsid w:val="00DC5F9B"/>
    <w:rsid w:val="00DD0E63"/>
    <w:rsid w:val="00DD400C"/>
    <w:rsid w:val="00DD7167"/>
    <w:rsid w:val="00DE469F"/>
    <w:rsid w:val="00E30E5E"/>
    <w:rsid w:val="00E319AB"/>
    <w:rsid w:val="00E572DE"/>
    <w:rsid w:val="00E62DAE"/>
    <w:rsid w:val="00E66117"/>
    <w:rsid w:val="00E67388"/>
    <w:rsid w:val="00E74377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6277"/>
    <w:rsid w:val="00EC7C11"/>
    <w:rsid w:val="00ED2320"/>
    <w:rsid w:val="00ED2E71"/>
    <w:rsid w:val="00ED384F"/>
    <w:rsid w:val="00F2171E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A093F"/>
    <w:rsid w:val="00FA5ADD"/>
    <w:rsid w:val="00FB7F80"/>
    <w:rsid w:val="00FC4B8E"/>
    <w:rsid w:val="00FD6912"/>
    <w:rsid w:val="00FE3E2A"/>
    <w:rsid w:val="00FE5076"/>
    <w:rsid w:val="00FE60CF"/>
    <w:rsid w:val="00FE64D5"/>
    <w:rsid w:val="00FE6E8D"/>
    <w:rsid w:val="00FF0B37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18387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2023-06-07T08:45:00Z</cp:lastPrinted>
  <dcterms:created xsi:type="dcterms:W3CDTF">2023-09-20T14:03:00Z</dcterms:created>
  <dcterms:modified xsi:type="dcterms:W3CDTF">2023-09-20T14:03:00Z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