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Pr="00422AC6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422AC6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422AC6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422AC6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AC6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5C3F9E89" w:rsidR="00EA1373" w:rsidRPr="00422AC6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AC6">
        <w:rPr>
          <w:rFonts w:asciiTheme="minorHAnsi" w:hAnsiTheme="minorHAnsi" w:cstheme="minorHAnsi"/>
          <w:b/>
          <w:sz w:val="22"/>
          <w:szCs w:val="22"/>
        </w:rPr>
        <w:t>202</w:t>
      </w:r>
      <w:r w:rsidR="003E6075">
        <w:rPr>
          <w:rFonts w:asciiTheme="minorHAnsi" w:hAnsiTheme="minorHAnsi" w:cstheme="minorHAnsi"/>
          <w:b/>
          <w:sz w:val="22"/>
          <w:szCs w:val="22"/>
        </w:rPr>
        <w:t>3</w:t>
      </w:r>
      <w:r w:rsidRPr="00422A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67A28" w:rsidRPr="00422AC6">
        <w:rPr>
          <w:rFonts w:asciiTheme="minorHAnsi" w:hAnsiTheme="minorHAnsi" w:cstheme="minorHAnsi"/>
          <w:b/>
          <w:sz w:val="22"/>
          <w:szCs w:val="22"/>
        </w:rPr>
        <w:t>január 26</w:t>
      </w:r>
      <w:r w:rsidR="0042188A" w:rsidRPr="00422AC6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422AC6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422AC6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A9AF7" w14:textId="48E44FD2" w:rsidR="00C26090" w:rsidRPr="00422AC6" w:rsidRDefault="00C26090" w:rsidP="00C260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1057779"/>
      <w:r w:rsidRPr="00422AC6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bookmarkEnd w:id="0"/>
      <w:r w:rsidR="00767A28" w:rsidRPr="00422AC6">
        <w:rPr>
          <w:rFonts w:asciiTheme="minorHAnsi" w:hAnsiTheme="minorHAnsi" w:cstheme="minorHAnsi"/>
          <w:b/>
          <w:bCs/>
          <w:sz w:val="22"/>
          <w:szCs w:val="22"/>
        </w:rPr>
        <w:t>Szombathely Megyei Jogú Város Települési Környezetvédelmi Programjának elfogadására</w:t>
      </w:r>
    </w:p>
    <w:p w14:paraId="18C7E05B" w14:textId="77777777" w:rsidR="00C26090" w:rsidRPr="00422AC6" w:rsidRDefault="00C26090" w:rsidP="00C2609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CC70251" w14:textId="5E7D6C7B" w:rsidR="00767A28" w:rsidRPr="00422AC6" w:rsidRDefault="00767A28" w:rsidP="00767A28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 xml:space="preserve">A környezet védelmének általános szabályairól szóló 1995. évi LIII. tv. (továbbiakban: Környezetvédelmi tv.) 46. § (1) bekezdése értelmében a települési önkormányzat a környezet védelme érdekében önálló települési környezetvédelmi programot </w:t>
      </w:r>
      <w:proofErr w:type="spellStart"/>
      <w:r w:rsidRPr="00422AC6">
        <w:rPr>
          <w:rFonts w:asciiTheme="minorHAnsi" w:hAnsiTheme="minorHAnsi" w:cstheme="minorHAnsi"/>
          <w:sz w:val="22"/>
          <w:szCs w:val="22"/>
        </w:rPr>
        <w:t>dolgoz</w:t>
      </w:r>
      <w:proofErr w:type="spellEnd"/>
      <w:r w:rsidRPr="00422AC6">
        <w:rPr>
          <w:rFonts w:asciiTheme="minorHAnsi" w:hAnsiTheme="minorHAnsi" w:cstheme="minorHAnsi"/>
          <w:sz w:val="22"/>
          <w:szCs w:val="22"/>
        </w:rPr>
        <w:t xml:space="preserve"> ki, amelyet a közgyűlése hagy jóvá. </w:t>
      </w:r>
      <w:r w:rsidRPr="003E6075">
        <w:rPr>
          <w:rFonts w:asciiTheme="minorHAnsi" w:hAnsiTheme="minorHAnsi" w:cstheme="minorHAnsi"/>
          <w:sz w:val="22"/>
          <w:szCs w:val="22"/>
        </w:rPr>
        <w:t>A Környezetvédelmi tv. 40. §-a szerinti Nemzeti Környezetvédelmi Program 6 évente kerül megújításra. A megjelenő V. Nemzeti Környezetvédelmi Programmal összhangban szükséges a települési környezetvédelmi program elkészítése.</w:t>
      </w:r>
    </w:p>
    <w:p w14:paraId="4CD22D99" w14:textId="5F4DBE6C" w:rsidR="00767A28" w:rsidRPr="00422AC6" w:rsidRDefault="00767A28" w:rsidP="00767A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 xml:space="preserve">Szombathely Megyei Jogú Város Önkormányzata a Versenyszabályzatában foglaltak szerint vállalkozói ajánlatkérés útján beszerzési eljárást folytatott le </w:t>
      </w:r>
      <w:r w:rsidRPr="00422AC6">
        <w:rPr>
          <w:rFonts w:asciiTheme="minorHAnsi" w:hAnsiTheme="minorHAnsi" w:cstheme="minorHAnsi"/>
          <w:bCs/>
          <w:sz w:val="22"/>
          <w:szCs w:val="22"/>
        </w:rPr>
        <w:t>a város Környezetvédelmi Programjának elkészítésére, amely</w:t>
      </w:r>
      <w:r w:rsidR="00422AC6">
        <w:rPr>
          <w:rFonts w:asciiTheme="minorHAnsi" w:hAnsiTheme="minorHAnsi" w:cstheme="minorHAnsi"/>
          <w:bCs/>
          <w:sz w:val="22"/>
          <w:szCs w:val="22"/>
        </w:rPr>
        <w:t xml:space="preserve"> eljárásban</w:t>
      </w:r>
      <w:r w:rsidRPr="00422AC6">
        <w:rPr>
          <w:rFonts w:asciiTheme="minorHAnsi" w:hAnsiTheme="minorHAnsi" w:cstheme="minorHAnsi"/>
          <w:bCs/>
          <w:sz w:val="22"/>
          <w:szCs w:val="22"/>
        </w:rPr>
        <w:t xml:space="preserve"> Petrovics Zsolt okleveles környezetvédelmi agrármérnök </w:t>
      </w:r>
      <w:proofErr w:type="spellStart"/>
      <w:r w:rsidRPr="00422AC6">
        <w:rPr>
          <w:rFonts w:asciiTheme="minorHAnsi" w:hAnsiTheme="minorHAnsi" w:cstheme="minorHAnsi"/>
          <w:bCs/>
          <w:sz w:val="22"/>
          <w:szCs w:val="22"/>
        </w:rPr>
        <w:t>br</w:t>
      </w:r>
      <w:proofErr w:type="spellEnd"/>
      <w:r w:rsidRPr="00422AC6">
        <w:rPr>
          <w:rFonts w:asciiTheme="minorHAnsi" w:hAnsiTheme="minorHAnsi" w:cstheme="minorHAnsi"/>
          <w:bCs/>
          <w:sz w:val="22"/>
          <w:szCs w:val="22"/>
        </w:rPr>
        <w:t>. 1.880.000,- Ft</w:t>
      </w:r>
      <w:r w:rsidR="00422AC6">
        <w:rPr>
          <w:rFonts w:asciiTheme="minorHAnsi" w:hAnsiTheme="minorHAnsi" w:cstheme="minorHAnsi"/>
          <w:bCs/>
          <w:sz w:val="22"/>
          <w:szCs w:val="22"/>
        </w:rPr>
        <w:t xml:space="preserve">-os ajánlata bizonyult a legkedvezőbbnek. A vállalkozói szerződést a felek 2022. júliusában megkötötték, és </w:t>
      </w:r>
      <w:r w:rsidR="00422AC6" w:rsidRPr="00422AC6">
        <w:rPr>
          <w:rFonts w:asciiTheme="minorHAnsi" w:hAnsiTheme="minorHAnsi" w:cstheme="minorHAnsi"/>
          <w:color w:val="000000"/>
          <w:sz w:val="22"/>
          <w:szCs w:val="22"/>
        </w:rPr>
        <w:t xml:space="preserve">Szombathely </w:t>
      </w:r>
      <w:r w:rsidR="00422AC6">
        <w:rPr>
          <w:rFonts w:asciiTheme="minorHAnsi" w:hAnsiTheme="minorHAnsi" w:cstheme="minorHAnsi"/>
          <w:color w:val="000000"/>
          <w:sz w:val="22"/>
          <w:szCs w:val="22"/>
        </w:rPr>
        <w:t xml:space="preserve">Megyei Jogú </w:t>
      </w:r>
      <w:r w:rsidR="00422AC6" w:rsidRPr="00422AC6">
        <w:rPr>
          <w:rFonts w:asciiTheme="minorHAnsi" w:hAnsiTheme="minorHAnsi" w:cstheme="minorHAnsi"/>
          <w:color w:val="000000"/>
          <w:sz w:val="22"/>
          <w:szCs w:val="22"/>
        </w:rPr>
        <w:t>Város Települési Környezetvédelmi Program</w:t>
      </w:r>
      <w:r w:rsidR="00422AC6">
        <w:rPr>
          <w:rFonts w:asciiTheme="minorHAnsi" w:hAnsiTheme="minorHAnsi" w:cstheme="minorHAnsi"/>
          <w:color w:val="000000"/>
          <w:sz w:val="22"/>
          <w:szCs w:val="22"/>
        </w:rPr>
        <w:t>ja</w:t>
      </w:r>
      <w:r w:rsidR="00422AC6" w:rsidRPr="00422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2AC6">
        <w:rPr>
          <w:rFonts w:asciiTheme="minorHAnsi" w:hAnsiTheme="minorHAnsi" w:cstheme="minorHAnsi"/>
          <w:bCs/>
          <w:sz w:val="22"/>
          <w:szCs w:val="22"/>
        </w:rPr>
        <w:t>(továbbiakban: Program) 2022. év végére elkészült.</w:t>
      </w:r>
    </w:p>
    <w:p w14:paraId="74741560" w14:textId="58E14511" w:rsidR="00422AC6" w:rsidRPr="00422AC6" w:rsidRDefault="00422AC6" w:rsidP="00422AC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pr375"/>
      <w:bookmarkEnd w:id="1"/>
      <w:r w:rsidRPr="00422AC6">
        <w:rPr>
          <w:rFonts w:asciiTheme="minorHAnsi" w:hAnsiTheme="minorHAnsi" w:cstheme="minorHAnsi"/>
          <w:sz w:val="22"/>
          <w:szCs w:val="22"/>
        </w:rPr>
        <w:t>A Program feladata, hogy a település adottságait, a lakosság hosszú távú érdekeit és jövőbeni fejlődési céljait - valamint a globális felelősségből és a nemzetközi együttműködésekből adódó kötelezettségeket</w:t>
      </w:r>
      <w:r w:rsidR="003E6075">
        <w:rPr>
          <w:rFonts w:asciiTheme="minorHAnsi" w:hAnsiTheme="minorHAnsi" w:cstheme="minorHAnsi"/>
          <w:sz w:val="22"/>
          <w:szCs w:val="22"/>
        </w:rPr>
        <w:t xml:space="preserve"> </w:t>
      </w:r>
      <w:r w:rsidRPr="00422AC6">
        <w:rPr>
          <w:rFonts w:asciiTheme="minorHAnsi" w:hAnsiTheme="minorHAnsi" w:cstheme="minorHAnsi"/>
          <w:sz w:val="22"/>
          <w:szCs w:val="22"/>
        </w:rPr>
        <w:t xml:space="preserve">- figyelembe véve meghatározza a település környezeti céljait és az elérésükhöz szükséges feladatokat és eszközöket.  </w:t>
      </w:r>
    </w:p>
    <w:p w14:paraId="2464F684" w14:textId="77777777" w:rsidR="00422AC6" w:rsidRPr="00422AC6" w:rsidRDefault="00422AC6" w:rsidP="00422AC6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 xml:space="preserve">A Program átfogó célkitűzése, hogy hozzájáruljon a fenntartható fejlődés környezeti feltételeinek biztosításához. </w:t>
      </w:r>
    </w:p>
    <w:p w14:paraId="746EAC0F" w14:textId="106B36D0" w:rsidR="00422AC6" w:rsidRPr="003E6075" w:rsidRDefault="00422AC6" w:rsidP="003E6075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Stratégiai céljai</w:t>
      </w:r>
      <w:r w:rsidR="003E6075">
        <w:rPr>
          <w:rFonts w:asciiTheme="minorHAnsi" w:hAnsiTheme="minorHAnsi" w:cstheme="minorHAnsi"/>
          <w:sz w:val="22"/>
          <w:szCs w:val="22"/>
        </w:rPr>
        <w:t xml:space="preserve"> többe</w:t>
      </w:r>
      <w:r w:rsidR="00E154BB">
        <w:rPr>
          <w:rFonts w:asciiTheme="minorHAnsi" w:hAnsiTheme="minorHAnsi" w:cstheme="minorHAnsi"/>
          <w:sz w:val="22"/>
          <w:szCs w:val="22"/>
        </w:rPr>
        <w:t>k</w:t>
      </w:r>
      <w:r w:rsidR="003E6075">
        <w:rPr>
          <w:rFonts w:asciiTheme="minorHAnsi" w:hAnsiTheme="minorHAnsi" w:cstheme="minorHAnsi"/>
          <w:sz w:val="22"/>
          <w:szCs w:val="22"/>
        </w:rPr>
        <w:t xml:space="preserve"> között a</w:t>
      </w:r>
      <w:r w:rsidRPr="003E6075">
        <w:rPr>
          <w:rFonts w:asciiTheme="minorHAnsi" w:hAnsiTheme="minorHAnsi" w:cstheme="minorHAnsi"/>
          <w:sz w:val="22"/>
          <w:szCs w:val="22"/>
        </w:rPr>
        <w:t>z emberi egészség és az életminőség környezeti feltételeinek javítása, a környezetterhelés hatásainak csökkentése</w:t>
      </w:r>
      <w:r w:rsidR="003E6075">
        <w:rPr>
          <w:rFonts w:asciiTheme="minorHAnsi" w:hAnsiTheme="minorHAnsi" w:cstheme="minorHAnsi"/>
          <w:sz w:val="22"/>
          <w:szCs w:val="22"/>
        </w:rPr>
        <w:t>, a t</w:t>
      </w:r>
      <w:r w:rsidRPr="003E6075">
        <w:rPr>
          <w:rFonts w:asciiTheme="minorHAnsi" w:hAnsiTheme="minorHAnsi" w:cstheme="minorHAnsi"/>
          <w:sz w:val="22"/>
          <w:szCs w:val="22"/>
        </w:rPr>
        <w:t>ermészeti értékek és erőforrások védelme, helyreállítása, fenntartható használata</w:t>
      </w:r>
      <w:r w:rsidR="003E6075">
        <w:rPr>
          <w:rFonts w:asciiTheme="minorHAnsi" w:hAnsiTheme="minorHAnsi" w:cstheme="minorHAnsi"/>
          <w:sz w:val="22"/>
          <w:szCs w:val="22"/>
        </w:rPr>
        <w:t>, a</w:t>
      </w:r>
      <w:r w:rsidRPr="003E6075">
        <w:rPr>
          <w:rFonts w:asciiTheme="minorHAnsi" w:hAnsiTheme="minorHAnsi" w:cstheme="minorHAnsi"/>
          <w:sz w:val="22"/>
          <w:szCs w:val="22"/>
        </w:rPr>
        <w:t>z erőforrás-takarékosság és -hatékonyság javítása, a gazdaság zöldítése és körforgásos működésének erősítése</w:t>
      </w:r>
      <w:r w:rsidR="003E6075">
        <w:rPr>
          <w:rFonts w:asciiTheme="minorHAnsi" w:hAnsiTheme="minorHAnsi" w:cstheme="minorHAnsi"/>
          <w:sz w:val="22"/>
          <w:szCs w:val="22"/>
        </w:rPr>
        <w:t>, valamint a</w:t>
      </w:r>
      <w:r w:rsidRPr="003E6075">
        <w:rPr>
          <w:rFonts w:asciiTheme="minorHAnsi" w:hAnsiTheme="minorHAnsi" w:cstheme="minorHAnsi"/>
          <w:sz w:val="22"/>
          <w:szCs w:val="22"/>
        </w:rPr>
        <w:t xml:space="preserve"> környezetbiztonság javítása. </w:t>
      </w:r>
    </w:p>
    <w:p w14:paraId="54CBC1F2" w14:textId="77777777" w:rsidR="00422AC6" w:rsidRPr="00422AC6" w:rsidRDefault="00422AC6" w:rsidP="00422AC6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Horizontális céljai a társadalom környezettudatosságának növelése, illetve az éghajlatváltozáshoz való alkalmazkodási képesség erősítése. A Program stratégiai céljainak elérését az egyes stratégiai területeken meghatározott célok és intézkedések, illetve az átfogó intézkedési területeken megfogalmazott cselekvési irányok biztosítják.</w:t>
      </w:r>
    </w:p>
    <w:p w14:paraId="27DC3C8E" w14:textId="77777777" w:rsidR="00422AC6" w:rsidRPr="00422AC6" w:rsidRDefault="00422AC6" w:rsidP="00422AC6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A Program fő stratégiai kereteit az Európai Unió 2030-ig tartó időszakra szóló 8. Környezetvédelmi Cselekvési Programja és az Országgyűlés által elfogadott Nemzeti Fenntartható Fejlődési Keretstratégia jelenti. A Program egyúttal a 2022-2027 közötti időszakban rendelkezésre álló környezetügyi célú európai uniós fejlesztési források felhasználásának szakmai megalapozását is szolgálja.</w:t>
      </w:r>
    </w:p>
    <w:p w14:paraId="012D0FFA" w14:textId="77777777" w:rsidR="003E6075" w:rsidRDefault="00422AC6" w:rsidP="003E6075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 xml:space="preserve">A települési környezetpolitikának feladata, hogy meghatározza a környezeti célokat és az elérésükhöz szükséges eszközöket. A környezetpolitikának a sokoldalú tervezési rendszerben elsősorban horizontális szakpolitikai szerepet kell betöltenie, ami biztosítja a környezetvédelmi szempontok érvényesülését a társadalmi-gazdasági tevékenységek során. </w:t>
      </w:r>
    </w:p>
    <w:p w14:paraId="643772A5" w14:textId="2D2475A1" w:rsidR="006F4DF5" w:rsidRDefault="00351D4E" w:rsidP="003E6075">
      <w:pPr>
        <w:jc w:val="both"/>
        <w:rPr>
          <w:rFonts w:asciiTheme="minorHAnsi" w:hAnsiTheme="minorHAnsi" w:cstheme="minorHAnsi"/>
          <w:sz w:val="22"/>
          <w:szCs w:val="22"/>
        </w:rPr>
      </w:pPr>
      <w:r w:rsidRPr="00351D4E">
        <w:rPr>
          <w:rFonts w:asciiTheme="minorHAnsi" w:hAnsiTheme="minorHAnsi" w:cstheme="minorHAnsi"/>
          <w:sz w:val="22"/>
          <w:szCs w:val="22"/>
        </w:rPr>
        <w:t xml:space="preserve">Az előterjesztés mellékletét képezi </w:t>
      </w:r>
      <w:r w:rsidR="006F4DF5" w:rsidRPr="006F4DF5">
        <w:rPr>
          <w:rFonts w:asciiTheme="minorHAnsi" w:hAnsiTheme="minorHAnsi" w:cstheme="minorHAnsi"/>
          <w:sz w:val="22"/>
          <w:szCs w:val="22"/>
        </w:rPr>
        <w:t>Szombathely Megyei Jogú Város Települési Környezetvédelmi Program</w:t>
      </w:r>
      <w:r w:rsidR="006F4DF5">
        <w:rPr>
          <w:rFonts w:asciiTheme="minorHAnsi" w:hAnsiTheme="minorHAnsi" w:cstheme="minorHAnsi"/>
          <w:sz w:val="22"/>
          <w:szCs w:val="22"/>
        </w:rPr>
        <w:t>ja.</w:t>
      </w:r>
    </w:p>
    <w:p w14:paraId="12C1B0ED" w14:textId="0250A1E5" w:rsidR="001D5687" w:rsidRPr="00422AC6" w:rsidRDefault="001D5687" w:rsidP="00422A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D2A6C" w14:textId="77777777" w:rsidR="004104B7" w:rsidRPr="00422AC6" w:rsidRDefault="001C39EE" w:rsidP="00500B9A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szíveskedjen.</w:t>
      </w:r>
    </w:p>
    <w:p w14:paraId="55D8AB44" w14:textId="77777777" w:rsidR="00A32065" w:rsidRPr="00422AC6" w:rsidRDefault="00A3206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DE23" w14:textId="43705941" w:rsidR="00901F59" w:rsidRDefault="00EA137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AC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3E607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422A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2474"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="00E775F7" w:rsidRPr="00422AC6">
        <w:rPr>
          <w:rFonts w:asciiTheme="minorHAnsi" w:hAnsiTheme="minorHAnsi" w:cstheme="minorHAnsi"/>
          <w:b/>
          <w:sz w:val="22"/>
          <w:szCs w:val="22"/>
        </w:rPr>
        <w:t xml:space="preserve">„   </w:t>
      </w:r>
      <w:r w:rsidR="00925FA9" w:rsidRPr="00422AC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B27AD" w:rsidRPr="00422AC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25FA9" w:rsidRPr="00422AC6">
        <w:rPr>
          <w:rFonts w:asciiTheme="minorHAnsi" w:hAnsiTheme="minorHAnsi" w:cstheme="minorHAnsi"/>
          <w:b/>
          <w:sz w:val="22"/>
          <w:szCs w:val="22"/>
        </w:rPr>
        <w:t>”</w:t>
      </w:r>
      <w:r w:rsidRPr="00422AC6">
        <w:rPr>
          <w:rFonts w:asciiTheme="minorHAnsi" w:hAnsiTheme="minorHAnsi" w:cstheme="minorHAnsi"/>
          <w:b/>
          <w:sz w:val="22"/>
          <w:szCs w:val="22"/>
        </w:rPr>
        <w:tab/>
      </w:r>
    </w:p>
    <w:p w14:paraId="1B0E8DB4" w14:textId="77777777" w:rsidR="001B7343" w:rsidRDefault="001B734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3C256A" w14:textId="77777777" w:rsidR="003E6075" w:rsidRPr="00422AC6" w:rsidRDefault="003E607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6C12C" w14:textId="77777777" w:rsidR="00901F59" w:rsidRPr="00422AC6" w:rsidRDefault="00901F59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7A9D" w14:textId="6D74052F" w:rsidR="001A2300" w:rsidRDefault="00500B9A" w:rsidP="00406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AC6">
        <w:rPr>
          <w:rFonts w:asciiTheme="minorHAnsi" w:hAnsiTheme="minorHAnsi" w:cstheme="minorHAnsi"/>
          <w:b/>
          <w:sz w:val="22"/>
          <w:szCs w:val="22"/>
        </w:rPr>
        <w:tab/>
      </w:r>
      <w:r w:rsidRPr="00422AC6">
        <w:rPr>
          <w:rFonts w:asciiTheme="minorHAnsi" w:hAnsiTheme="minorHAnsi" w:cstheme="minorHAnsi"/>
          <w:b/>
          <w:sz w:val="22"/>
          <w:szCs w:val="22"/>
        </w:rPr>
        <w:tab/>
      </w:r>
      <w:r w:rsidRPr="00422AC6">
        <w:rPr>
          <w:rFonts w:asciiTheme="minorHAnsi" w:hAnsiTheme="minorHAnsi" w:cstheme="minorHAnsi"/>
          <w:b/>
          <w:sz w:val="22"/>
          <w:szCs w:val="22"/>
        </w:rPr>
        <w:tab/>
      </w:r>
      <w:r w:rsidRPr="00422AC6">
        <w:rPr>
          <w:rFonts w:asciiTheme="minorHAnsi" w:hAnsiTheme="minorHAnsi" w:cstheme="minorHAnsi"/>
          <w:b/>
          <w:sz w:val="22"/>
          <w:szCs w:val="22"/>
        </w:rPr>
        <w:tab/>
      </w:r>
      <w:r w:rsidR="00A32065" w:rsidRPr="00422AC6">
        <w:rPr>
          <w:rFonts w:asciiTheme="minorHAnsi" w:hAnsiTheme="minorHAnsi" w:cstheme="minorHAnsi"/>
          <w:b/>
          <w:sz w:val="22"/>
          <w:szCs w:val="22"/>
        </w:rPr>
        <w:tab/>
      </w:r>
      <w:r w:rsidR="00A32065" w:rsidRPr="00422AC6">
        <w:rPr>
          <w:rFonts w:asciiTheme="minorHAnsi" w:hAnsiTheme="minorHAnsi" w:cstheme="minorHAnsi"/>
          <w:b/>
          <w:sz w:val="22"/>
          <w:szCs w:val="22"/>
        </w:rPr>
        <w:tab/>
      </w:r>
      <w:r w:rsidR="00A32065" w:rsidRPr="00422AC6">
        <w:rPr>
          <w:rFonts w:asciiTheme="minorHAnsi" w:hAnsiTheme="minorHAnsi" w:cstheme="minorHAnsi"/>
          <w:b/>
          <w:sz w:val="22"/>
          <w:szCs w:val="22"/>
        </w:rPr>
        <w:tab/>
      </w:r>
      <w:r w:rsidR="00A32065" w:rsidRPr="00422AC6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422AC6">
        <w:rPr>
          <w:rFonts w:asciiTheme="minorHAnsi" w:hAnsiTheme="minorHAnsi" w:cstheme="minorHAnsi"/>
          <w:b/>
          <w:sz w:val="22"/>
          <w:szCs w:val="22"/>
        </w:rPr>
        <w:t xml:space="preserve"> /: Dr. </w:t>
      </w:r>
      <w:proofErr w:type="spellStart"/>
      <w:r w:rsidR="00EA1373" w:rsidRPr="00422AC6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EA1373" w:rsidRPr="00422AC6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04334E55" w14:textId="3F50C8C1" w:rsidR="003E6075" w:rsidRDefault="003E6075" w:rsidP="004063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25E98" w14:textId="3C63B5D3" w:rsidR="003E6075" w:rsidRDefault="003E6075" w:rsidP="004063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339DD" w14:textId="77777777" w:rsidR="003E6075" w:rsidRPr="00422AC6" w:rsidRDefault="003E6075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77BE61" w14:textId="667978C0" w:rsidR="007B4863" w:rsidRPr="00422AC6" w:rsidRDefault="00406377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B4863"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1DCF6628" w14:textId="2BFE3644" w:rsidR="007B4863" w:rsidRPr="00422AC6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.…./202</w:t>
      </w:r>
      <w:r w:rsidR="003E607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80D78"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3E607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80D78"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E6075">
        <w:rPr>
          <w:rFonts w:asciiTheme="minorHAnsi" w:hAnsiTheme="minorHAnsi" w:cstheme="minorHAnsi"/>
          <w:b/>
          <w:bCs/>
          <w:sz w:val="22"/>
          <w:szCs w:val="22"/>
          <w:u w:val="single"/>
        </w:rPr>
        <w:t>26</w:t>
      </w:r>
      <w:r w:rsidR="001A2300"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Kgy. számú határozat</w:t>
      </w:r>
    </w:p>
    <w:p w14:paraId="5B73AFD7" w14:textId="77777777" w:rsidR="001A2300" w:rsidRPr="00422AC6" w:rsidRDefault="001A2300" w:rsidP="004063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2DB116" w14:textId="2A9CE5D8" w:rsidR="00040F83" w:rsidRPr="00422AC6" w:rsidRDefault="00040F83" w:rsidP="00422474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Szombathely M</w:t>
      </w:r>
      <w:r w:rsidR="00406377" w:rsidRPr="00422AC6">
        <w:rPr>
          <w:rFonts w:asciiTheme="minorHAnsi" w:hAnsiTheme="minorHAnsi" w:cstheme="minorHAnsi"/>
          <w:sz w:val="22"/>
          <w:szCs w:val="22"/>
        </w:rPr>
        <w:t>e</w:t>
      </w:r>
      <w:r w:rsidRPr="00422AC6">
        <w:rPr>
          <w:rFonts w:asciiTheme="minorHAnsi" w:hAnsiTheme="minorHAnsi" w:cstheme="minorHAnsi"/>
          <w:sz w:val="22"/>
          <w:szCs w:val="22"/>
        </w:rPr>
        <w:t xml:space="preserve">gyei Jogú Város Közgyűlése a „Javaslat </w:t>
      </w:r>
      <w:r w:rsidR="003E6075" w:rsidRPr="003E6075">
        <w:rPr>
          <w:rFonts w:asciiTheme="minorHAnsi" w:hAnsiTheme="minorHAnsi" w:cstheme="minorHAnsi"/>
          <w:sz w:val="22"/>
          <w:szCs w:val="22"/>
        </w:rPr>
        <w:t>Szombathely Megyei Jogú Város Települési Környezetvédelmi Programjának elfogadására</w:t>
      </w:r>
      <w:r w:rsidRPr="003E6075">
        <w:rPr>
          <w:rFonts w:asciiTheme="minorHAnsi" w:hAnsiTheme="minorHAnsi" w:cstheme="minorHAnsi"/>
          <w:sz w:val="22"/>
          <w:szCs w:val="22"/>
        </w:rPr>
        <w:t>” című előterjeszté</w:t>
      </w:r>
      <w:r w:rsidRPr="00422AC6">
        <w:rPr>
          <w:rFonts w:asciiTheme="minorHAnsi" w:hAnsiTheme="minorHAnsi" w:cstheme="minorHAnsi"/>
          <w:sz w:val="22"/>
          <w:szCs w:val="22"/>
        </w:rPr>
        <w:t xml:space="preserve">st </w:t>
      </w:r>
      <w:r w:rsidR="00E154BB">
        <w:rPr>
          <w:rFonts w:asciiTheme="minorHAnsi" w:hAnsiTheme="minorHAnsi" w:cstheme="minorHAnsi"/>
          <w:sz w:val="22"/>
          <w:szCs w:val="22"/>
        </w:rPr>
        <w:t>megtárgyalta, és az annak mellékletét képező Programot</w:t>
      </w:r>
      <w:r w:rsidR="003E6075">
        <w:rPr>
          <w:rFonts w:asciiTheme="minorHAnsi" w:hAnsiTheme="minorHAnsi" w:cstheme="minorHAnsi"/>
          <w:sz w:val="22"/>
          <w:szCs w:val="22"/>
        </w:rPr>
        <w:t xml:space="preserve"> elfogadta</w:t>
      </w:r>
      <w:r w:rsidR="004D3FF5" w:rsidRPr="00422AC6">
        <w:rPr>
          <w:rFonts w:asciiTheme="minorHAnsi" w:hAnsiTheme="minorHAnsi" w:cstheme="minorHAnsi"/>
          <w:sz w:val="22"/>
          <w:szCs w:val="22"/>
        </w:rPr>
        <w:t>.</w:t>
      </w:r>
    </w:p>
    <w:p w14:paraId="73EF54A2" w14:textId="77777777" w:rsidR="00040F83" w:rsidRPr="00422AC6" w:rsidRDefault="00040F83" w:rsidP="00040F83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6F3542" w14:textId="77777777" w:rsidR="00406377" w:rsidRPr="00422AC6" w:rsidRDefault="00406377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B0962" w14:textId="18154FF5" w:rsidR="00406377" w:rsidRPr="00422AC6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22A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2A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2AC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422AC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22AC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083B75D" w14:textId="19F6BFBE" w:rsidR="00406377" w:rsidRPr="00422AC6" w:rsidRDefault="00422474" w:rsidP="002603D3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="00AF6A68">
        <w:rPr>
          <w:rFonts w:asciiTheme="minorHAnsi" w:hAnsiTheme="minorHAnsi" w:cstheme="minorHAnsi"/>
          <w:sz w:val="22"/>
          <w:szCs w:val="22"/>
        </w:rPr>
        <w:t>László Győző</w:t>
      </w:r>
      <w:r w:rsidR="00406377" w:rsidRPr="00422AC6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5AD5A07" w14:textId="58975A9E" w:rsidR="001D7099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ab/>
      </w:r>
      <w:r w:rsidRPr="00422AC6">
        <w:rPr>
          <w:rFonts w:asciiTheme="minorHAnsi" w:hAnsiTheme="minorHAnsi" w:cstheme="minorHAnsi"/>
          <w:sz w:val="22"/>
          <w:szCs w:val="22"/>
        </w:rPr>
        <w:tab/>
      </w:r>
      <w:r w:rsidR="001D7099">
        <w:rPr>
          <w:rFonts w:asciiTheme="minorHAnsi" w:hAnsiTheme="minorHAnsi" w:cstheme="minorHAnsi"/>
          <w:sz w:val="22"/>
          <w:szCs w:val="22"/>
        </w:rPr>
        <w:t>Németh Ákos tanácsnok</w:t>
      </w:r>
    </w:p>
    <w:p w14:paraId="481E3E8E" w14:textId="7670EFD3" w:rsidR="00406377" w:rsidRPr="00422AC6" w:rsidRDefault="00406377" w:rsidP="001D709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8EAB73A" w14:textId="6422A242" w:rsidR="00406377" w:rsidRPr="00422AC6" w:rsidRDefault="00406377" w:rsidP="0040637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ab/>
        <w:t xml:space="preserve"> /a végrehajtásért felelős: </w:t>
      </w:r>
    </w:p>
    <w:p w14:paraId="79C2906E" w14:textId="4A0D8ED0" w:rsidR="00406377" w:rsidRPr="00422474" w:rsidRDefault="00406377" w:rsidP="00422474">
      <w:pPr>
        <w:pStyle w:val="Listaszerbekezds"/>
        <w:spacing w:line="276" w:lineRule="auto"/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  <w:r w:rsidRPr="00422474">
        <w:rPr>
          <w:rFonts w:asciiTheme="minorHAnsi" w:hAnsiTheme="minorHAnsi" w:cstheme="minorHAnsi"/>
          <w:sz w:val="22"/>
          <w:szCs w:val="22"/>
        </w:rPr>
        <w:t>/</w:t>
      </w:r>
    </w:p>
    <w:p w14:paraId="382BD1B5" w14:textId="3D23E3BE" w:rsidR="00406377" w:rsidRPr="00422AC6" w:rsidRDefault="00406377" w:rsidP="004063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22AC6">
        <w:rPr>
          <w:rFonts w:asciiTheme="minorHAnsi" w:hAnsiTheme="minorHAnsi" w:cstheme="minorHAnsi"/>
          <w:sz w:val="22"/>
          <w:szCs w:val="22"/>
        </w:rPr>
        <w:tab/>
      </w:r>
      <w:r w:rsidR="00AF6A68">
        <w:rPr>
          <w:rFonts w:asciiTheme="minorHAnsi" w:hAnsiTheme="minorHAnsi" w:cstheme="minorHAnsi"/>
          <w:sz w:val="22"/>
          <w:szCs w:val="22"/>
        </w:rPr>
        <w:t>azonnal</w:t>
      </w:r>
    </w:p>
    <w:p w14:paraId="2A19679D" w14:textId="7B56E757" w:rsidR="0003596F" w:rsidRPr="00422AC6" w:rsidRDefault="005906A9" w:rsidP="002603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2AC6">
        <w:rPr>
          <w:rFonts w:asciiTheme="minorHAnsi" w:hAnsiTheme="minorHAnsi" w:cstheme="minorHAnsi"/>
          <w:sz w:val="22"/>
          <w:szCs w:val="22"/>
        </w:rPr>
        <w:tab/>
      </w:r>
      <w:r w:rsidRPr="00422AC6">
        <w:rPr>
          <w:rFonts w:asciiTheme="minorHAnsi" w:hAnsiTheme="minorHAnsi" w:cstheme="minorHAnsi"/>
          <w:sz w:val="22"/>
          <w:szCs w:val="22"/>
        </w:rPr>
        <w:tab/>
      </w:r>
    </w:p>
    <w:sectPr w:rsidR="0003596F" w:rsidRPr="00422AC6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53E3" w14:textId="77777777" w:rsidR="00CF6AFC" w:rsidRDefault="00CF6AFC">
      <w:r>
        <w:separator/>
      </w:r>
    </w:p>
  </w:endnote>
  <w:endnote w:type="continuationSeparator" w:id="0">
    <w:p w14:paraId="5604BBBA" w14:textId="77777777" w:rsidR="00CF6AFC" w:rsidRDefault="00CF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AF6A68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AF6A68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8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AF6A68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AF6A68">
      <w:rPr>
        <w:rFonts w:asciiTheme="minorHAnsi" w:hAnsiTheme="minorHAnsi" w:cstheme="minorHAnsi"/>
        <w:sz w:val="20"/>
        <w:szCs w:val="20"/>
      </w:rPr>
      <w:fldChar w:fldCharType="begin"/>
    </w:r>
    <w:r w:rsidR="00EC7C11" w:rsidRPr="00AF6A68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AF6A68">
      <w:rPr>
        <w:rFonts w:asciiTheme="minorHAnsi" w:hAnsiTheme="minorHAnsi" w:cstheme="minorHAnsi"/>
        <w:sz w:val="20"/>
        <w:szCs w:val="20"/>
      </w:rPr>
      <w:fldChar w:fldCharType="separate"/>
    </w:r>
    <w:r w:rsidR="006F4DF5">
      <w:rPr>
        <w:rFonts w:asciiTheme="minorHAnsi" w:hAnsiTheme="minorHAnsi" w:cstheme="minorHAnsi"/>
        <w:noProof/>
        <w:sz w:val="20"/>
        <w:szCs w:val="20"/>
      </w:rPr>
      <w:t>2</w:t>
    </w:r>
    <w:r w:rsidR="00EC7C11" w:rsidRPr="00AF6A68">
      <w:rPr>
        <w:rFonts w:asciiTheme="minorHAnsi" w:hAnsiTheme="minorHAnsi" w:cstheme="minorHAnsi"/>
        <w:sz w:val="20"/>
        <w:szCs w:val="20"/>
      </w:rPr>
      <w:fldChar w:fldCharType="end"/>
    </w:r>
    <w:r w:rsidR="00EC7C11" w:rsidRPr="00AF6A68">
      <w:rPr>
        <w:rFonts w:asciiTheme="minorHAnsi" w:hAnsiTheme="minorHAnsi" w:cstheme="minorHAnsi"/>
        <w:sz w:val="20"/>
        <w:szCs w:val="20"/>
      </w:rPr>
      <w:t xml:space="preserve"> / </w:t>
    </w:r>
    <w:r w:rsidR="00EC7C11" w:rsidRPr="00AF6A68">
      <w:rPr>
        <w:rFonts w:asciiTheme="minorHAnsi" w:hAnsiTheme="minorHAnsi" w:cstheme="minorHAnsi"/>
        <w:sz w:val="20"/>
        <w:szCs w:val="20"/>
      </w:rPr>
      <w:fldChar w:fldCharType="begin"/>
    </w:r>
    <w:r w:rsidR="00EC7C11" w:rsidRPr="00AF6A68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AF6A68">
      <w:rPr>
        <w:rFonts w:asciiTheme="minorHAnsi" w:hAnsiTheme="minorHAnsi" w:cstheme="minorHAnsi"/>
        <w:sz w:val="20"/>
        <w:szCs w:val="20"/>
      </w:rPr>
      <w:fldChar w:fldCharType="separate"/>
    </w:r>
    <w:r w:rsidR="006F4DF5">
      <w:rPr>
        <w:rFonts w:asciiTheme="minorHAnsi" w:hAnsiTheme="minorHAnsi" w:cstheme="minorHAnsi"/>
        <w:noProof/>
        <w:sz w:val="20"/>
        <w:szCs w:val="20"/>
      </w:rPr>
      <w:t>2</w:t>
    </w:r>
    <w:r w:rsidR="00EC7C11" w:rsidRPr="00AF6A6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0B92" w14:textId="77777777" w:rsidR="00CF6AFC" w:rsidRDefault="00CF6AFC">
      <w:r>
        <w:separator/>
      </w:r>
    </w:p>
  </w:footnote>
  <w:footnote w:type="continuationSeparator" w:id="0">
    <w:p w14:paraId="5FDFF224" w14:textId="77777777" w:rsidR="00CF6AFC" w:rsidRDefault="00CF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1F3F98C" w14:textId="64C19549" w:rsidR="00514CD3" w:rsidRDefault="0078387C" w:rsidP="00C26090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88F6F8" w14:textId="77777777" w:rsidR="00422474" w:rsidRPr="00422474" w:rsidRDefault="00422474" w:rsidP="00422474">
    <w:pPr>
      <w:tabs>
        <w:tab w:val="num" w:pos="5103"/>
      </w:tabs>
      <w:ind w:left="4962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018"/>
    <w:multiLevelType w:val="hybridMultilevel"/>
    <w:tmpl w:val="66F084E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A4101"/>
    <w:multiLevelType w:val="hybridMultilevel"/>
    <w:tmpl w:val="6BBC9A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8097E">
      <w:numFmt w:val="bullet"/>
      <w:lvlText w:val="·"/>
      <w:lvlJc w:val="left"/>
      <w:pPr>
        <w:ind w:left="1440" w:hanging="360"/>
      </w:pPr>
      <w:rPr>
        <w:rFonts w:ascii="Comic Sans MS" w:eastAsia="Times New Roman" w:hAnsi="Comic Sans MS" w:cs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2FC5"/>
    <w:multiLevelType w:val="hybridMultilevel"/>
    <w:tmpl w:val="B1B4BA44"/>
    <w:lvl w:ilvl="0" w:tplc="040E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A47041F"/>
    <w:multiLevelType w:val="hybridMultilevel"/>
    <w:tmpl w:val="A49227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7043">
    <w:abstractNumId w:val="12"/>
  </w:num>
  <w:num w:numId="2" w16cid:durableId="619841692">
    <w:abstractNumId w:val="34"/>
  </w:num>
  <w:num w:numId="3" w16cid:durableId="902645520">
    <w:abstractNumId w:val="33"/>
  </w:num>
  <w:num w:numId="4" w16cid:durableId="1478254822">
    <w:abstractNumId w:val="28"/>
  </w:num>
  <w:num w:numId="5" w16cid:durableId="418254870">
    <w:abstractNumId w:val="24"/>
  </w:num>
  <w:num w:numId="6" w16cid:durableId="95565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538287">
    <w:abstractNumId w:val="1"/>
  </w:num>
  <w:num w:numId="8" w16cid:durableId="503859074">
    <w:abstractNumId w:val="18"/>
  </w:num>
  <w:num w:numId="9" w16cid:durableId="2082487292">
    <w:abstractNumId w:val="17"/>
  </w:num>
  <w:num w:numId="10" w16cid:durableId="814108572">
    <w:abstractNumId w:val="25"/>
  </w:num>
  <w:num w:numId="11" w16cid:durableId="283119825">
    <w:abstractNumId w:val="20"/>
  </w:num>
  <w:num w:numId="12" w16cid:durableId="1274825010">
    <w:abstractNumId w:val="15"/>
  </w:num>
  <w:num w:numId="13" w16cid:durableId="1128280740">
    <w:abstractNumId w:val="21"/>
  </w:num>
  <w:num w:numId="14" w16cid:durableId="1111516636">
    <w:abstractNumId w:val="31"/>
  </w:num>
  <w:num w:numId="15" w16cid:durableId="1398213081">
    <w:abstractNumId w:val="5"/>
  </w:num>
  <w:num w:numId="16" w16cid:durableId="276379500">
    <w:abstractNumId w:val="30"/>
  </w:num>
  <w:num w:numId="17" w16cid:durableId="1874731866">
    <w:abstractNumId w:val="26"/>
  </w:num>
  <w:num w:numId="18" w16cid:durableId="1031106260">
    <w:abstractNumId w:val="22"/>
  </w:num>
  <w:num w:numId="19" w16cid:durableId="1917978489">
    <w:abstractNumId w:val="6"/>
  </w:num>
  <w:num w:numId="20" w16cid:durableId="1915050155">
    <w:abstractNumId w:val="23"/>
  </w:num>
  <w:num w:numId="21" w16cid:durableId="549924545">
    <w:abstractNumId w:val="16"/>
  </w:num>
  <w:num w:numId="22" w16cid:durableId="883835130">
    <w:abstractNumId w:val="0"/>
  </w:num>
  <w:num w:numId="23" w16cid:durableId="891817899">
    <w:abstractNumId w:val="9"/>
  </w:num>
  <w:num w:numId="24" w16cid:durableId="682128319">
    <w:abstractNumId w:val="32"/>
  </w:num>
  <w:num w:numId="25" w16cid:durableId="1743411188">
    <w:abstractNumId w:val="19"/>
  </w:num>
  <w:num w:numId="26" w16cid:durableId="409498053">
    <w:abstractNumId w:val="14"/>
  </w:num>
  <w:num w:numId="27" w16cid:durableId="1115952238">
    <w:abstractNumId w:val="27"/>
  </w:num>
  <w:num w:numId="28" w16cid:durableId="1560050782">
    <w:abstractNumId w:val="10"/>
  </w:num>
  <w:num w:numId="29" w16cid:durableId="1493794383">
    <w:abstractNumId w:val="29"/>
  </w:num>
  <w:num w:numId="30" w16cid:durableId="394741566">
    <w:abstractNumId w:val="11"/>
  </w:num>
  <w:num w:numId="31" w16cid:durableId="701974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1321570">
    <w:abstractNumId w:val="3"/>
  </w:num>
  <w:num w:numId="33" w16cid:durableId="85663557">
    <w:abstractNumId w:val="8"/>
  </w:num>
  <w:num w:numId="34" w16cid:durableId="1028675311">
    <w:abstractNumId w:val="7"/>
  </w:num>
  <w:num w:numId="35" w16cid:durableId="1607157668">
    <w:abstractNumId w:val="13"/>
  </w:num>
  <w:num w:numId="36" w16cid:durableId="185029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B7C"/>
    <w:rsid w:val="00024BB3"/>
    <w:rsid w:val="0002617E"/>
    <w:rsid w:val="00026B37"/>
    <w:rsid w:val="00032A7A"/>
    <w:rsid w:val="0003596F"/>
    <w:rsid w:val="00040310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723B6"/>
    <w:rsid w:val="00074A1A"/>
    <w:rsid w:val="0008094F"/>
    <w:rsid w:val="00081401"/>
    <w:rsid w:val="00081AB4"/>
    <w:rsid w:val="0009663D"/>
    <w:rsid w:val="000971B9"/>
    <w:rsid w:val="000A1011"/>
    <w:rsid w:val="000A41DF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5554"/>
    <w:rsid w:val="000D6F64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4CA2"/>
    <w:rsid w:val="001A546E"/>
    <w:rsid w:val="001B28AC"/>
    <w:rsid w:val="001B4867"/>
    <w:rsid w:val="001B5125"/>
    <w:rsid w:val="001B56CF"/>
    <w:rsid w:val="001B7343"/>
    <w:rsid w:val="001C32DE"/>
    <w:rsid w:val="001C39EE"/>
    <w:rsid w:val="001C3D00"/>
    <w:rsid w:val="001C5497"/>
    <w:rsid w:val="001C77A9"/>
    <w:rsid w:val="001D27C9"/>
    <w:rsid w:val="001D5687"/>
    <w:rsid w:val="001D585D"/>
    <w:rsid w:val="001D7099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603D3"/>
    <w:rsid w:val="00262491"/>
    <w:rsid w:val="00266119"/>
    <w:rsid w:val="00272E18"/>
    <w:rsid w:val="00272F9F"/>
    <w:rsid w:val="00275F60"/>
    <w:rsid w:val="002777A9"/>
    <w:rsid w:val="00295274"/>
    <w:rsid w:val="002B01C5"/>
    <w:rsid w:val="002B11CA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1D4E"/>
    <w:rsid w:val="00353791"/>
    <w:rsid w:val="00356256"/>
    <w:rsid w:val="00356AAD"/>
    <w:rsid w:val="003617A6"/>
    <w:rsid w:val="00370DE4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7301"/>
    <w:rsid w:val="003C3BB6"/>
    <w:rsid w:val="003C590A"/>
    <w:rsid w:val="003D5E2C"/>
    <w:rsid w:val="003D628A"/>
    <w:rsid w:val="003E6075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474"/>
    <w:rsid w:val="00422960"/>
    <w:rsid w:val="00422AC6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48A7"/>
    <w:rsid w:val="00514CD3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56A20"/>
    <w:rsid w:val="00566E8E"/>
    <w:rsid w:val="005706E7"/>
    <w:rsid w:val="00572DFB"/>
    <w:rsid w:val="005874DA"/>
    <w:rsid w:val="005906A9"/>
    <w:rsid w:val="00597C07"/>
    <w:rsid w:val="005A1E42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31B8"/>
    <w:rsid w:val="005C4C88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072B"/>
    <w:rsid w:val="00601298"/>
    <w:rsid w:val="0061281E"/>
    <w:rsid w:val="0061287F"/>
    <w:rsid w:val="0061451D"/>
    <w:rsid w:val="00615D18"/>
    <w:rsid w:val="0062132A"/>
    <w:rsid w:val="006338D1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73A5"/>
    <w:rsid w:val="006B3669"/>
    <w:rsid w:val="006B5218"/>
    <w:rsid w:val="006C4BF3"/>
    <w:rsid w:val="006C4D12"/>
    <w:rsid w:val="006D0499"/>
    <w:rsid w:val="006D3B10"/>
    <w:rsid w:val="006D473D"/>
    <w:rsid w:val="006E593F"/>
    <w:rsid w:val="006F16E7"/>
    <w:rsid w:val="006F243E"/>
    <w:rsid w:val="006F47B7"/>
    <w:rsid w:val="006F4DF5"/>
    <w:rsid w:val="006F6316"/>
    <w:rsid w:val="00701E8C"/>
    <w:rsid w:val="007023CF"/>
    <w:rsid w:val="00706EBF"/>
    <w:rsid w:val="0072216F"/>
    <w:rsid w:val="007317E5"/>
    <w:rsid w:val="007326FF"/>
    <w:rsid w:val="00735E7C"/>
    <w:rsid w:val="00740456"/>
    <w:rsid w:val="0074524B"/>
    <w:rsid w:val="0074608E"/>
    <w:rsid w:val="007461B2"/>
    <w:rsid w:val="007523BB"/>
    <w:rsid w:val="0076626F"/>
    <w:rsid w:val="00766C2D"/>
    <w:rsid w:val="00767A28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A76"/>
    <w:rsid w:val="00815B8E"/>
    <w:rsid w:val="00822BA4"/>
    <w:rsid w:val="0082660D"/>
    <w:rsid w:val="008325C2"/>
    <w:rsid w:val="00834A26"/>
    <w:rsid w:val="008448BD"/>
    <w:rsid w:val="00845039"/>
    <w:rsid w:val="0085246A"/>
    <w:rsid w:val="0086265B"/>
    <w:rsid w:val="00864E23"/>
    <w:rsid w:val="00867A64"/>
    <w:rsid w:val="008728D0"/>
    <w:rsid w:val="00881253"/>
    <w:rsid w:val="008866B5"/>
    <w:rsid w:val="008871B6"/>
    <w:rsid w:val="008A0912"/>
    <w:rsid w:val="008A0BD9"/>
    <w:rsid w:val="008A0FF3"/>
    <w:rsid w:val="008A13D2"/>
    <w:rsid w:val="008A3E2B"/>
    <w:rsid w:val="008A5B97"/>
    <w:rsid w:val="008B0A63"/>
    <w:rsid w:val="008B4D9A"/>
    <w:rsid w:val="008B7A06"/>
    <w:rsid w:val="008C2778"/>
    <w:rsid w:val="008C2F8A"/>
    <w:rsid w:val="008C4D8C"/>
    <w:rsid w:val="008C522F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2EBD"/>
    <w:rsid w:val="00A93411"/>
    <w:rsid w:val="00AA011E"/>
    <w:rsid w:val="00AA1022"/>
    <w:rsid w:val="00AA75F5"/>
    <w:rsid w:val="00AB5058"/>
    <w:rsid w:val="00AB6C0C"/>
    <w:rsid w:val="00AB774E"/>
    <w:rsid w:val="00AB7B31"/>
    <w:rsid w:val="00AC09BA"/>
    <w:rsid w:val="00AC4F87"/>
    <w:rsid w:val="00AC612D"/>
    <w:rsid w:val="00AD08CD"/>
    <w:rsid w:val="00AD607A"/>
    <w:rsid w:val="00AE14C5"/>
    <w:rsid w:val="00AE29F2"/>
    <w:rsid w:val="00AE3FDB"/>
    <w:rsid w:val="00AF29B8"/>
    <w:rsid w:val="00AF5A1B"/>
    <w:rsid w:val="00AF6A68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42AE"/>
    <w:rsid w:val="00B84758"/>
    <w:rsid w:val="00B86E68"/>
    <w:rsid w:val="00B909E2"/>
    <w:rsid w:val="00B92A57"/>
    <w:rsid w:val="00B97EF8"/>
    <w:rsid w:val="00BA0A3A"/>
    <w:rsid w:val="00BA194D"/>
    <w:rsid w:val="00BA3115"/>
    <w:rsid w:val="00BA710A"/>
    <w:rsid w:val="00BB40D1"/>
    <w:rsid w:val="00BC46F6"/>
    <w:rsid w:val="00BC5C16"/>
    <w:rsid w:val="00BD28A4"/>
    <w:rsid w:val="00BD2F61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430F0"/>
    <w:rsid w:val="00C43CC0"/>
    <w:rsid w:val="00C451F6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6FDB"/>
    <w:rsid w:val="00CC08CC"/>
    <w:rsid w:val="00CC7F63"/>
    <w:rsid w:val="00CE3458"/>
    <w:rsid w:val="00CE38D5"/>
    <w:rsid w:val="00CE49FD"/>
    <w:rsid w:val="00CF6AFC"/>
    <w:rsid w:val="00D00B48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7DE8"/>
    <w:rsid w:val="00DB4640"/>
    <w:rsid w:val="00DB46AB"/>
    <w:rsid w:val="00DC086D"/>
    <w:rsid w:val="00DC221E"/>
    <w:rsid w:val="00DC39AB"/>
    <w:rsid w:val="00DC4B67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154BB"/>
    <w:rsid w:val="00E20A3F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72337"/>
    <w:rsid w:val="00F73C9A"/>
    <w:rsid w:val="00F76AE6"/>
    <w:rsid w:val="00F779F3"/>
    <w:rsid w:val="00F80C2C"/>
    <w:rsid w:val="00F86AAB"/>
    <w:rsid w:val="00FA2597"/>
    <w:rsid w:val="00FA32F1"/>
    <w:rsid w:val="00FA5916"/>
    <w:rsid w:val="00FB1177"/>
    <w:rsid w:val="00FB27CF"/>
    <w:rsid w:val="00FB28F0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link w:val="ListaszerbekezdsChar"/>
    <w:uiPriority w:val="1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NormlWeb">
    <w:name w:val="Normal (Web)"/>
    <w:basedOn w:val="Norml"/>
    <w:uiPriority w:val="99"/>
    <w:rsid w:val="00422AC6"/>
    <w:pPr>
      <w:spacing w:before="100" w:after="100"/>
    </w:pPr>
    <w:rPr>
      <w:szCs w:val="20"/>
    </w:rPr>
  </w:style>
  <w:style w:type="character" w:customStyle="1" w:styleId="ListaszerbekezdsChar">
    <w:name w:val="Listaszerű bekezdés Char"/>
    <w:basedOn w:val="Bekezdsalapbettpusa"/>
    <w:link w:val="Listaszerbekezds"/>
    <w:uiPriority w:val="1"/>
    <w:locked/>
    <w:rsid w:val="00422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6682-4AD5-40D3-911B-A3FA6E21C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Sütő-Komláti Gyöngyvér</cp:lastModifiedBy>
  <cp:revision>4</cp:revision>
  <cp:lastPrinted>2022-11-28T10:33:00Z</cp:lastPrinted>
  <dcterms:created xsi:type="dcterms:W3CDTF">2023-01-11T13:49:00Z</dcterms:created>
  <dcterms:modified xsi:type="dcterms:W3CDTF">2023-01-12T07:37:00Z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