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84D">
        <w:rPr>
          <w:rFonts w:asciiTheme="minorHAnsi" w:hAnsiTheme="minorHAnsi" w:cstheme="minorHAnsi"/>
          <w:b/>
          <w:sz w:val="22"/>
          <w:szCs w:val="22"/>
        </w:rPr>
        <w:t>december 7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04F32" w:rsidRPr="00F708D8" w:rsidRDefault="00704F32" w:rsidP="00704F3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704F32" w:rsidRDefault="00704F32" w:rsidP="00704F3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704F32" w:rsidRPr="00F708D8" w:rsidRDefault="00704F32" w:rsidP="00704F3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704F32" w:rsidRPr="000310AF" w:rsidRDefault="00704F32" w:rsidP="00704F3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háziorvosi praxissal kapcsolatos döntés meghozatalára</w:t>
      </w:r>
      <w:r w:rsidRPr="000310AF">
        <w:rPr>
          <w:rFonts w:ascii="Calibri" w:hAnsi="Calibri" w:cs="Calibri"/>
          <w:sz w:val="22"/>
          <w:szCs w:val="22"/>
        </w:rPr>
        <w:t>” című előterjesztést megtárgy</w:t>
      </w:r>
      <w:r>
        <w:rPr>
          <w:rFonts w:ascii="Calibri" w:hAnsi="Calibri" w:cs="Calibri"/>
          <w:sz w:val="22"/>
          <w:szCs w:val="22"/>
        </w:rPr>
        <w:t>alta, és a határozati javaslatot</w:t>
      </w:r>
      <w:r w:rsidRPr="000310AF">
        <w:rPr>
          <w:rFonts w:ascii="Calibri" w:hAnsi="Calibri" w:cs="Calibri"/>
          <w:sz w:val="22"/>
          <w:szCs w:val="22"/>
        </w:rPr>
        <w:t xml:space="preserve"> elfogadásra javasolja a Közgyűlésnek.</w:t>
      </w:r>
    </w:p>
    <w:p w:rsidR="00704F32" w:rsidRPr="000310AF" w:rsidRDefault="00704F32" w:rsidP="00704F32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704F32" w:rsidRPr="000310AF" w:rsidRDefault="00704F32" w:rsidP="00704F32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310AF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704F32" w:rsidRPr="000310AF" w:rsidRDefault="00704F32" w:rsidP="00704F32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704F32" w:rsidRPr="000310AF" w:rsidRDefault="00704F32" w:rsidP="00704F32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704F32" w:rsidRPr="000310AF" w:rsidRDefault="00704F32" w:rsidP="00704F32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704F32" w:rsidRDefault="00704F32" w:rsidP="00704F32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310A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2022. 12. 08.</w:t>
      </w:r>
      <w:r w:rsidRPr="000310AF">
        <w:rPr>
          <w:rFonts w:ascii="Calibri" w:hAnsi="Calibri" w:cs="Calibri"/>
          <w:sz w:val="22"/>
          <w:szCs w:val="22"/>
        </w:rPr>
        <w:t xml:space="preserve"> </w:t>
      </w: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04F32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0321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120</cp:revision>
  <cp:lastPrinted>2017-02-02T08:58:00Z</cp:lastPrinted>
  <dcterms:created xsi:type="dcterms:W3CDTF">2016-01-27T17:11:00Z</dcterms:created>
  <dcterms:modified xsi:type="dcterms:W3CDTF">2023-01-16T14:04:00Z</dcterms:modified>
</cp:coreProperties>
</file>