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206E0D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6E0D">
        <w:rPr>
          <w:rFonts w:asciiTheme="minorHAnsi" w:hAnsiTheme="minorHAnsi" w:cstheme="minorHAnsi"/>
          <w:b/>
          <w:sz w:val="22"/>
          <w:szCs w:val="22"/>
        </w:rPr>
        <w:t>Kivonat az Egészségügyi Szakmai Bizottság</w:t>
      </w:r>
    </w:p>
    <w:p w:rsidR="00687DE6" w:rsidRPr="00206E0D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06E0D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0E7043" w:rsidRPr="00206E0D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206E0D">
        <w:rPr>
          <w:rFonts w:asciiTheme="minorHAnsi" w:hAnsiTheme="minorHAnsi" w:cstheme="minorHAnsi"/>
          <w:b/>
          <w:sz w:val="22"/>
          <w:szCs w:val="22"/>
        </w:rPr>
        <w:t>2</w:t>
      </w:r>
      <w:r w:rsidRPr="00206E0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A1396" w:rsidRPr="00206E0D">
        <w:rPr>
          <w:rFonts w:asciiTheme="minorHAnsi" w:hAnsiTheme="minorHAnsi" w:cstheme="minorHAnsi"/>
          <w:b/>
          <w:sz w:val="22"/>
          <w:szCs w:val="22"/>
        </w:rPr>
        <w:t>szeptember 28</w:t>
      </w:r>
      <w:r w:rsidRPr="00206E0D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206E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206E0D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206E0D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206E0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206E0D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06E0D" w:rsidRPr="00206E0D" w:rsidRDefault="00206E0D" w:rsidP="00206E0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206E0D">
        <w:rPr>
          <w:rFonts w:asciiTheme="minorHAnsi" w:hAnsiTheme="minorHAnsi" w:cstheme="minorHAnsi"/>
          <w:sz w:val="22"/>
          <w:szCs w:val="22"/>
        </w:rPr>
        <w:t>Az Egészségügyi Szakmai Bizottság 7 igen szavazattal, 4 tartózkodással, ellenszavazat nélkül az alábbi határozatot hozta:</w:t>
      </w:r>
    </w:p>
    <w:p w:rsidR="00206E0D" w:rsidRPr="00206E0D" w:rsidRDefault="00206E0D" w:rsidP="00206E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6E0D" w:rsidRPr="00206E0D" w:rsidRDefault="00206E0D" w:rsidP="00206E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6E0D">
        <w:rPr>
          <w:rFonts w:asciiTheme="minorHAnsi" w:hAnsiTheme="minorHAnsi" w:cstheme="minorHAnsi"/>
          <w:b/>
          <w:sz w:val="22"/>
          <w:szCs w:val="22"/>
          <w:u w:val="single"/>
        </w:rPr>
        <w:t xml:space="preserve">31/2022. (IX.28.) </w:t>
      </w:r>
      <w:proofErr w:type="spellStart"/>
      <w:r w:rsidRPr="00206E0D">
        <w:rPr>
          <w:rFonts w:asciiTheme="minorHAnsi" w:hAnsiTheme="minorHAnsi" w:cstheme="minorHAnsi"/>
          <w:b/>
          <w:sz w:val="22"/>
          <w:szCs w:val="22"/>
          <w:u w:val="single"/>
        </w:rPr>
        <w:t>ESzB</w:t>
      </w:r>
      <w:proofErr w:type="spellEnd"/>
      <w:r w:rsidRPr="00206E0D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:rsidR="00206E0D" w:rsidRPr="00206E0D" w:rsidRDefault="00206E0D" w:rsidP="00206E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6E0D" w:rsidRPr="00206E0D" w:rsidRDefault="00206E0D" w:rsidP="00206E0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206E0D">
        <w:rPr>
          <w:rFonts w:asciiTheme="minorHAnsi" w:hAnsiTheme="minorHAnsi" w:cstheme="minorHAnsi"/>
          <w:sz w:val="22"/>
          <w:szCs w:val="22"/>
        </w:rPr>
        <w:t>Az Egészségügyi Szakmai Bizottság a „Javaslat takarékossági program megvalósítására” című előterjesztést megtárgyalta, és a határozati javaslatokat elfogadásra javasolja a Közgyűlésnek.</w:t>
      </w:r>
    </w:p>
    <w:p w:rsidR="00206E0D" w:rsidRPr="00206E0D" w:rsidRDefault="00206E0D" w:rsidP="00206E0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206E0D" w:rsidRPr="00206E0D" w:rsidRDefault="00206E0D" w:rsidP="00206E0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06E0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06E0D">
        <w:rPr>
          <w:rFonts w:asciiTheme="minorHAnsi" w:hAnsiTheme="minorHAnsi" w:cstheme="minorHAnsi"/>
          <w:sz w:val="22"/>
          <w:szCs w:val="22"/>
        </w:rPr>
        <w:tab/>
        <w:t xml:space="preserve">Dr. Kecskés László, az Egészségügyi Szakmai Bizottság elnöke </w:t>
      </w:r>
    </w:p>
    <w:p w:rsidR="00206E0D" w:rsidRPr="00206E0D" w:rsidRDefault="00206E0D" w:rsidP="00206E0D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06E0D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:rsidR="00206E0D" w:rsidRPr="00206E0D" w:rsidRDefault="00206E0D" w:rsidP="00206E0D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06E0D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:rsidR="00206E0D" w:rsidRPr="00206E0D" w:rsidRDefault="00206E0D" w:rsidP="00206E0D">
      <w:pPr>
        <w:tabs>
          <w:tab w:val="left" w:pos="1418"/>
        </w:tabs>
        <w:ind w:left="1416"/>
        <w:rPr>
          <w:rFonts w:asciiTheme="minorHAnsi" w:hAnsiTheme="minorHAnsi" w:cstheme="minorHAnsi"/>
          <w:b/>
          <w:sz w:val="22"/>
          <w:szCs w:val="22"/>
        </w:rPr>
      </w:pPr>
    </w:p>
    <w:p w:rsidR="00787BD3" w:rsidRPr="00206E0D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206E0D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206E0D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206E0D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206E0D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06E0D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206E0D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206E0D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206E0D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206E0D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206E0D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206E0D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06E0D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117</cp:revision>
  <cp:lastPrinted>2017-02-02T08:58:00Z</cp:lastPrinted>
  <dcterms:created xsi:type="dcterms:W3CDTF">2016-01-27T17:11:00Z</dcterms:created>
  <dcterms:modified xsi:type="dcterms:W3CDTF">2022-10-03T07:37:00Z</dcterms:modified>
</cp:coreProperties>
</file>