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213A7C62" w:rsidR="00204F61" w:rsidRDefault="00204F61" w:rsidP="00204F6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</w:t>
      </w:r>
      <w:r>
        <w:rPr>
          <w:b/>
          <w:sz w:val="28"/>
          <w:szCs w:val="28"/>
        </w:rPr>
        <w:t>022</w:t>
      </w:r>
      <w:r w:rsidR="00E4349B">
        <w:rPr>
          <w:b/>
          <w:sz w:val="28"/>
          <w:szCs w:val="28"/>
        </w:rPr>
        <w:t>. szeptember 27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5CF52E80" w14:textId="4A74A397" w:rsidR="00250618" w:rsidRDefault="00250618"/>
    <w:p w14:paraId="0AAE2285" w14:textId="77777777" w:rsidR="001045E0" w:rsidRDefault="001045E0" w:rsidP="001045E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58/2022. (IX.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56EF4BF" w14:textId="77777777" w:rsidR="001045E0" w:rsidRDefault="001045E0" w:rsidP="001045E0"/>
    <w:p w14:paraId="1CB03894" w14:textId="77777777" w:rsidR="001045E0" w:rsidRDefault="001045E0" w:rsidP="001045E0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0C5A4B82" w14:textId="77777777" w:rsidR="001045E0" w:rsidRPr="000F6BFC" w:rsidRDefault="001045E0" w:rsidP="001045E0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7F0F77BD" w14:textId="77777777" w:rsidR="001045E0" w:rsidRDefault="001045E0" w:rsidP="001045E0"/>
    <w:p w14:paraId="0F7192BC" w14:textId="77777777" w:rsidR="001045E0" w:rsidRPr="0061117E" w:rsidRDefault="001045E0" w:rsidP="001045E0">
      <w:pPr>
        <w:ind w:left="705" w:hanging="705"/>
        <w:jc w:val="both"/>
        <w:rPr>
          <w:b/>
          <w:bCs w:val="0"/>
        </w:rPr>
      </w:pPr>
      <w:r>
        <w:rPr>
          <w:b/>
          <w:bCs w:val="0"/>
        </w:rPr>
        <w:t>1</w:t>
      </w:r>
      <w:r w:rsidRPr="0061117E">
        <w:rPr>
          <w:b/>
          <w:bCs w:val="0"/>
        </w:rPr>
        <w:t xml:space="preserve">./ </w:t>
      </w:r>
      <w:r w:rsidRPr="0061117E">
        <w:rPr>
          <w:b/>
          <w:bCs w:val="0"/>
        </w:rPr>
        <w:tab/>
        <w:t xml:space="preserve">Javaslat takarékossági program megvalósítására  </w:t>
      </w:r>
    </w:p>
    <w:p w14:paraId="1317008E" w14:textId="77777777" w:rsidR="001045E0" w:rsidRDefault="001045E0" w:rsidP="001045E0">
      <w:pPr>
        <w:ind w:left="705" w:hanging="705"/>
        <w:jc w:val="both"/>
      </w:pPr>
      <w:r>
        <w:tab/>
      </w:r>
    </w:p>
    <w:p w14:paraId="747CFB49" w14:textId="77777777" w:rsidR="001045E0" w:rsidRDefault="001045E0" w:rsidP="001045E0">
      <w:pPr>
        <w:ind w:left="705"/>
        <w:jc w:val="both"/>
        <w:rPr>
          <w:i/>
          <w:sz w:val="18"/>
          <w:szCs w:val="18"/>
        </w:rPr>
      </w:pPr>
      <w:r w:rsidRPr="00777661">
        <w:rPr>
          <w:b/>
          <w:bCs w:val="0"/>
          <w:u w:val="single"/>
        </w:rPr>
        <w:t>Előadó:</w:t>
      </w:r>
      <w:r>
        <w:t xml:space="preserve"> </w:t>
      </w:r>
      <w:r>
        <w:tab/>
        <w:t>Dr. Károlyi Ákos jegyző</w:t>
      </w:r>
    </w:p>
    <w:p w14:paraId="79C10618" w14:textId="77777777" w:rsidR="001045E0" w:rsidRDefault="001045E0" w:rsidP="001045E0">
      <w:pPr>
        <w:ind w:left="705" w:hanging="705"/>
        <w:jc w:val="both"/>
        <w:rPr>
          <w:b/>
          <w:bCs w:val="0"/>
        </w:rPr>
      </w:pPr>
    </w:p>
    <w:p w14:paraId="7D13BA2E" w14:textId="77777777" w:rsidR="001045E0" w:rsidRPr="00990D1A" w:rsidRDefault="001045E0" w:rsidP="001045E0">
      <w:pPr>
        <w:ind w:left="705" w:hanging="705"/>
        <w:jc w:val="both"/>
        <w:rPr>
          <w:b/>
          <w:bCs w:val="0"/>
          <w:i/>
          <w:iCs/>
          <w:sz w:val="20"/>
          <w:szCs w:val="20"/>
        </w:rPr>
      </w:pPr>
      <w:r>
        <w:rPr>
          <w:b/>
          <w:bCs w:val="0"/>
        </w:rPr>
        <w:t>2</w:t>
      </w:r>
      <w:r w:rsidRPr="00400100">
        <w:rPr>
          <w:b/>
          <w:bCs w:val="0"/>
        </w:rPr>
        <w:t>./</w:t>
      </w:r>
      <w:r w:rsidRPr="00400100">
        <w:rPr>
          <w:b/>
          <w:bCs w:val="0"/>
        </w:rPr>
        <w:tab/>
        <w:t xml:space="preserve">Javaslat Szombathely Megyei Jogú Város Önkormányzata 2022. évi költségvetéséről szóló 2/2022. (III.1.) önkormányzati rendelet II. számú módosításának megalkotására és a kapcsolódó döntés meghozatalára </w:t>
      </w:r>
    </w:p>
    <w:p w14:paraId="78DA7377" w14:textId="77777777" w:rsidR="001045E0" w:rsidRPr="00595B90" w:rsidRDefault="001045E0" w:rsidP="001045E0">
      <w:pPr>
        <w:ind w:left="705" w:hanging="525"/>
        <w:jc w:val="both"/>
        <w:rPr>
          <w:bCs w:val="0"/>
        </w:rPr>
      </w:pPr>
      <w:r>
        <w:rPr>
          <w:bCs w:val="0"/>
          <w:sz w:val="16"/>
          <w:szCs w:val="16"/>
        </w:rPr>
        <w:tab/>
      </w:r>
    </w:p>
    <w:p w14:paraId="6F8C86B3" w14:textId="77777777" w:rsidR="001045E0" w:rsidRPr="00F14B02" w:rsidRDefault="001045E0" w:rsidP="001045E0">
      <w:pPr>
        <w:ind w:left="705"/>
        <w:jc w:val="both"/>
        <w:rPr>
          <w:bCs w:val="0"/>
          <w:sz w:val="16"/>
          <w:szCs w:val="16"/>
        </w:rPr>
      </w:pPr>
      <w:r w:rsidRPr="00F14B02">
        <w:rPr>
          <w:b/>
          <w:bCs w:val="0"/>
          <w:u w:val="single"/>
        </w:rPr>
        <w:t>Előadó:</w:t>
      </w:r>
      <w:r>
        <w:rPr>
          <w:bCs w:val="0"/>
        </w:rPr>
        <w:tab/>
        <w:t>Stéger Gábor, a Közgazdasági és Adó Osztály vezetője</w:t>
      </w:r>
    </w:p>
    <w:p w14:paraId="7D188592" w14:textId="77777777" w:rsidR="001045E0" w:rsidRDefault="001045E0" w:rsidP="001045E0">
      <w:pPr>
        <w:tabs>
          <w:tab w:val="left" w:pos="-900"/>
          <w:tab w:val="left" w:pos="-720"/>
          <w:tab w:val="left" w:pos="2340"/>
        </w:tabs>
        <w:ind w:firstLine="705"/>
        <w:jc w:val="both"/>
      </w:pPr>
      <w:r w:rsidRPr="00F14B02">
        <w:rPr>
          <w:b/>
          <w:u w:val="single"/>
        </w:rPr>
        <w:t>Meghívott:</w:t>
      </w:r>
      <w:r w:rsidRPr="00F14B02">
        <w:rPr>
          <w:b/>
        </w:rPr>
        <w:t xml:space="preserve">   </w:t>
      </w:r>
      <w:r w:rsidRPr="00F14B02">
        <w:t>Gáspárné Farkas Ágota könyvvizsgáló</w:t>
      </w:r>
    </w:p>
    <w:p w14:paraId="30C93EAE" w14:textId="77777777" w:rsidR="001045E0" w:rsidRDefault="001045E0" w:rsidP="001045E0"/>
    <w:p w14:paraId="61D24F46" w14:textId="77777777" w:rsidR="001045E0" w:rsidRPr="0061117E" w:rsidRDefault="001045E0" w:rsidP="001045E0">
      <w:pPr>
        <w:ind w:left="705" w:hanging="705"/>
        <w:jc w:val="both"/>
        <w:rPr>
          <w:b/>
          <w:bCs w:val="0"/>
        </w:rPr>
      </w:pPr>
      <w:r w:rsidRPr="000013BB">
        <w:rPr>
          <w:b/>
          <w:bCs w:val="0"/>
          <w:u w:val="single"/>
        </w:rPr>
        <w:t>1./ napirendi pont:</w:t>
      </w:r>
      <w:r>
        <w:rPr>
          <w:b/>
          <w:bCs w:val="0"/>
        </w:rPr>
        <w:t xml:space="preserve"> </w:t>
      </w:r>
      <w:r w:rsidRPr="0061117E">
        <w:rPr>
          <w:b/>
          <w:bCs w:val="0"/>
        </w:rPr>
        <w:t xml:space="preserve">Javaslat takarékossági program megvalósítására  </w:t>
      </w:r>
    </w:p>
    <w:p w14:paraId="5C38125C" w14:textId="77777777" w:rsidR="001045E0" w:rsidRDefault="001045E0" w:rsidP="001045E0">
      <w:pPr>
        <w:ind w:left="705" w:hanging="705"/>
        <w:jc w:val="both"/>
      </w:pPr>
    </w:p>
    <w:p w14:paraId="5D670F01" w14:textId="77777777" w:rsidR="001045E0" w:rsidRDefault="001045E0" w:rsidP="001045E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59/2022. (IX.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5B7827D" w14:textId="77777777" w:rsidR="001045E0" w:rsidRPr="00754959" w:rsidRDefault="001045E0" w:rsidP="001045E0">
      <w:pPr>
        <w:jc w:val="both"/>
        <w:rPr>
          <w:bCs w:val="0"/>
          <w:iCs/>
        </w:rPr>
      </w:pPr>
    </w:p>
    <w:p w14:paraId="7C15C92D" w14:textId="77777777" w:rsidR="001045E0" w:rsidRPr="00BF776D" w:rsidRDefault="001045E0" w:rsidP="001045E0">
      <w:pPr>
        <w:jc w:val="both"/>
      </w:pPr>
      <w:r w:rsidRPr="007D35C9">
        <w:rPr>
          <w:iCs/>
        </w:rPr>
        <w:t>A Költségvetési Ellenőrző Szakmai Bizottság a „</w:t>
      </w:r>
      <w:r w:rsidRPr="00BF776D">
        <w:t>Javaslat takarékossági program megvalósítására” című előterjesztést megtárgyalta, és az előterjesztésben bemutatott valamennyi intézkedés azonnali végrehajtásának elrendeléséről szóló I. határozati javaslatot az előterjesztésben foglaltak szerint javasolja a Közgyűlésnek elfogadásra.</w:t>
      </w:r>
    </w:p>
    <w:p w14:paraId="6AD3C665" w14:textId="77777777" w:rsidR="001045E0" w:rsidRPr="00BF776D" w:rsidRDefault="001045E0" w:rsidP="001045E0">
      <w:pPr>
        <w:tabs>
          <w:tab w:val="left" w:pos="709"/>
        </w:tabs>
        <w:jc w:val="both"/>
      </w:pPr>
    </w:p>
    <w:p w14:paraId="596F050E" w14:textId="77777777" w:rsidR="001045E0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1321C760" w14:textId="77777777" w:rsidR="001045E0" w:rsidRPr="00884C28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szeptember 29.</w:t>
      </w:r>
    </w:p>
    <w:p w14:paraId="160DDD48" w14:textId="77777777" w:rsidR="001045E0" w:rsidRDefault="001045E0" w:rsidP="001045E0">
      <w:pPr>
        <w:jc w:val="center"/>
        <w:rPr>
          <w:b/>
          <w:u w:val="single"/>
        </w:rPr>
      </w:pPr>
    </w:p>
    <w:p w14:paraId="3F7C754F" w14:textId="336DCAE7" w:rsidR="001045E0" w:rsidRDefault="001045E0" w:rsidP="001045E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60/2022. (IX.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4AD3F2D" w14:textId="77777777" w:rsidR="001045E0" w:rsidRPr="00754959" w:rsidRDefault="001045E0" w:rsidP="001045E0">
      <w:pPr>
        <w:jc w:val="both"/>
        <w:rPr>
          <w:bCs w:val="0"/>
          <w:iCs/>
        </w:rPr>
      </w:pPr>
    </w:p>
    <w:p w14:paraId="255D7545" w14:textId="77777777" w:rsidR="001045E0" w:rsidRPr="00BF776D" w:rsidRDefault="001045E0" w:rsidP="001045E0">
      <w:pPr>
        <w:jc w:val="both"/>
      </w:pPr>
      <w:r w:rsidRPr="00BF776D">
        <w:rPr>
          <w:iCs/>
        </w:rPr>
        <w:t>A Költségvetési Ellenőrző Szakmai Bizottság a „</w:t>
      </w:r>
      <w:r w:rsidRPr="00BF776D">
        <w:t xml:space="preserve">Javaslat takarékossági program megvalósítására” című előterjesztést megtárgyalta, és a 2023. január 1. és 2023. december 31. közötti időszak közvilágítása tekintetében az </w:t>
      </w:r>
      <w:proofErr w:type="spellStart"/>
      <w:r w:rsidRPr="00BF776D">
        <w:t>Audax</w:t>
      </w:r>
      <w:proofErr w:type="spellEnd"/>
      <w:r w:rsidRPr="00BF776D">
        <w:t xml:space="preserve"> Kft. ajánlatában foglaltak elfogadásáról szóló II. határozati javaslatot az előterjesztésben foglaltak szerint javasolja a Közgyűlésnek elfogadásra.</w:t>
      </w:r>
    </w:p>
    <w:p w14:paraId="0D689C54" w14:textId="77777777" w:rsidR="001045E0" w:rsidRPr="007D35C9" w:rsidRDefault="001045E0" w:rsidP="001045E0">
      <w:pPr>
        <w:tabs>
          <w:tab w:val="left" w:pos="709"/>
        </w:tabs>
        <w:jc w:val="both"/>
      </w:pPr>
    </w:p>
    <w:p w14:paraId="01420834" w14:textId="77777777" w:rsidR="001045E0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5D416385" w14:textId="77777777" w:rsidR="001045E0" w:rsidRPr="00884C28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szeptember 29.</w:t>
      </w:r>
    </w:p>
    <w:p w14:paraId="3093BABD" w14:textId="2CEEDE93" w:rsidR="001045E0" w:rsidRDefault="001045E0" w:rsidP="001045E0">
      <w:pPr>
        <w:ind w:left="705" w:hanging="705"/>
        <w:jc w:val="both"/>
      </w:pPr>
    </w:p>
    <w:p w14:paraId="62DD6D34" w14:textId="63B34422" w:rsidR="001045E0" w:rsidRDefault="001045E0" w:rsidP="001045E0">
      <w:pPr>
        <w:ind w:left="705" w:hanging="705"/>
        <w:jc w:val="both"/>
      </w:pPr>
    </w:p>
    <w:p w14:paraId="6F49C595" w14:textId="7C2DE148" w:rsidR="001045E0" w:rsidRDefault="001045E0" w:rsidP="001045E0">
      <w:pPr>
        <w:ind w:left="705" w:hanging="705"/>
        <w:jc w:val="both"/>
      </w:pPr>
    </w:p>
    <w:p w14:paraId="0728869D" w14:textId="38C0E776" w:rsidR="001045E0" w:rsidRDefault="001045E0" w:rsidP="001045E0">
      <w:pPr>
        <w:ind w:left="705" w:hanging="705"/>
        <w:jc w:val="both"/>
      </w:pPr>
    </w:p>
    <w:p w14:paraId="5B7C7D12" w14:textId="51D70842" w:rsidR="001045E0" w:rsidRDefault="001045E0" w:rsidP="001045E0">
      <w:pPr>
        <w:ind w:left="705" w:hanging="705"/>
        <w:jc w:val="both"/>
      </w:pPr>
    </w:p>
    <w:p w14:paraId="4164BB52" w14:textId="50730F7B" w:rsidR="001045E0" w:rsidRDefault="001045E0" w:rsidP="001045E0">
      <w:pPr>
        <w:ind w:left="705" w:hanging="705"/>
        <w:jc w:val="both"/>
      </w:pPr>
    </w:p>
    <w:p w14:paraId="6925C197" w14:textId="6880AAE0" w:rsidR="001045E0" w:rsidRDefault="001045E0" w:rsidP="001045E0">
      <w:pPr>
        <w:ind w:left="705" w:hanging="705"/>
        <w:jc w:val="both"/>
      </w:pPr>
    </w:p>
    <w:p w14:paraId="2B28383B" w14:textId="77777777" w:rsidR="001045E0" w:rsidRDefault="001045E0" w:rsidP="001045E0">
      <w:pPr>
        <w:ind w:left="705" w:hanging="705"/>
        <w:jc w:val="both"/>
      </w:pPr>
    </w:p>
    <w:p w14:paraId="2E6FA64C" w14:textId="77777777" w:rsidR="001045E0" w:rsidRDefault="001045E0" w:rsidP="001045E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lastRenderedPageBreak/>
        <w:t xml:space="preserve">61/2022. (IX.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C4B8FF3" w14:textId="77777777" w:rsidR="001045E0" w:rsidRPr="00754959" w:rsidRDefault="001045E0" w:rsidP="001045E0">
      <w:pPr>
        <w:jc w:val="both"/>
        <w:rPr>
          <w:bCs w:val="0"/>
          <w:iCs/>
        </w:rPr>
      </w:pPr>
    </w:p>
    <w:p w14:paraId="49DE04B0" w14:textId="77777777" w:rsidR="001045E0" w:rsidRPr="00BF776D" w:rsidRDefault="001045E0" w:rsidP="001045E0">
      <w:pPr>
        <w:jc w:val="both"/>
      </w:pPr>
      <w:r w:rsidRPr="00BF776D">
        <w:rPr>
          <w:iCs/>
        </w:rPr>
        <w:t>A Költségvetési Ellenőrző Szakmai Bizottság a „</w:t>
      </w:r>
      <w:r w:rsidRPr="00BF776D">
        <w:t>Javaslat takarékossági program megvalósítására” című előterjesztést megtárgyalta, és a Szombathelyi Köznevelési GAMESZ és a Szombathelyi Sportközpont és Sportiskola Nonprofit Kft. gázbeszerzéséről szóló tájékoztatás tudomásulvételéről szóló, az ülésen kiosztott III. határozati javaslatot a Közgyűlésnek elfogadásra javasolja.</w:t>
      </w:r>
    </w:p>
    <w:p w14:paraId="6566C29B" w14:textId="77777777" w:rsidR="001045E0" w:rsidRPr="007D35C9" w:rsidRDefault="001045E0" w:rsidP="001045E0">
      <w:pPr>
        <w:tabs>
          <w:tab w:val="left" w:pos="709"/>
        </w:tabs>
        <w:jc w:val="both"/>
      </w:pPr>
    </w:p>
    <w:p w14:paraId="32449903" w14:textId="77777777" w:rsidR="001045E0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0CAEE6BA" w14:textId="77777777" w:rsidR="001045E0" w:rsidRPr="00884C28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szeptember 29.</w:t>
      </w:r>
    </w:p>
    <w:p w14:paraId="2CD630DB" w14:textId="77777777" w:rsidR="001045E0" w:rsidRDefault="001045E0" w:rsidP="001045E0">
      <w:pPr>
        <w:ind w:left="705" w:hanging="705"/>
        <w:jc w:val="both"/>
      </w:pPr>
    </w:p>
    <w:p w14:paraId="2082A05B" w14:textId="77777777" w:rsidR="001045E0" w:rsidRPr="00990D1A" w:rsidRDefault="001045E0" w:rsidP="001045E0">
      <w:pPr>
        <w:ind w:left="705" w:hanging="705"/>
        <w:jc w:val="both"/>
        <w:rPr>
          <w:b/>
          <w:bCs w:val="0"/>
          <w:i/>
          <w:iCs/>
          <w:sz w:val="20"/>
          <w:szCs w:val="20"/>
        </w:rPr>
      </w:pPr>
      <w:r w:rsidRPr="000013BB">
        <w:rPr>
          <w:b/>
          <w:bCs w:val="0"/>
          <w:u w:val="single"/>
        </w:rPr>
        <w:t>2./ napirendi pont:</w:t>
      </w:r>
      <w:r>
        <w:rPr>
          <w:b/>
          <w:bCs w:val="0"/>
        </w:rPr>
        <w:t xml:space="preserve"> </w:t>
      </w:r>
      <w:r w:rsidRPr="00400100">
        <w:rPr>
          <w:b/>
          <w:bCs w:val="0"/>
        </w:rPr>
        <w:t xml:space="preserve">Javaslat Szombathely Megyei Jogú Város Önkormányzata 2022. évi költségvetéséről szóló 2/2022. (III.1.) önkormányzati rendelet II. számú módosításának megalkotására és a kapcsolódó döntés meghozatalára </w:t>
      </w:r>
    </w:p>
    <w:p w14:paraId="4E4E825F" w14:textId="77777777" w:rsidR="001045E0" w:rsidRDefault="001045E0" w:rsidP="001045E0"/>
    <w:p w14:paraId="0CB987E7" w14:textId="77777777" w:rsidR="001045E0" w:rsidRDefault="001045E0" w:rsidP="001045E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62/2022. (IX.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49F6B61" w14:textId="77777777" w:rsidR="001045E0" w:rsidRPr="00754959" w:rsidRDefault="001045E0" w:rsidP="001045E0">
      <w:pPr>
        <w:jc w:val="both"/>
        <w:rPr>
          <w:bCs w:val="0"/>
          <w:iCs/>
        </w:rPr>
      </w:pPr>
    </w:p>
    <w:p w14:paraId="32E74680" w14:textId="77777777" w:rsidR="001045E0" w:rsidRPr="00575A7B" w:rsidRDefault="001045E0" w:rsidP="001045E0">
      <w:pPr>
        <w:jc w:val="both"/>
      </w:pPr>
      <w:r w:rsidRPr="007D35C9">
        <w:rPr>
          <w:iCs/>
        </w:rPr>
        <w:t xml:space="preserve">A Költségvetési Ellenőrző Szakmai Bizottság a </w:t>
      </w:r>
      <w:r w:rsidRPr="00575A7B">
        <w:rPr>
          <w:iCs/>
        </w:rPr>
        <w:t>„</w:t>
      </w:r>
      <w:r w:rsidRPr="00575A7B">
        <w:t>Javaslat Szombathely Megyei Jogú Város Önkormányzata 2022. évi költségvetéséről szóló 2/2022. (III.1.) önkormányzati rendelet II. számú módosításának megalkotására és a kapcsolódó döntés meghozatalára” című előterjesztést megtárgyalta, és a városi pedagógiai asszisztensek alkalmazásáról és ahhoz forrás biztosításáról szóló határozati javaslatot az előterjesztésben foglaltak szerint javasolja a Közgyűlésnek elfogadásra.</w:t>
      </w:r>
    </w:p>
    <w:p w14:paraId="6D88634E" w14:textId="77777777" w:rsidR="001045E0" w:rsidRPr="00575A7B" w:rsidRDefault="001045E0" w:rsidP="001045E0">
      <w:pPr>
        <w:tabs>
          <w:tab w:val="left" w:pos="709"/>
        </w:tabs>
        <w:jc w:val="both"/>
      </w:pPr>
    </w:p>
    <w:p w14:paraId="24569A21" w14:textId="77777777" w:rsidR="001045E0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963A1F5" w14:textId="77777777" w:rsidR="001045E0" w:rsidRPr="00884C28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szeptember 29.</w:t>
      </w:r>
    </w:p>
    <w:p w14:paraId="6E48EFCB" w14:textId="77777777" w:rsidR="001045E0" w:rsidRDefault="001045E0" w:rsidP="001045E0"/>
    <w:p w14:paraId="6EEC7F74" w14:textId="77777777" w:rsidR="001045E0" w:rsidRDefault="001045E0" w:rsidP="001045E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63/2022. (IX. 27.)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01E272D7" w14:textId="77777777" w:rsidR="001045E0" w:rsidRPr="00754959" w:rsidRDefault="001045E0" w:rsidP="001045E0">
      <w:pPr>
        <w:jc w:val="both"/>
        <w:rPr>
          <w:bCs w:val="0"/>
          <w:iCs/>
        </w:rPr>
      </w:pPr>
    </w:p>
    <w:p w14:paraId="675C5295" w14:textId="77777777" w:rsidR="001045E0" w:rsidRPr="00575A7B" w:rsidRDefault="001045E0" w:rsidP="001045E0">
      <w:pPr>
        <w:jc w:val="both"/>
      </w:pPr>
      <w:r w:rsidRPr="00575A7B">
        <w:rPr>
          <w:iCs/>
        </w:rPr>
        <w:t>A Költségvetési Ellenőrző Szakmai Bizottság a „</w:t>
      </w:r>
      <w:r w:rsidRPr="00575A7B">
        <w:t>Javaslat Szombathely Megyei Jogú Város Önkormányzata 2022. évi költségvetéséről szóló 2/2022. (III.1.) önkormányzati rendelet II. számú módosításának megalkotására és a kapcsolódó döntés meghozatalára” című előterjesztést megtárgyalta, és a rendelettervezetet az előterjesztésben foglaltak szerint javasolja a Közgyűlésnek elfogadásra.</w:t>
      </w:r>
    </w:p>
    <w:p w14:paraId="5BD90BFA" w14:textId="77777777" w:rsidR="001045E0" w:rsidRPr="007D35C9" w:rsidRDefault="001045E0" w:rsidP="001045E0">
      <w:pPr>
        <w:tabs>
          <w:tab w:val="left" w:pos="709"/>
        </w:tabs>
        <w:jc w:val="both"/>
      </w:pPr>
    </w:p>
    <w:p w14:paraId="30AD4B3D" w14:textId="77777777" w:rsidR="001045E0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032C3FB3" w14:textId="77777777" w:rsidR="001045E0" w:rsidRPr="00884C28" w:rsidRDefault="001045E0" w:rsidP="001045E0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szeptember 29.</w:t>
      </w:r>
    </w:p>
    <w:p w14:paraId="53947604" w14:textId="77777777" w:rsidR="001045E0" w:rsidRDefault="001045E0" w:rsidP="001045E0"/>
    <w:p w14:paraId="018055F2" w14:textId="77777777" w:rsidR="001045E0" w:rsidRDefault="001045E0" w:rsidP="001045E0"/>
    <w:p w14:paraId="77B4BEF4" w14:textId="77777777" w:rsidR="00E4349B" w:rsidRDefault="00E4349B"/>
    <w:p w14:paraId="44D46E62" w14:textId="249B8549" w:rsidR="00204F61" w:rsidRDefault="00204F61" w:rsidP="00204F61"/>
    <w:p w14:paraId="0DED080D" w14:textId="595A89A0" w:rsidR="00204F61" w:rsidRDefault="00204F61" w:rsidP="00204F61"/>
    <w:p w14:paraId="015EB418" w14:textId="77777777" w:rsidR="00204F61" w:rsidRDefault="00204F61" w:rsidP="00204F61"/>
    <w:p w14:paraId="0369BE30" w14:textId="77777777" w:rsidR="00204F61" w:rsidRDefault="00204F61" w:rsidP="00204F61">
      <w:pPr>
        <w:ind w:left="4956" w:firstLine="708"/>
      </w:pPr>
      <w:r>
        <w:t>/: Lendvai Ferenc :/</w:t>
      </w:r>
    </w:p>
    <w:p w14:paraId="0AB1FA5A" w14:textId="77777777" w:rsidR="00204F61" w:rsidRPr="00D657C6" w:rsidRDefault="00204F61" w:rsidP="00204F61">
      <w:pPr>
        <w:pStyle w:val="Listaszerbekezds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657C6">
        <w:rPr>
          <w:rFonts w:ascii="Arial" w:hAnsi="Arial" w:cs="Arial"/>
        </w:rPr>
        <w:t>a bizottság elnöke</w:t>
      </w:r>
    </w:p>
    <w:p w14:paraId="68DE0A09" w14:textId="77777777" w:rsidR="00204F61" w:rsidRDefault="00204F61" w:rsidP="00204F61"/>
    <w:sectPr w:rsidR="0020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1045E0"/>
    <w:rsid w:val="00204F61"/>
    <w:rsid w:val="00250618"/>
    <w:rsid w:val="00E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3</cp:revision>
  <cp:lastPrinted>2022-09-27T06:14:00Z</cp:lastPrinted>
  <dcterms:created xsi:type="dcterms:W3CDTF">2022-01-26T08:25:00Z</dcterms:created>
  <dcterms:modified xsi:type="dcterms:W3CDTF">2022-09-28T07:15:00Z</dcterms:modified>
</cp:coreProperties>
</file>