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846B40F" w14:textId="77777777" w:rsidR="00A81A58" w:rsidRPr="00813428" w:rsidRDefault="00A81A58" w:rsidP="00A81A5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B769BDB" w14:textId="77777777" w:rsidR="00A81A58" w:rsidRPr="00813428" w:rsidRDefault="00A81A58" w:rsidP="00A81A58">
      <w:pPr>
        <w:keepNext/>
        <w:jc w:val="both"/>
        <w:rPr>
          <w:rFonts w:cs="Arial"/>
          <w:sz w:val="24"/>
        </w:rPr>
      </w:pPr>
    </w:p>
    <w:p w14:paraId="10461CCB" w14:textId="77777777" w:rsidR="00A81A58" w:rsidRPr="00353881" w:rsidRDefault="00A81A58" w:rsidP="00A81A5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6958AA">
        <w:rPr>
          <w:sz w:val="24"/>
        </w:rPr>
        <w:t>SZOVA Szombathelyi Vagyonhasznosító és Városgazdálkodási Nonprofit Zrt. 2019. évi beszámolójá</w:t>
      </w:r>
      <w:r>
        <w:rPr>
          <w:sz w:val="24"/>
        </w:rPr>
        <w:t xml:space="preserve">nak elfogadásáról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CCB5183" w14:textId="77777777" w:rsidR="00A81A58" w:rsidRDefault="00A81A58" w:rsidP="00A81A5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F031084" w14:textId="77777777" w:rsidR="00A81A58" w:rsidRPr="00813428" w:rsidRDefault="00A81A58" w:rsidP="00A81A5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39D7098" w14:textId="77777777" w:rsidR="00A81A58" w:rsidRDefault="00A81A58" w:rsidP="00A81A5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9F54C7E" w14:textId="77777777" w:rsidR="00A81A58" w:rsidRPr="006958AA" w:rsidRDefault="00A81A58" w:rsidP="00A81A5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14:paraId="22842603" w14:textId="77777777" w:rsidR="00A81A58" w:rsidRPr="006958AA" w:rsidRDefault="00A81A58" w:rsidP="00A81A5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</w:p>
    <w:p w14:paraId="42B30952" w14:textId="77777777" w:rsidR="00A81A58" w:rsidRPr="00813428" w:rsidRDefault="00A81A58" w:rsidP="00A81A58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69796C86" w14:textId="77777777" w:rsidR="00A81A58" w:rsidRDefault="00A81A58" w:rsidP="00A81A58">
      <w:pPr>
        <w:jc w:val="both"/>
        <w:rPr>
          <w:sz w:val="24"/>
        </w:rPr>
      </w:pPr>
    </w:p>
    <w:p w14:paraId="7245336F" w14:textId="77777777" w:rsidR="00A81A58" w:rsidRPr="00813428" w:rsidRDefault="00A81A58" w:rsidP="00A81A5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3D31299" w14:textId="77777777" w:rsidR="00A81A58" w:rsidRDefault="00A81A58" w:rsidP="00A81A58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0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B15"/>
    <w:rsid w:val="00AE7831"/>
    <w:rsid w:val="00B17490"/>
    <w:rsid w:val="00B313F6"/>
    <w:rsid w:val="00B4107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2020-06-26T06:40:00Z</dcterms:created>
  <dcterms:modified xsi:type="dcterms:W3CDTF">2020-06-26T06:40:00Z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