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7E12E458" w:rsidR="008364F9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1E1ABF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  <w:r w:rsidR="00731B60">
        <w:rPr>
          <w:rFonts w:ascii="Arial Black" w:hAnsi="Arial Black"/>
          <w:b/>
          <w:bCs/>
          <w:sz w:val="32"/>
          <w:szCs w:val="32"/>
          <w:u w:val="single"/>
        </w:rPr>
        <w:t xml:space="preserve"> </w:t>
      </w:r>
    </w:p>
    <w:p w14:paraId="1D006186" w14:textId="77777777" w:rsidR="00CD72C5" w:rsidRPr="00CD72C5" w:rsidRDefault="00CD72C5" w:rsidP="00CD72C5"/>
    <w:p w14:paraId="5619B418" w14:textId="77777777" w:rsidR="008364F9" w:rsidRPr="005977A4" w:rsidRDefault="008364F9" w:rsidP="0025171C">
      <w:pPr>
        <w:jc w:val="center"/>
        <w:outlineLvl w:val="1"/>
        <w:rPr>
          <w:rFonts w:ascii="Arial Black" w:hAnsi="Arial Black" w:cs="Arial"/>
          <w:b/>
          <w:bCs/>
          <w:caps/>
          <w:sz w:val="22"/>
          <w:szCs w:val="22"/>
        </w:rPr>
      </w:pPr>
      <w:r w:rsidRPr="005977A4">
        <w:rPr>
          <w:rFonts w:ascii="Arial Black" w:hAnsi="Arial Black" w:cs="Arial"/>
          <w:b/>
          <w:bCs/>
          <w:caps/>
          <w:sz w:val="22"/>
          <w:szCs w:val="22"/>
        </w:rPr>
        <w:t>szombathely megyei jogú város közgyűlése</w:t>
      </w:r>
    </w:p>
    <w:p w14:paraId="40BE01C3" w14:textId="051ED38C" w:rsidR="008364F9" w:rsidRPr="00C01FFD" w:rsidRDefault="008364F9" w:rsidP="0025171C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201</w:t>
      </w:r>
      <w:r w:rsidR="001661F0">
        <w:rPr>
          <w:rFonts w:ascii="Arial Black" w:hAnsi="Arial Black" w:cs="Arial"/>
          <w:bCs/>
          <w:color w:val="000000"/>
          <w:sz w:val="28"/>
          <w:szCs w:val="28"/>
          <w:u w:val="single"/>
        </w:rPr>
        <w:t>9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. </w:t>
      </w:r>
      <w:r w:rsidR="008362CD">
        <w:rPr>
          <w:rFonts w:ascii="Arial Black" w:hAnsi="Arial Black" w:cs="Arial"/>
          <w:bCs/>
          <w:color w:val="000000"/>
          <w:sz w:val="28"/>
          <w:szCs w:val="28"/>
          <w:u w:val="single"/>
        </w:rPr>
        <w:t>május 1</w:t>
      </w:r>
      <w:r w:rsidR="00576376">
        <w:rPr>
          <w:rFonts w:ascii="Arial Black" w:hAnsi="Arial Black" w:cs="Arial"/>
          <w:bCs/>
          <w:color w:val="000000"/>
          <w:sz w:val="28"/>
          <w:szCs w:val="28"/>
          <w:u w:val="single"/>
        </w:rPr>
        <w:t>6</w:t>
      </w:r>
      <w:r w:rsidR="008362CD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576376">
        <w:rPr>
          <w:rFonts w:ascii="Arial Black" w:hAnsi="Arial Black" w:cs="Arial"/>
          <w:bCs/>
          <w:color w:val="000000"/>
          <w:sz w:val="28"/>
          <w:szCs w:val="28"/>
          <w:u w:val="single"/>
        </w:rPr>
        <w:t>á</w:t>
      </w:r>
      <w:r w:rsidR="008362CD">
        <w:rPr>
          <w:rFonts w:ascii="Arial Black" w:hAnsi="Arial Black" w:cs="Arial"/>
          <w:bCs/>
          <w:color w:val="000000"/>
          <w:sz w:val="28"/>
          <w:szCs w:val="28"/>
          <w:u w:val="single"/>
        </w:rPr>
        <w:t>n</w:t>
      </w:r>
      <w:r w:rsidR="001661F0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 </w:t>
      </w:r>
      <w:r w:rsidR="003008E3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576376">
        <w:rPr>
          <w:rFonts w:ascii="Arial Black" w:hAnsi="Arial Black" w:cs="Arial"/>
          <w:bCs/>
          <w:color w:val="000000"/>
          <w:sz w:val="28"/>
          <w:szCs w:val="28"/>
          <w:u w:val="single"/>
        </w:rPr>
        <w:t>csütörtök</w:t>
      </w:r>
      <w:r w:rsidR="003008E3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) </w:t>
      </w:r>
      <w:r w:rsidR="00576376">
        <w:rPr>
          <w:rFonts w:ascii="Arial Black" w:hAnsi="Arial Black" w:cs="Arial"/>
          <w:bCs/>
          <w:color w:val="000000"/>
          <w:sz w:val="28"/>
          <w:szCs w:val="28"/>
          <w:u w:val="single"/>
        </w:rPr>
        <w:t>10</w:t>
      </w:r>
      <w:r w:rsidR="002C4007">
        <w:rPr>
          <w:rFonts w:ascii="Arial Black" w:hAnsi="Arial Black" w:cs="Arial"/>
          <w:bCs/>
          <w:color w:val="000000"/>
          <w:sz w:val="28"/>
          <w:szCs w:val="28"/>
          <w:u w:val="single"/>
        </w:rPr>
        <w:t>.</w:t>
      </w:r>
      <w:r w:rsidR="00576376">
        <w:rPr>
          <w:rFonts w:ascii="Arial Black" w:hAnsi="Arial Black" w:cs="Arial"/>
          <w:bCs/>
          <w:color w:val="000000"/>
          <w:sz w:val="28"/>
          <w:szCs w:val="28"/>
          <w:u w:val="single"/>
        </w:rPr>
        <w:t>0</w:t>
      </w:r>
      <w:r w:rsidR="002C4007">
        <w:rPr>
          <w:rFonts w:ascii="Arial Black" w:hAnsi="Arial Black" w:cs="Arial"/>
          <w:bCs/>
          <w:color w:val="000000"/>
          <w:sz w:val="28"/>
          <w:szCs w:val="28"/>
          <w:u w:val="single"/>
        </w:rPr>
        <w:t>0</w:t>
      </w:r>
      <w:r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 xml:space="preserve"> órai kezdettel</w:t>
      </w:r>
    </w:p>
    <w:p w14:paraId="15C6F01F" w14:textId="77777777" w:rsidR="00EF5A64" w:rsidRPr="00EF5A64" w:rsidRDefault="00EF5A64" w:rsidP="0025171C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056AA70" w14:textId="0CB78306" w:rsidR="00EF5A64" w:rsidRDefault="00EF5A64" w:rsidP="0025171C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F5A64">
        <w:rPr>
          <w:rFonts w:ascii="Arial Black" w:hAnsi="Arial Black" w:cs="Arial"/>
          <w:b/>
          <w:color w:val="000000" w:themeColor="text1"/>
        </w:rPr>
        <w:t xml:space="preserve">Magyarország helyi önkormányzatairól szóló </w:t>
      </w:r>
    </w:p>
    <w:p w14:paraId="373962EA" w14:textId="6DF58003" w:rsidR="00EF5A64" w:rsidRDefault="00EF5A64" w:rsidP="0025171C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F5A64">
        <w:rPr>
          <w:rFonts w:ascii="Arial Black" w:hAnsi="Arial Black" w:cs="Arial"/>
          <w:b/>
          <w:color w:val="000000" w:themeColor="text1"/>
        </w:rPr>
        <w:t xml:space="preserve">2011. évi CLXXXIX. törvény </w:t>
      </w:r>
      <w:r w:rsidR="0025171C">
        <w:rPr>
          <w:rFonts w:ascii="Arial Black" w:hAnsi="Arial Black" w:cs="Arial"/>
          <w:b/>
          <w:color w:val="000000" w:themeColor="text1"/>
        </w:rPr>
        <w:t>68</w:t>
      </w:r>
      <w:r w:rsidRPr="00EF5A64">
        <w:rPr>
          <w:rFonts w:ascii="Arial Black" w:hAnsi="Arial Black" w:cs="Arial"/>
          <w:b/>
          <w:color w:val="000000" w:themeColor="text1"/>
        </w:rPr>
        <w:t>. §</w:t>
      </w:r>
      <w:r w:rsidR="0025171C">
        <w:rPr>
          <w:rFonts w:ascii="Arial Black" w:hAnsi="Arial Black" w:cs="Arial"/>
          <w:b/>
          <w:color w:val="000000" w:themeColor="text1"/>
        </w:rPr>
        <w:t xml:space="preserve"> (1) bekezdése </w:t>
      </w:r>
      <w:r w:rsidRPr="00EF5A64">
        <w:rPr>
          <w:rFonts w:ascii="Arial Black" w:hAnsi="Arial Black" w:cs="Arial"/>
          <w:b/>
          <w:color w:val="000000" w:themeColor="text1"/>
        </w:rPr>
        <w:t>alapján</w:t>
      </w:r>
    </w:p>
    <w:p w14:paraId="3CB996C5" w14:textId="77777777" w:rsidR="00EF5A64" w:rsidRPr="00EF5A64" w:rsidRDefault="00EF5A64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FBA1DE8" w14:textId="77777777" w:rsidR="008364F9" w:rsidRPr="00896EA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65193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sz w:val="22"/>
          <w:szCs w:val="22"/>
          <w:u w:val="single"/>
        </w:rPr>
      </w:pPr>
      <w:r w:rsidRPr="00651939">
        <w:rPr>
          <w:rFonts w:ascii="Arial Black" w:hAnsi="Arial Black" w:cs="Arial"/>
          <w:b/>
          <w:sz w:val="22"/>
          <w:szCs w:val="22"/>
        </w:rPr>
        <w:t>tart a Városháza I. emeleti nagytermében,</w:t>
      </w:r>
    </w:p>
    <w:p w14:paraId="6DE33E62" w14:textId="77777777" w:rsidR="008364F9" w:rsidRPr="00651939" w:rsidRDefault="008364F9" w:rsidP="00C01FFD">
      <w:pPr>
        <w:jc w:val="center"/>
        <w:rPr>
          <w:rFonts w:ascii="Arial Black" w:hAnsi="Arial Black" w:cs="Arial"/>
          <w:b/>
          <w:sz w:val="22"/>
          <w:szCs w:val="22"/>
        </w:rPr>
      </w:pPr>
      <w:r w:rsidRPr="00651939">
        <w:rPr>
          <w:rFonts w:ascii="Arial Black" w:hAnsi="Arial Black" w:cs="Arial"/>
          <w:b/>
          <w:sz w:val="22"/>
          <w:szCs w:val="22"/>
        </w:rPr>
        <w:t>amelyre ezúton tisztelettel meghívom.</w:t>
      </w:r>
    </w:p>
    <w:p w14:paraId="5C3E0A69" w14:textId="3757ADFF" w:rsidR="008364F9" w:rsidRDefault="0025171C" w:rsidP="00C01FF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3F0CA8CF" w14:textId="77777777" w:rsidR="0025171C" w:rsidRDefault="0025171C" w:rsidP="0025171C">
      <w:pPr>
        <w:spacing w:after="60"/>
        <w:jc w:val="center"/>
        <w:rPr>
          <w:rFonts w:ascii="Arial Black" w:hAnsi="Arial Black"/>
          <w:b/>
          <w:bCs/>
          <w:caps/>
          <w:sz w:val="32"/>
          <w:szCs w:val="32"/>
          <w:u w:val="single"/>
        </w:rPr>
      </w:pPr>
      <w:r w:rsidRPr="000043DF">
        <w:rPr>
          <w:rFonts w:ascii="Arial Black" w:hAnsi="Arial Black"/>
          <w:b/>
          <w:bCs/>
          <w:caps/>
          <w:sz w:val="32"/>
          <w:szCs w:val="32"/>
          <w:u w:val="single"/>
        </w:rPr>
        <w:t>Napirend</w:t>
      </w:r>
      <w:r>
        <w:rPr>
          <w:rFonts w:ascii="Arial Black" w:hAnsi="Arial Black"/>
          <w:b/>
          <w:bCs/>
          <w:caps/>
          <w:sz w:val="32"/>
          <w:szCs w:val="32"/>
          <w:u w:val="single"/>
        </w:rPr>
        <w:t>i javaslat</w:t>
      </w:r>
    </w:p>
    <w:p w14:paraId="526CCF5B" w14:textId="77777777" w:rsidR="0025171C" w:rsidRPr="0025171C" w:rsidRDefault="0025171C" w:rsidP="0025171C">
      <w:pPr>
        <w:jc w:val="center"/>
        <w:rPr>
          <w:rFonts w:ascii="Arial Black" w:hAnsi="Arial Black"/>
          <w:b/>
          <w:bCs/>
          <w:sz w:val="16"/>
          <w:szCs w:val="16"/>
          <w:u w:val="single"/>
        </w:rPr>
      </w:pPr>
    </w:p>
    <w:p w14:paraId="49E3A88F" w14:textId="77777777" w:rsidR="0025171C" w:rsidRDefault="0025171C" w:rsidP="0025171C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NYILVÁNOS ÜLÉS</w:t>
      </w:r>
    </w:p>
    <w:p w14:paraId="3EDCE404" w14:textId="15589891" w:rsidR="008362CD" w:rsidRPr="001E0446" w:rsidRDefault="008362CD" w:rsidP="0025171C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14:paraId="7B44B174" w14:textId="21BADE47" w:rsidR="008362CD" w:rsidRDefault="008362CD" w:rsidP="008362C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1./</w:t>
      </w:r>
      <w:r>
        <w:rPr>
          <w:rFonts w:ascii="Arial" w:hAnsi="Arial" w:cs="Arial"/>
          <w:b/>
          <w:bCs/>
          <w:sz w:val="22"/>
          <w:szCs w:val="22"/>
        </w:rPr>
        <w:tab/>
        <w:t>Javaslat</w:t>
      </w:r>
      <w:r w:rsidR="00654A88">
        <w:rPr>
          <w:rFonts w:ascii="Arial" w:hAnsi="Arial" w:cs="Arial"/>
          <w:b/>
          <w:bCs/>
          <w:sz w:val="22"/>
          <w:szCs w:val="22"/>
        </w:rPr>
        <w:t xml:space="preserve"> Szombathely Megyei Jogú Város Önkormányzatának Szervezeti és Működési </w:t>
      </w:r>
    </w:p>
    <w:p w14:paraId="68B27838" w14:textId="3857CB16" w:rsidR="00654A88" w:rsidRDefault="00654A88" w:rsidP="00654A88">
      <w:pPr>
        <w:ind w:left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Szabályzatáról szóló 34/2014. (XI.3.) önkormányzati rendelet módosításának ismételt megtárgyalására</w:t>
      </w:r>
    </w:p>
    <w:p w14:paraId="12FABE00" w14:textId="390B08A5" w:rsidR="00654A88" w:rsidRPr="00654A88" w:rsidRDefault="00654A88" w:rsidP="00654A88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 w:rsidRPr="00654A88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54A88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7D8D83ED" w14:textId="7908FB16" w:rsidR="00654A88" w:rsidRPr="00654A88" w:rsidRDefault="00654A88" w:rsidP="00654A88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 w:rsidRPr="00654A88">
        <w:rPr>
          <w:rFonts w:ascii="Arial" w:hAnsi="Arial" w:cs="Arial"/>
          <w:bCs/>
          <w:sz w:val="22"/>
          <w:szCs w:val="22"/>
        </w:rPr>
        <w:tab/>
      </w:r>
      <w:r w:rsidRPr="00654A88">
        <w:rPr>
          <w:rFonts w:ascii="Arial" w:hAnsi="Arial" w:cs="Arial"/>
          <w:bCs/>
          <w:sz w:val="22"/>
          <w:szCs w:val="22"/>
        </w:rPr>
        <w:tab/>
      </w:r>
      <w:r w:rsidRPr="00654A88">
        <w:rPr>
          <w:rFonts w:ascii="Arial" w:hAnsi="Arial" w:cs="Arial"/>
          <w:bCs/>
          <w:sz w:val="22"/>
          <w:szCs w:val="22"/>
        </w:rPr>
        <w:tab/>
        <w:t>Dr. Károlyi Ákos jegyző</w:t>
      </w:r>
    </w:p>
    <w:p w14:paraId="491A051E" w14:textId="77777777" w:rsidR="00654A88" w:rsidRDefault="00654A88" w:rsidP="00654A88">
      <w:pPr>
        <w:ind w:left="705"/>
        <w:jc w:val="both"/>
        <w:rPr>
          <w:rFonts w:ascii="Arial" w:hAnsi="Arial" w:cs="Arial"/>
          <w:b/>
          <w:bCs/>
          <w:sz w:val="22"/>
          <w:szCs w:val="22"/>
        </w:rPr>
      </w:pPr>
    </w:p>
    <w:p w14:paraId="06433641" w14:textId="199DF640" w:rsidR="00654A88" w:rsidRDefault="00654A88" w:rsidP="00654A88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2./</w:t>
      </w:r>
      <w:r>
        <w:rPr>
          <w:rFonts w:ascii="Arial" w:hAnsi="Arial" w:cs="Arial"/>
          <w:b/>
          <w:bCs/>
          <w:sz w:val="22"/>
          <w:szCs w:val="22"/>
        </w:rPr>
        <w:tab/>
        <w:t>Javaslat a városnév használatának szabályairól szóló 16/1994. (VI.9.) önkormányzati rendelet módosításának ismételt megtárgyalására</w:t>
      </w:r>
    </w:p>
    <w:p w14:paraId="5450F57E" w14:textId="77777777" w:rsidR="00654A88" w:rsidRDefault="00654A88" w:rsidP="00654A88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654A88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54A88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6F7CBD97" w14:textId="74F31FED" w:rsidR="00654A88" w:rsidRPr="00654A88" w:rsidRDefault="00654A88" w:rsidP="00654A88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54A88">
        <w:rPr>
          <w:rFonts w:ascii="Arial" w:hAnsi="Arial" w:cs="Arial"/>
          <w:bCs/>
          <w:sz w:val="22"/>
          <w:szCs w:val="22"/>
        </w:rPr>
        <w:t>Koczka Tibor alpolgármester</w:t>
      </w:r>
    </w:p>
    <w:p w14:paraId="40E6C0BC" w14:textId="77777777" w:rsidR="00654A88" w:rsidRDefault="00654A88" w:rsidP="00654A88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 w:rsidRPr="00654A88">
        <w:rPr>
          <w:rFonts w:ascii="Arial" w:hAnsi="Arial" w:cs="Arial"/>
          <w:bCs/>
          <w:sz w:val="22"/>
          <w:szCs w:val="22"/>
        </w:rPr>
        <w:tab/>
      </w:r>
      <w:r w:rsidRPr="00654A88">
        <w:rPr>
          <w:rFonts w:ascii="Arial" w:hAnsi="Arial" w:cs="Arial"/>
          <w:bCs/>
          <w:sz w:val="22"/>
          <w:szCs w:val="22"/>
        </w:rPr>
        <w:tab/>
      </w:r>
      <w:r w:rsidRPr="00654A88">
        <w:rPr>
          <w:rFonts w:ascii="Arial" w:hAnsi="Arial" w:cs="Arial"/>
          <w:bCs/>
          <w:sz w:val="22"/>
          <w:szCs w:val="22"/>
        </w:rPr>
        <w:tab/>
        <w:t>Dr. Károlyi Ákos jegyző</w:t>
      </w:r>
    </w:p>
    <w:p w14:paraId="3EA46D54" w14:textId="00B37229" w:rsidR="001E0446" w:rsidRDefault="001E0446" w:rsidP="00654A88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14:paraId="0A0B86ED" w14:textId="77777777" w:rsidR="001E0446" w:rsidRPr="001E0446" w:rsidRDefault="001E0446" w:rsidP="001E0446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1E0446">
        <w:rPr>
          <w:rFonts w:ascii="Arial" w:hAnsi="Arial" w:cs="Arial"/>
          <w:b/>
          <w:bCs/>
          <w:sz w:val="22"/>
          <w:szCs w:val="22"/>
        </w:rPr>
        <w:t>3./</w:t>
      </w:r>
      <w:r w:rsidRPr="001E0446">
        <w:rPr>
          <w:rFonts w:ascii="Arial" w:hAnsi="Arial" w:cs="Arial"/>
          <w:b/>
          <w:bCs/>
          <w:sz w:val="22"/>
          <w:szCs w:val="22"/>
        </w:rPr>
        <w:tab/>
      </w:r>
      <w:r w:rsidRPr="001E0446">
        <w:rPr>
          <w:rFonts w:ascii="Arial" w:hAnsi="Arial" w:cs="Arial"/>
          <w:b/>
          <w:bCs/>
          <w:sz w:val="22"/>
          <w:szCs w:val="22"/>
        </w:rPr>
        <w:t>Javaslat a Haladás Sportkomplexum Fejlesztő Nonprofit Kft. részére tagi kölcsön biztosítására</w:t>
      </w:r>
    </w:p>
    <w:p w14:paraId="4B0F748C" w14:textId="77777777" w:rsidR="001E0446" w:rsidRDefault="001E0446" w:rsidP="001E0446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 w:rsidRPr="00654A88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54A88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2AF6F255" w14:textId="667E4DDC" w:rsidR="001E0446" w:rsidRDefault="001E0446" w:rsidP="001E0446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Illés Károly</w:t>
      </w:r>
      <w:r w:rsidRPr="00654A88">
        <w:rPr>
          <w:rFonts w:ascii="Arial" w:hAnsi="Arial" w:cs="Arial"/>
          <w:bCs/>
          <w:sz w:val="22"/>
          <w:szCs w:val="22"/>
        </w:rPr>
        <w:t xml:space="preserve"> alpolgármester</w:t>
      </w:r>
    </w:p>
    <w:p w14:paraId="167DDB79" w14:textId="75596FAB" w:rsidR="001E0446" w:rsidRPr="00654A88" w:rsidRDefault="001E0446" w:rsidP="001E0446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 w:rsidRPr="001E0446">
        <w:rPr>
          <w:rFonts w:ascii="Arial" w:hAnsi="Arial" w:cs="Arial"/>
          <w:b/>
          <w:bCs/>
          <w:sz w:val="22"/>
          <w:szCs w:val="22"/>
          <w:u w:val="single"/>
        </w:rPr>
        <w:t>Meghívott:</w:t>
      </w:r>
      <w:r>
        <w:rPr>
          <w:rFonts w:ascii="Arial" w:hAnsi="Arial" w:cs="Arial"/>
          <w:bCs/>
          <w:sz w:val="22"/>
          <w:szCs w:val="22"/>
        </w:rPr>
        <w:tab/>
        <w:t>Gál Sándor, a Kft. ügyvezető igazgatója</w:t>
      </w:r>
    </w:p>
    <w:p w14:paraId="56B14AE3" w14:textId="77777777" w:rsidR="00EF4CEC" w:rsidRDefault="00EF4CEC" w:rsidP="0025171C">
      <w:pPr>
        <w:ind w:firstLine="705"/>
        <w:jc w:val="both"/>
        <w:rPr>
          <w:rFonts w:ascii="Arial" w:hAnsi="Arial" w:cs="Arial"/>
          <w:bCs/>
          <w:sz w:val="22"/>
          <w:szCs w:val="22"/>
        </w:rPr>
      </w:pPr>
    </w:p>
    <w:p w14:paraId="6008F846" w14:textId="77777777" w:rsidR="001E0446" w:rsidRDefault="001E0446" w:rsidP="0025171C">
      <w:pPr>
        <w:ind w:firstLine="705"/>
        <w:jc w:val="both"/>
        <w:rPr>
          <w:rFonts w:ascii="Arial" w:hAnsi="Arial" w:cs="Arial"/>
          <w:bCs/>
          <w:sz w:val="22"/>
          <w:szCs w:val="22"/>
        </w:rPr>
      </w:pPr>
    </w:p>
    <w:p w14:paraId="1BAD4F99" w14:textId="1BFC5B6F" w:rsidR="009F6E91" w:rsidRDefault="00515CE8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1661F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9. </w:t>
      </w:r>
      <w:r w:rsidR="0025171C">
        <w:rPr>
          <w:rFonts w:ascii="Arial" w:hAnsi="Arial" w:cs="Arial"/>
          <w:b/>
          <w:bCs/>
          <w:iCs/>
          <w:color w:val="000000"/>
          <w:sz w:val="22"/>
          <w:szCs w:val="22"/>
        </w:rPr>
        <w:t>má</w:t>
      </w:r>
      <w:r w:rsidR="008362CD">
        <w:rPr>
          <w:rFonts w:ascii="Arial" w:hAnsi="Arial" w:cs="Arial"/>
          <w:b/>
          <w:bCs/>
          <w:iCs/>
          <w:color w:val="000000"/>
          <w:sz w:val="22"/>
          <w:szCs w:val="22"/>
        </w:rPr>
        <w:t>jus</w:t>
      </w:r>
      <w:r w:rsidR="0055147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„    ”</w:t>
      </w:r>
      <w:r w:rsidR="00CD72C5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1661F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</w:t>
      </w:r>
    </w:p>
    <w:p w14:paraId="098E42C6" w14:textId="77777777" w:rsidR="0077213F" w:rsidRDefault="0077213F" w:rsidP="0077213F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6F43723" w14:textId="20B1B462" w:rsidR="00831178" w:rsidRDefault="00831178" w:rsidP="0077213F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</w:p>
    <w:p w14:paraId="0193DDD4" w14:textId="77777777" w:rsidR="00831178" w:rsidRDefault="00831178" w:rsidP="0077213F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</w:p>
    <w:p w14:paraId="26B765AB" w14:textId="5AA2AA79" w:rsidR="00515CE8" w:rsidRPr="009F6E91" w:rsidRDefault="00551474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/: </w:t>
      </w:r>
      <w:r w:rsidR="00515CE8" w:rsidRPr="009F6E91">
        <w:rPr>
          <w:rFonts w:ascii="Arial" w:hAnsi="Arial" w:cs="Arial"/>
          <w:b/>
          <w:sz w:val="22"/>
          <w:szCs w:val="22"/>
        </w:rPr>
        <w:t xml:space="preserve"> Dr. Puskás Tivadar</w:t>
      </w:r>
      <w:r w:rsidR="007D16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:/</w:t>
      </w:r>
    </w:p>
    <w:p w14:paraId="5BC7AFD0" w14:textId="28A2B2F6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D3A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E044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E044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05A3"/>
    <w:multiLevelType w:val="hybridMultilevel"/>
    <w:tmpl w:val="3D36BC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06D70"/>
    <w:rsid w:val="00015963"/>
    <w:rsid w:val="00022EF5"/>
    <w:rsid w:val="000253CE"/>
    <w:rsid w:val="00026770"/>
    <w:rsid w:val="0002688E"/>
    <w:rsid w:val="00056B30"/>
    <w:rsid w:val="0006392F"/>
    <w:rsid w:val="00077A8D"/>
    <w:rsid w:val="00077D12"/>
    <w:rsid w:val="00093AA6"/>
    <w:rsid w:val="000A49AA"/>
    <w:rsid w:val="000C4822"/>
    <w:rsid w:val="000D5554"/>
    <w:rsid w:val="000E38E8"/>
    <w:rsid w:val="000E5B4D"/>
    <w:rsid w:val="000F41CB"/>
    <w:rsid w:val="000F5D17"/>
    <w:rsid w:val="00111540"/>
    <w:rsid w:val="00113032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61F0"/>
    <w:rsid w:val="00167288"/>
    <w:rsid w:val="0019419D"/>
    <w:rsid w:val="001A4648"/>
    <w:rsid w:val="001B6DDC"/>
    <w:rsid w:val="001E0446"/>
    <w:rsid w:val="001E1ABF"/>
    <w:rsid w:val="001E228B"/>
    <w:rsid w:val="001E366A"/>
    <w:rsid w:val="001E42E3"/>
    <w:rsid w:val="0025171C"/>
    <w:rsid w:val="002523B9"/>
    <w:rsid w:val="00254BA7"/>
    <w:rsid w:val="00260117"/>
    <w:rsid w:val="00272536"/>
    <w:rsid w:val="002A4DC8"/>
    <w:rsid w:val="002C4007"/>
    <w:rsid w:val="002C4401"/>
    <w:rsid w:val="002F04C5"/>
    <w:rsid w:val="002F1DE5"/>
    <w:rsid w:val="003008E3"/>
    <w:rsid w:val="00325973"/>
    <w:rsid w:val="00325EDE"/>
    <w:rsid w:val="0032649B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C376A"/>
    <w:rsid w:val="003D2F46"/>
    <w:rsid w:val="003D7D8B"/>
    <w:rsid w:val="003E0629"/>
    <w:rsid w:val="003E534E"/>
    <w:rsid w:val="003F4ACC"/>
    <w:rsid w:val="003F7763"/>
    <w:rsid w:val="00421096"/>
    <w:rsid w:val="00442101"/>
    <w:rsid w:val="00455B5D"/>
    <w:rsid w:val="004575EE"/>
    <w:rsid w:val="004576EC"/>
    <w:rsid w:val="00481F3E"/>
    <w:rsid w:val="004B73F8"/>
    <w:rsid w:val="004C5B16"/>
    <w:rsid w:val="004C67CE"/>
    <w:rsid w:val="004E1DFD"/>
    <w:rsid w:val="004E662B"/>
    <w:rsid w:val="004F0490"/>
    <w:rsid w:val="005007BF"/>
    <w:rsid w:val="005068DE"/>
    <w:rsid w:val="005127A3"/>
    <w:rsid w:val="00513297"/>
    <w:rsid w:val="005155B5"/>
    <w:rsid w:val="00515BB6"/>
    <w:rsid w:val="00515CE8"/>
    <w:rsid w:val="00540D36"/>
    <w:rsid w:val="005424EF"/>
    <w:rsid w:val="00551474"/>
    <w:rsid w:val="00564AED"/>
    <w:rsid w:val="005711B8"/>
    <w:rsid w:val="00576376"/>
    <w:rsid w:val="00592FF7"/>
    <w:rsid w:val="005977A4"/>
    <w:rsid w:val="005A0857"/>
    <w:rsid w:val="005B2321"/>
    <w:rsid w:val="005C2C6C"/>
    <w:rsid w:val="005F19FE"/>
    <w:rsid w:val="00611BE1"/>
    <w:rsid w:val="00614763"/>
    <w:rsid w:val="006278CF"/>
    <w:rsid w:val="00627D44"/>
    <w:rsid w:val="00651939"/>
    <w:rsid w:val="00653628"/>
    <w:rsid w:val="00654A88"/>
    <w:rsid w:val="00665062"/>
    <w:rsid w:val="00673677"/>
    <w:rsid w:val="006828C8"/>
    <w:rsid w:val="006A233E"/>
    <w:rsid w:val="006A73A5"/>
    <w:rsid w:val="006B3A27"/>
    <w:rsid w:val="006B5218"/>
    <w:rsid w:val="006B5409"/>
    <w:rsid w:val="006C3428"/>
    <w:rsid w:val="006D33FB"/>
    <w:rsid w:val="006E0914"/>
    <w:rsid w:val="006E092E"/>
    <w:rsid w:val="00700AA0"/>
    <w:rsid w:val="00717F7E"/>
    <w:rsid w:val="007318EA"/>
    <w:rsid w:val="00731B60"/>
    <w:rsid w:val="007326FF"/>
    <w:rsid w:val="00746F20"/>
    <w:rsid w:val="007533E3"/>
    <w:rsid w:val="00756CB5"/>
    <w:rsid w:val="0076796B"/>
    <w:rsid w:val="0077213F"/>
    <w:rsid w:val="00783584"/>
    <w:rsid w:val="00794C3F"/>
    <w:rsid w:val="007A395D"/>
    <w:rsid w:val="007B2FF9"/>
    <w:rsid w:val="007C0DED"/>
    <w:rsid w:val="007C40AF"/>
    <w:rsid w:val="007D16AD"/>
    <w:rsid w:val="007E2D71"/>
    <w:rsid w:val="007E78E0"/>
    <w:rsid w:val="007F2F31"/>
    <w:rsid w:val="007F3B2B"/>
    <w:rsid w:val="00804822"/>
    <w:rsid w:val="008147BE"/>
    <w:rsid w:val="00827318"/>
    <w:rsid w:val="008307D5"/>
    <w:rsid w:val="00831178"/>
    <w:rsid w:val="008362CD"/>
    <w:rsid w:val="008364F9"/>
    <w:rsid w:val="008411BC"/>
    <w:rsid w:val="00846214"/>
    <w:rsid w:val="008611A5"/>
    <w:rsid w:val="0087074C"/>
    <w:rsid w:val="008728D0"/>
    <w:rsid w:val="00872B2A"/>
    <w:rsid w:val="00896EA9"/>
    <w:rsid w:val="00897045"/>
    <w:rsid w:val="008C4D8C"/>
    <w:rsid w:val="008D3D16"/>
    <w:rsid w:val="008D4222"/>
    <w:rsid w:val="008E2BEF"/>
    <w:rsid w:val="008E752D"/>
    <w:rsid w:val="00900287"/>
    <w:rsid w:val="00905B18"/>
    <w:rsid w:val="00914A19"/>
    <w:rsid w:val="00925E1F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1162"/>
    <w:rsid w:val="0099274B"/>
    <w:rsid w:val="009B5040"/>
    <w:rsid w:val="009C493F"/>
    <w:rsid w:val="009F6E91"/>
    <w:rsid w:val="00A41374"/>
    <w:rsid w:val="00A706B6"/>
    <w:rsid w:val="00A7360D"/>
    <w:rsid w:val="00A7633E"/>
    <w:rsid w:val="00A837D9"/>
    <w:rsid w:val="00A85FA2"/>
    <w:rsid w:val="00A92DB6"/>
    <w:rsid w:val="00AA32D3"/>
    <w:rsid w:val="00AB7B31"/>
    <w:rsid w:val="00AD08CD"/>
    <w:rsid w:val="00AD3B87"/>
    <w:rsid w:val="00B103B4"/>
    <w:rsid w:val="00B13970"/>
    <w:rsid w:val="00B16A14"/>
    <w:rsid w:val="00B22BC1"/>
    <w:rsid w:val="00B32410"/>
    <w:rsid w:val="00B35AB7"/>
    <w:rsid w:val="00B421A3"/>
    <w:rsid w:val="00B56C52"/>
    <w:rsid w:val="00B610E8"/>
    <w:rsid w:val="00B67D90"/>
    <w:rsid w:val="00B73FE2"/>
    <w:rsid w:val="00B80C9E"/>
    <w:rsid w:val="00B812DC"/>
    <w:rsid w:val="00B91247"/>
    <w:rsid w:val="00B913D2"/>
    <w:rsid w:val="00B935BB"/>
    <w:rsid w:val="00BB4068"/>
    <w:rsid w:val="00BC3E56"/>
    <w:rsid w:val="00BC46F6"/>
    <w:rsid w:val="00BE370B"/>
    <w:rsid w:val="00BE4CC7"/>
    <w:rsid w:val="00C01FFD"/>
    <w:rsid w:val="00C3617A"/>
    <w:rsid w:val="00C425E5"/>
    <w:rsid w:val="00C45433"/>
    <w:rsid w:val="00C57C43"/>
    <w:rsid w:val="00C8539B"/>
    <w:rsid w:val="00CA781F"/>
    <w:rsid w:val="00CC70D6"/>
    <w:rsid w:val="00CC77AB"/>
    <w:rsid w:val="00CD5F54"/>
    <w:rsid w:val="00CD72C5"/>
    <w:rsid w:val="00CF4CF6"/>
    <w:rsid w:val="00D30139"/>
    <w:rsid w:val="00D537F1"/>
    <w:rsid w:val="00D54DF8"/>
    <w:rsid w:val="00D57150"/>
    <w:rsid w:val="00D713B0"/>
    <w:rsid w:val="00D72039"/>
    <w:rsid w:val="00D80864"/>
    <w:rsid w:val="00D85B07"/>
    <w:rsid w:val="00DA14B3"/>
    <w:rsid w:val="00DB2C1C"/>
    <w:rsid w:val="00DE1C09"/>
    <w:rsid w:val="00DE1D06"/>
    <w:rsid w:val="00DE4622"/>
    <w:rsid w:val="00DE6CAE"/>
    <w:rsid w:val="00DE7CFE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EF4CEC"/>
    <w:rsid w:val="00EF5A64"/>
    <w:rsid w:val="00F00159"/>
    <w:rsid w:val="00F05402"/>
    <w:rsid w:val="00F2150D"/>
    <w:rsid w:val="00F23E2E"/>
    <w:rsid w:val="00F27291"/>
    <w:rsid w:val="00F31D27"/>
    <w:rsid w:val="00F32EF5"/>
    <w:rsid w:val="00F5188B"/>
    <w:rsid w:val="00F60ED1"/>
    <w:rsid w:val="00F6721B"/>
    <w:rsid w:val="00F7567A"/>
    <w:rsid w:val="00F75E69"/>
    <w:rsid w:val="00F944A5"/>
    <w:rsid w:val="00FA7C6E"/>
    <w:rsid w:val="00FB1B5C"/>
    <w:rsid w:val="00FB4014"/>
    <w:rsid w:val="00FD2A2C"/>
    <w:rsid w:val="00FD5CD6"/>
    <w:rsid w:val="00FD6F69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790783-9F7A-4140-8EC2-0E028672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2019-05-08T08:29:00Z</cp:lastPrinted>
  <dcterms:created xsi:type="dcterms:W3CDTF">2019-05-09T06:52:00Z</dcterms:created>
  <dcterms:modified xsi:type="dcterms:W3CDTF">2019-05-09T08:47:00Z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