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D7062">
        <w:rPr>
          <w:b/>
        </w:rPr>
        <w:t>február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743C23" w:rsidRPr="002E19C0" w:rsidRDefault="00743C23" w:rsidP="00743C23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743C23" w:rsidRDefault="00743C23" w:rsidP="00743C23">
      <w:pPr>
        <w:jc w:val="center"/>
        <w:rPr>
          <w:b/>
          <w:u w:val="single"/>
        </w:rPr>
      </w:pPr>
    </w:p>
    <w:p w:rsidR="00743C23" w:rsidRDefault="00743C23" w:rsidP="00743C23">
      <w:pPr>
        <w:jc w:val="center"/>
        <w:rPr>
          <w:b/>
          <w:u w:val="single"/>
        </w:rPr>
      </w:pPr>
    </w:p>
    <w:p w:rsidR="00743C23" w:rsidRDefault="00743C23" w:rsidP="00743C23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743C23" w:rsidRDefault="00743C23" w:rsidP="00743C23">
      <w:pPr>
        <w:jc w:val="both"/>
      </w:pPr>
    </w:p>
    <w:p w:rsidR="00743C23" w:rsidRPr="00751A2A" w:rsidRDefault="00743C23" w:rsidP="00743C23">
      <w:pPr>
        <w:jc w:val="both"/>
      </w:pPr>
      <w:r w:rsidRPr="00751A2A">
        <w:t>Az Egészségügyi Szakmai Bizottság a „</w:t>
      </w:r>
      <w:r w:rsidRPr="00BD6E82">
        <w:t xml:space="preserve">Javaslat </w:t>
      </w:r>
      <w:r>
        <w:t>a STROKE felismerését segítő program elfogadására</w:t>
      </w:r>
      <w:r w:rsidRPr="00751A2A">
        <w:t xml:space="preserve">” című előterjesztést megtárgyalta, </w:t>
      </w:r>
      <w:r>
        <w:t xml:space="preserve">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743C23" w:rsidRPr="00751A2A" w:rsidRDefault="00743C23" w:rsidP="00743C23">
      <w:pPr>
        <w:autoSpaceDE w:val="0"/>
        <w:autoSpaceDN w:val="0"/>
        <w:adjustRightInd w:val="0"/>
        <w:spacing w:line="276" w:lineRule="auto"/>
        <w:jc w:val="both"/>
      </w:pPr>
    </w:p>
    <w:p w:rsidR="00743C23" w:rsidRPr="00751A2A" w:rsidRDefault="00743C23" w:rsidP="00743C23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Dr.</w:t>
      </w:r>
      <w:proofErr w:type="gramEnd"/>
      <w:r w:rsidRPr="00751A2A">
        <w:t xml:space="preserve"> Kecskés László, az Egészségügyi Szakmai Bizottság elnöke</w:t>
      </w:r>
    </w:p>
    <w:p w:rsidR="00743C23" w:rsidRPr="00751A2A" w:rsidRDefault="00743C23" w:rsidP="00743C23">
      <w:pPr>
        <w:spacing w:line="276" w:lineRule="auto"/>
        <w:ind w:left="708"/>
      </w:pPr>
      <w:r>
        <w:t xml:space="preserve">          </w:t>
      </w:r>
      <w:r w:rsidRPr="00751A2A">
        <w:t xml:space="preserve">/a végrehajtás előkészítéséért: </w:t>
      </w:r>
    </w:p>
    <w:p w:rsidR="00743C23" w:rsidRPr="00751A2A" w:rsidRDefault="00743C23" w:rsidP="00743C23">
      <w:pPr>
        <w:spacing w:line="276" w:lineRule="auto"/>
        <w:ind w:firstLine="708"/>
        <w:rPr>
          <w:b/>
        </w:rPr>
      </w:pPr>
      <w:r>
        <w:t xml:space="preserve">         </w:t>
      </w:r>
      <w:r>
        <w:t>Dr. Bencsics Enikő, az Egészségügyi és Közszolgálati Osztály</w:t>
      </w:r>
      <w:r w:rsidRPr="00751A2A">
        <w:t xml:space="preserve"> vezetője /</w:t>
      </w:r>
    </w:p>
    <w:p w:rsidR="00743C23" w:rsidRDefault="00743C23" w:rsidP="00743C23">
      <w:pPr>
        <w:jc w:val="both"/>
        <w:rPr>
          <w:b/>
          <w:u w:val="single"/>
        </w:rPr>
      </w:pPr>
    </w:p>
    <w:p w:rsidR="00743C23" w:rsidRDefault="00743C23" w:rsidP="00743C23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</w:p>
    <w:p w:rsidR="00743C23" w:rsidRDefault="00743C2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43C23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62</cp:revision>
  <cp:lastPrinted>2017-02-02T08:58:00Z</cp:lastPrinted>
  <dcterms:created xsi:type="dcterms:W3CDTF">2016-01-27T17:11:00Z</dcterms:created>
  <dcterms:modified xsi:type="dcterms:W3CDTF">2018-02-15T08:05:00Z</dcterms:modified>
</cp:coreProperties>
</file>