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610327E7" w14:textId="77777777" w:rsidR="00E20368" w:rsidRDefault="00E20368" w:rsidP="00E20368">
      <w:pPr>
        <w:ind w:left="2833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511EBD5B" w14:textId="77777777" w:rsidR="00E20368" w:rsidRDefault="00E20368" w:rsidP="00E20368">
      <w:pPr>
        <w:ind w:left="2125" w:firstLine="707"/>
        <w:jc w:val="both"/>
        <w:rPr>
          <w:rFonts w:ascii="Calibri" w:hAnsi="Calibri" w:cs="Calibri"/>
          <w:iCs/>
          <w:szCs w:val="22"/>
        </w:rPr>
      </w:pPr>
    </w:p>
    <w:p w14:paraId="2353303D" w14:textId="77777777" w:rsidR="00E20368" w:rsidRDefault="00E20368" w:rsidP="00E20368">
      <w:pPr>
        <w:contextualSpacing/>
        <w:jc w:val="both"/>
        <w:rPr>
          <w:rFonts w:asciiTheme="minorHAnsi" w:hAnsiTheme="minorHAnsi" w:cstheme="minorHAnsi"/>
          <w:szCs w:val="22"/>
        </w:rPr>
      </w:pPr>
      <w:bookmarkStart w:id="0" w:name="_Hlk32217580"/>
      <w:r w:rsidRPr="00B002A1">
        <w:rPr>
          <w:rFonts w:asciiTheme="minorHAnsi" w:hAnsiTheme="minorHAnsi" w:cstheme="minorHAnsi"/>
          <w:bCs/>
          <w:szCs w:val="22"/>
        </w:rPr>
        <w:t>Szombathely Megyei Jogú Város Közgyűlésének Városstratégiai, Idegenforgalmi és Sport Bizottság</w:t>
      </w:r>
      <w:bookmarkEnd w:id="0"/>
      <w:r w:rsidRPr="00B002A1">
        <w:rPr>
          <w:rFonts w:asciiTheme="minorHAnsi" w:hAnsiTheme="minorHAnsi" w:cstheme="minorHAnsi"/>
          <w:bCs/>
          <w:szCs w:val="22"/>
        </w:rPr>
        <w:t xml:space="preserve">a a „Javaslat a MOVE-Szombathely </w:t>
      </w:r>
      <w:proofErr w:type="spellStart"/>
      <w:r w:rsidRPr="00B002A1">
        <w:rPr>
          <w:rFonts w:asciiTheme="minorHAnsi" w:hAnsiTheme="minorHAnsi" w:cstheme="minorHAnsi"/>
          <w:bCs/>
          <w:szCs w:val="22"/>
        </w:rPr>
        <w:t>Sunset</w:t>
      </w:r>
      <w:proofErr w:type="spellEnd"/>
      <w:r w:rsidRPr="00B002A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002A1">
        <w:rPr>
          <w:rFonts w:asciiTheme="minorHAnsi" w:hAnsiTheme="minorHAnsi" w:cstheme="minorHAnsi"/>
          <w:bCs/>
          <w:szCs w:val="22"/>
        </w:rPr>
        <w:t>Run</w:t>
      </w:r>
      <w:proofErr w:type="spellEnd"/>
      <w:r w:rsidRPr="00B002A1">
        <w:rPr>
          <w:rFonts w:asciiTheme="minorHAnsi" w:hAnsiTheme="minorHAnsi" w:cstheme="minorHAnsi"/>
          <w:bCs/>
          <w:szCs w:val="22"/>
        </w:rPr>
        <w:t xml:space="preserve"> elnevezésű rendezvény megszervezésével kapcsolatos döntés meghozatalára</w:t>
      </w:r>
      <w:r w:rsidRPr="00B002A1">
        <w:rPr>
          <w:rFonts w:asciiTheme="minorHAnsi" w:hAnsiTheme="minorHAnsi" w:cstheme="minorHAnsi"/>
          <w:szCs w:val="22"/>
        </w:rPr>
        <w:t>” című előterjesztést megtárgyalta</w:t>
      </w:r>
      <w:r>
        <w:rPr>
          <w:rFonts w:asciiTheme="minorHAnsi" w:hAnsiTheme="minorHAnsi" w:cstheme="minorHAnsi"/>
          <w:szCs w:val="22"/>
        </w:rPr>
        <w:t>,</w:t>
      </w:r>
      <w:r w:rsidRPr="00B002A1">
        <w:rPr>
          <w:rFonts w:asciiTheme="minorHAnsi" w:hAnsiTheme="minorHAnsi" w:cstheme="minorHAnsi"/>
          <w:szCs w:val="22"/>
        </w:rPr>
        <w:t xml:space="preserve"> és </w:t>
      </w:r>
      <w:r>
        <w:rPr>
          <w:rFonts w:asciiTheme="minorHAnsi" w:hAnsiTheme="minorHAnsi" w:cstheme="minorHAnsi"/>
          <w:szCs w:val="22"/>
        </w:rPr>
        <w:t xml:space="preserve">egyetért a rendezvény </w:t>
      </w:r>
      <w:r w:rsidRPr="00B002A1">
        <w:rPr>
          <w:rFonts w:asciiTheme="minorHAnsi" w:hAnsiTheme="minorHAnsi" w:cstheme="minorHAnsi"/>
          <w:szCs w:val="22"/>
        </w:rPr>
        <w:t xml:space="preserve">előterjesztés szerinti </w:t>
      </w:r>
      <w:r>
        <w:rPr>
          <w:rFonts w:asciiTheme="minorHAnsi" w:hAnsiTheme="minorHAnsi" w:cstheme="minorHAnsi"/>
          <w:szCs w:val="22"/>
        </w:rPr>
        <w:t xml:space="preserve">megszervezésével. </w:t>
      </w:r>
    </w:p>
    <w:p w14:paraId="496E6861" w14:textId="77777777" w:rsidR="00E20368" w:rsidRDefault="00E20368" w:rsidP="00E20368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2BA7315F" w14:textId="77777777" w:rsidR="00E20368" w:rsidRPr="00B002A1" w:rsidRDefault="00E20368" w:rsidP="00E20368">
      <w:pPr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Bizottság felkéri a polgármestert, hogy a rendezvény megvalósításához szükséges tényleges költségvetési forrást átcsoportosítással biztosítsa. </w:t>
      </w:r>
    </w:p>
    <w:p w14:paraId="481DE513" w14:textId="77777777" w:rsidR="00E20368" w:rsidRPr="00623A6F" w:rsidRDefault="00E20368" w:rsidP="00E20368">
      <w:pPr>
        <w:jc w:val="both"/>
        <w:rPr>
          <w:rFonts w:asciiTheme="minorHAnsi" w:hAnsiTheme="minorHAnsi" w:cstheme="minorHAnsi"/>
          <w:szCs w:val="22"/>
        </w:rPr>
      </w:pPr>
    </w:p>
    <w:p w14:paraId="3DE9E265" w14:textId="77777777" w:rsidR="00E20368" w:rsidRPr="00623A6F" w:rsidRDefault="00E20368" w:rsidP="00E20368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509F0406" w14:textId="77777777" w:rsidR="00E20368" w:rsidRDefault="00E20368" w:rsidP="00E20368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7F6A3105" w14:textId="77777777" w:rsidR="00E20368" w:rsidRPr="00623A6F" w:rsidRDefault="00E20368" w:rsidP="00E20368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Dr. </w:t>
      </w:r>
      <w:r>
        <w:rPr>
          <w:rFonts w:asciiTheme="minorHAnsi" w:hAnsiTheme="minorHAnsi" w:cstheme="minorHAnsi"/>
          <w:szCs w:val="22"/>
        </w:rPr>
        <w:t>Horváth Attila</w:t>
      </w:r>
      <w:r w:rsidRPr="00623A6F">
        <w:rPr>
          <w:rFonts w:asciiTheme="minorHAnsi" w:hAnsiTheme="minorHAnsi" w:cstheme="minorHAnsi"/>
          <w:szCs w:val="22"/>
        </w:rPr>
        <w:t xml:space="preserve"> alpolgármester</w:t>
      </w:r>
    </w:p>
    <w:p w14:paraId="27E77AAA" w14:textId="77777777" w:rsidR="00E20368" w:rsidRPr="00623A6F" w:rsidRDefault="00E20368" w:rsidP="00E20368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76598A52" w14:textId="77777777" w:rsidR="00E20368" w:rsidRPr="00623A6F" w:rsidRDefault="00E20368" w:rsidP="00E20368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641C5F54" w14:textId="77777777" w:rsidR="00E20368" w:rsidRPr="00623A6F" w:rsidRDefault="00E20368" w:rsidP="00E20368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2F81F6F4" w14:textId="77777777" w:rsidR="00E20368" w:rsidRPr="00623A6F" w:rsidRDefault="00E20368" w:rsidP="00E20368">
      <w:pPr>
        <w:ind w:left="141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Kovács Balázs, a Sport és Ifjúsági Iroda vezetője).</w:t>
      </w:r>
    </w:p>
    <w:p w14:paraId="27EBB586" w14:textId="77777777" w:rsidR="00E20368" w:rsidRPr="007C1043" w:rsidRDefault="00E20368" w:rsidP="00E2036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189FA914" w14:textId="77777777" w:rsidR="00E20368" w:rsidRPr="00623A6F" w:rsidRDefault="00E20368" w:rsidP="00E20368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folyamatos</w:t>
      </w:r>
    </w:p>
    <w:p w14:paraId="348FF91F" w14:textId="77777777" w:rsidR="00C6268F" w:rsidRPr="00F93027" w:rsidRDefault="00C6268F" w:rsidP="00C6268F">
      <w:pPr>
        <w:jc w:val="both"/>
        <w:rPr>
          <w:rFonts w:asciiTheme="minorHAnsi" w:hAnsiTheme="minorHAnsi" w:cstheme="minorHAnsi"/>
          <w:szCs w:val="22"/>
        </w:rPr>
      </w:pPr>
      <w:bookmarkStart w:id="1" w:name="_GoBack"/>
      <w:bookmarkEnd w:id="1"/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362A1B8F" w14:textId="77777777" w:rsidR="00AC384D" w:rsidRDefault="00AC384D" w:rsidP="00AC384D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BECF4EE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0870014A" w14:textId="77777777" w:rsidR="00AC384D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4BEE1A2C" w14:textId="77777777" w:rsidR="00AC384D" w:rsidRPr="00F61415" w:rsidRDefault="00AC384D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E2036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4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2"/>
  </w:num>
  <w:num w:numId="28">
    <w:abstractNumId w:val="2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201B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1A01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77B3C"/>
    <w:rsid w:val="00A811A9"/>
    <w:rsid w:val="00A81A58"/>
    <w:rsid w:val="00A83AB3"/>
    <w:rsid w:val="00A9323A"/>
    <w:rsid w:val="00AB21D4"/>
    <w:rsid w:val="00AB6973"/>
    <w:rsid w:val="00AB6C93"/>
    <w:rsid w:val="00AC384D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6268F"/>
    <w:rsid w:val="00C725DA"/>
    <w:rsid w:val="00C8378A"/>
    <w:rsid w:val="00C9198E"/>
    <w:rsid w:val="00CA6852"/>
    <w:rsid w:val="00CA71E8"/>
    <w:rsid w:val="00CD23F8"/>
    <w:rsid w:val="00CE35DD"/>
    <w:rsid w:val="00CE655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24E7"/>
    <w:rsid w:val="00E03790"/>
    <w:rsid w:val="00E10501"/>
    <w:rsid w:val="00E171F5"/>
    <w:rsid w:val="00E20368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1A84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2026-03-24T14:07:00Z</cp:lastPrinted>
  <dcterms:created xsi:type="dcterms:W3CDTF">2026-03-24T14:07:00Z</dcterms:created>
  <dcterms:modified xsi:type="dcterms:W3CDTF">2026-03-24T14:07:00Z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