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A2BB" w14:textId="77777777" w:rsidR="00AD3559" w:rsidRPr="00695C42" w:rsidRDefault="00AD3559" w:rsidP="00AD3559">
      <w:pPr>
        <w:jc w:val="both"/>
        <w:rPr>
          <w:rFonts w:asciiTheme="minorHAnsi" w:hAnsiTheme="minorHAnsi" w:cstheme="minorHAnsi"/>
          <w:bCs/>
          <w:szCs w:val="22"/>
        </w:rPr>
      </w:pPr>
    </w:p>
    <w:p w14:paraId="5DFE9A9A" w14:textId="77777777" w:rsidR="00AD3559" w:rsidRPr="00695C42" w:rsidRDefault="00AD3559" w:rsidP="00AD355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39/2026. (II.23.) GJB számú határozat</w:t>
      </w:r>
    </w:p>
    <w:p w14:paraId="0B7DE868" w14:textId="77777777" w:rsidR="00AD3559" w:rsidRPr="00695C42" w:rsidRDefault="00AD3559" w:rsidP="00AD355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84984D1" w14:textId="77777777" w:rsidR="00AD3559" w:rsidRPr="00695C42" w:rsidRDefault="00AD3559" w:rsidP="00AD355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helyi közművelődési feladatok ellátásáról szóló 5/2020. (III.5.) önkormányzati rendelet módosításáról szóló rendelettervezetet az előterjesztésben foglaltak szerint javasolja a Közgyűlésnek elfogadásra.</w:t>
      </w:r>
    </w:p>
    <w:p w14:paraId="3779381E" w14:textId="77777777" w:rsidR="00AD3559" w:rsidRPr="00695C42" w:rsidRDefault="00AD3559" w:rsidP="00AD3559">
      <w:pPr>
        <w:jc w:val="both"/>
        <w:rPr>
          <w:rFonts w:asciiTheme="minorHAnsi" w:hAnsiTheme="minorHAnsi" w:cstheme="minorHAnsi"/>
          <w:bCs/>
          <w:szCs w:val="22"/>
        </w:rPr>
      </w:pPr>
    </w:p>
    <w:p w14:paraId="406AA9D8" w14:textId="77777777" w:rsidR="00AD3559" w:rsidRPr="00695C42" w:rsidRDefault="00AD3559" w:rsidP="00AD355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702A03B" w14:textId="77777777" w:rsidR="00AD3559" w:rsidRPr="00695C42" w:rsidRDefault="00AD3559" w:rsidP="00AD355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AC9CC54" w14:textId="77777777" w:rsidR="00AD3559" w:rsidRPr="00695C42" w:rsidRDefault="00AD3559" w:rsidP="00AD3559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vezetője/</w:t>
      </w:r>
    </w:p>
    <w:p w14:paraId="4AB084A3" w14:textId="77777777" w:rsidR="00AD3559" w:rsidRPr="00695C42" w:rsidRDefault="00AD3559" w:rsidP="00AD3559">
      <w:pPr>
        <w:jc w:val="both"/>
        <w:rPr>
          <w:rFonts w:asciiTheme="minorHAnsi" w:hAnsiTheme="minorHAnsi" w:cstheme="minorHAnsi"/>
          <w:bCs/>
          <w:szCs w:val="22"/>
        </w:rPr>
      </w:pPr>
    </w:p>
    <w:p w14:paraId="70DD3E0C" w14:textId="77777777" w:rsidR="00AD3559" w:rsidRPr="00695C42" w:rsidRDefault="00AD3559" w:rsidP="00AD355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72A2549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7F"/>
    <w:rsid w:val="00587D7F"/>
    <w:rsid w:val="00AD3559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F9F9"/>
  <w15:chartTrackingRefBased/>
  <w15:docId w15:val="{0806B1CB-5B7D-4538-82A0-BBD69BFA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355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87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7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7D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7D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7D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7D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7D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7D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7D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7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7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7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7D7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7D7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7D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7D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7D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7D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7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8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7D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87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7D7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87D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7D7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87D7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7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7D7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7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4331E-3790-4D80-8D69-27F08923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4E6A73-025C-4692-8419-56C9E1AD4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28619-2CA5-441C-8E29-3812F3A0A8CF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