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3D9F" w14:textId="77777777" w:rsidR="005D5D5C" w:rsidRPr="00065231" w:rsidRDefault="005D5D5C" w:rsidP="005D5D5C">
      <w:pPr>
        <w:jc w:val="both"/>
        <w:rPr>
          <w:rFonts w:asciiTheme="minorHAnsi" w:hAnsiTheme="minorHAnsi" w:cstheme="minorHAnsi"/>
          <w:bCs/>
          <w:szCs w:val="22"/>
        </w:rPr>
      </w:pPr>
    </w:p>
    <w:p w14:paraId="38E6B6C2" w14:textId="77777777" w:rsidR="005D5D5C" w:rsidRPr="00065231" w:rsidRDefault="005D5D5C" w:rsidP="005D5D5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227/2025. (VI.16.) GJB számú határozat</w:t>
      </w:r>
    </w:p>
    <w:p w14:paraId="05FDFA96" w14:textId="77777777" w:rsidR="005D5D5C" w:rsidRPr="00065231" w:rsidRDefault="005D5D5C" w:rsidP="005D5D5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B82F241" w14:textId="77777777" w:rsidR="005D5D5C" w:rsidRPr="00065231" w:rsidRDefault="005D5D5C" w:rsidP="005D5D5C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a „Tájékoztató az 1000 fa program kiterjesztésének (lakossági faültetés) 2025. évi eljárásrendjéről” című előterjesztést megtárgyalta és az 1000 fa program 2025. évre tervezett eljárásrendjét az előterjesztésben foglaltak szerint a Közgyűlésnek elfogadásra javasolja.</w:t>
      </w:r>
    </w:p>
    <w:p w14:paraId="6994966E" w14:textId="77777777" w:rsidR="005D5D5C" w:rsidRPr="00065231" w:rsidRDefault="005D5D5C" w:rsidP="005D5D5C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45BECAE" w14:textId="77777777" w:rsidR="005D5D5C" w:rsidRPr="00065231" w:rsidRDefault="005D5D5C" w:rsidP="005D5D5C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</w:t>
      </w:r>
      <w:r w:rsidRPr="00065231">
        <w:rPr>
          <w:rFonts w:ascii="Calibri" w:hAnsi="Calibri" w:cs="Calibri"/>
          <w:b/>
          <w:bCs/>
          <w:szCs w:val="22"/>
          <w:u w:val="single"/>
        </w:rPr>
        <w:t>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Dr. Nemény András polgármester</w:t>
      </w:r>
    </w:p>
    <w:p w14:paraId="55938635" w14:textId="77777777" w:rsidR="005D5D5C" w:rsidRPr="00065231" w:rsidRDefault="005D5D5C" w:rsidP="005D5D5C">
      <w:pPr>
        <w:ind w:left="1276" w:firstLine="142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17908589" w14:textId="77777777" w:rsidR="005D5D5C" w:rsidRPr="00065231" w:rsidRDefault="005D5D5C" w:rsidP="005D5D5C">
      <w:pPr>
        <w:ind w:left="1276" w:firstLine="142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Horváth Soma alpolgármester</w:t>
      </w:r>
    </w:p>
    <w:p w14:paraId="1E5F89ED" w14:textId="77777777" w:rsidR="005D5D5C" w:rsidRPr="00065231" w:rsidRDefault="005D5D5C" w:rsidP="005D5D5C">
      <w:pPr>
        <w:ind w:left="1276" w:firstLine="142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Dr. Horváth Attila alpolgármester</w:t>
      </w:r>
    </w:p>
    <w:p w14:paraId="523B0291" w14:textId="77777777" w:rsidR="005D5D5C" w:rsidRPr="00065231" w:rsidRDefault="005D5D5C" w:rsidP="005D5D5C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Károlyi Ákos jegyző</w:t>
      </w:r>
    </w:p>
    <w:p w14:paraId="3CDE5ABB" w14:textId="77777777" w:rsidR="005D5D5C" w:rsidRPr="00065231" w:rsidRDefault="005D5D5C" w:rsidP="005D5D5C">
      <w:pPr>
        <w:ind w:firstLine="709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  <w:t>/a végrehajtásért felelős:</w:t>
      </w:r>
    </w:p>
    <w:p w14:paraId="394B7A8C" w14:textId="77777777" w:rsidR="005D5D5C" w:rsidRPr="00065231" w:rsidRDefault="005D5D5C" w:rsidP="005D5D5C">
      <w:pPr>
        <w:ind w:left="2127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FA912B2" w14:textId="77777777" w:rsidR="005D5D5C" w:rsidRPr="00065231" w:rsidRDefault="005D5D5C" w:rsidP="005D5D5C">
      <w:pPr>
        <w:ind w:left="1418" w:firstLine="709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Stéger Gábor, a Közgazdasági és Adó Osztály vezetője/</w:t>
      </w:r>
    </w:p>
    <w:p w14:paraId="343EF53B" w14:textId="77777777" w:rsidR="005D5D5C" w:rsidRPr="00065231" w:rsidRDefault="005D5D5C" w:rsidP="005D5D5C">
      <w:pPr>
        <w:ind w:firstLine="709"/>
        <w:jc w:val="both"/>
        <w:rPr>
          <w:rFonts w:ascii="Calibri" w:hAnsi="Calibri" w:cs="Calibri"/>
          <w:szCs w:val="22"/>
        </w:rPr>
      </w:pPr>
    </w:p>
    <w:p w14:paraId="6E52A59B" w14:textId="77777777" w:rsidR="005D5D5C" w:rsidRPr="00065231" w:rsidRDefault="005D5D5C" w:rsidP="005D5D5C">
      <w:pPr>
        <w:jc w:val="both"/>
        <w:rPr>
          <w:rFonts w:ascii="Calibri" w:eastAsia="MS Mincho" w:hAnsi="Calibri" w:cs="Calibri"/>
          <w:color w:val="000000"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eastAsia="MS Mincho" w:hAnsi="Calibri" w:cs="Calibri"/>
          <w:color w:val="000000"/>
          <w:szCs w:val="22"/>
        </w:rPr>
        <w:t>2025. június 19.</w:t>
      </w:r>
    </w:p>
    <w:p w14:paraId="73A82EF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5C"/>
    <w:rsid w:val="005D5D5C"/>
    <w:rsid w:val="00CB2A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AB5F"/>
  <w15:chartTrackingRefBased/>
  <w15:docId w15:val="{A3EC5382-202E-44EA-83D7-20F946E0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5D5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D5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5D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5D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5D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5D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5D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5D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5D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5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5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5D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5D5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5D5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5D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5D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5D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5D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5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D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5D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D5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5D5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D5D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5D5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D5D5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5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5D5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5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E9E48-BD0B-4704-BF8A-5E600AF9E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0920E4-E9AD-4E63-9B9A-AE56563A3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2623D-F141-47CB-A354-25C558707A63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2025-06-17T06:47:00Z</dcterms:created>
  <dcterms:modified xsi:type="dcterms:W3CDTF">2025-06-17T06:49:00Z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