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DBEE" w14:textId="77777777" w:rsidR="00723A83" w:rsidRPr="006A1A4D" w:rsidRDefault="00723A83" w:rsidP="00723A8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C470343" w14:textId="77777777" w:rsidR="00723A83" w:rsidRPr="006A1A4D" w:rsidRDefault="00723A83" w:rsidP="00723A8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551E52" w14:textId="77777777" w:rsidR="00723A83" w:rsidRPr="006A1A4D" w:rsidRDefault="00723A83" w:rsidP="00723A8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2C10A5">
        <w:rPr>
          <w:rFonts w:asciiTheme="minorHAnsi" w:hAnsiTheme="minorHAnsi" w:cstheme="minorHAnsi"/>
          <w:bCs/>
          <w:szCs w:val="22"/>
        </w:rPr>
        <w:t xml:space="preserve"> Szombathelyi Távhőszolgáltató Kft. társasági szerződésé</w:t>
      </w:r>
      <w:r>
        <w:rPr>
          <w:rFonts w:asciiTheme="minorHAnsi" w:hAnsiTheme="minorHAnsi" w:cstheme="minorHAnsi"/>
          <w:bCs/>
          <w:szCs w:val="22"/>
        </w:rPr>
        <w:t>nek módosításáról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B7908BB" w14:textId="77777777" w:rsidR="00723A83" w:rsidRPr="006A1A4D" w:rsidRDefault="00723A83" w:rsidP="00723A83">
      <w:pPr>
        <w:jc w:val="both"/>
        <w:rPr>
          <w:rFonts w:asciiTheme="minorHAnsi" w:hAnsiTheme="minorHAnsi" w:cstheme="minorHAnsi"/>
          <w:bCs/>
          <w:szCs w:val="22"/>
        </w:rPr>
      </w:pPr>
    </w:p>
    <w:p w14:paraId="0D50B8B7" w14:textId="77777777" w:rsidR="00723A83" w:rsidRPr="006A1A4D" w:rsidRDefault="00723A83" w:rsidP="00723A8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CB0298" w14:textId="77777777" w:rsidR="00723A83" w:rsidRPr="006A1A4D" w:rsidRDefault="00723A83" w:rsidP="00723A8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2F7150" w14:textId="77777777" w:rsidR="00723A83" w:rsidRDefault="00723A83" w:rsidP="00723A8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0E1AD9B7" w14:textId="77777777" w:rsidR="00723A83" w:rsidRPr="002C10A5" w:rsidRDefault="00723A83" w:rsidP="00723A8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C10A5">
        <w:rPr>
          <w:rFonts w:ascii="Calibri" w:hAnsi="Calibri" w:cs="Calibri"/>
          <w:bCs/>
          <w:szCs w:val="22"/>
        </w:rPr>
        <w:t>Molnár Miklós, a Szombathelyi Távhőszolgáltató Kft. ügyvezetője</w:t>
      </w:r>
    </w:p>
    <w:p w14:paraId="371EF82E" w14:textId="77777777" w:rsidR="00723A83" w:rsidRDefault="00723A83" w:rsidP="00723A8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C10A5">
        <w:rPr>
          <w:rFonts w:ascii="Calibri" w:hAnsi="Calibri" w:cs="Calibri"/>
          <w:bCs/>
          <w:szCs w:val="22"/>
        </w:rPr>
        <w:t>Kovács Cecília, a SZOVA Nonprofit Kft. vezérigazgatója</w:t>
      </w:r>
      <w:r>
        <w:rPr>
          <w:rFonts w:ascii="Calibri" w:hAnsi="Calibri" w:cs="Calibri"/>
          <w:bCs/>
          <w:szCs w:val="22"/>
        </w:rPr>
        <w:t>/</w:t>
      </w:r>
    </w:p>
    <w:p w14:paraId="3A23C71E" w14:textId="77777777" w:rsidR="00723A83" w:rsidRPr="006A1A4D" w:rsidRDefault="00723A83" w:rsidP="00723A83">
      <w:pPr>
        <w:jc w:val="both"/>
        <w:rPr>
          <w:rFonts w:asciiTheme="minorHAnsi" w:hAnsiTheme="minorHAnsi" w:cstheme="minorHAnsi"/>
          <w:bCs/>
          <w:szCs w:val="22"/>
        </w:rPr>
      </w:pPr>
    </w:p>
    <w:p w14:paraId="099A8B8A" w14:textId="77777777" w:rsidR="00723A83" w:rsidRDefault="00723A83" w:rsidP="00723A8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8E7E51C" w14:textId="77777777" w:rsidR="00723A83" w:rsidRDefault="00723A83" w:rsidP="00723A83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Pr="00723A83" w:rsidRDefault="00E46A00" w:rsidP="00723A83"/>
    <w:sectPr w:rsidR="00E46A00" w:rsidRPr="00723A8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D1811"/>
    <w:rsid w:val="003F6272"/>
    <w:rsid w:val="00487B60"/>
    <w:rsid w:val="005317E8"/>
    <w:rsid w:val="0060471F"/>
    <w:rsid w:val="00723A83"/>
    <w:rsid w:val="0072508A"/>
    <w:rsid w:val="00726E20"/>
    <w:rsid w:val="007928A9"/>
    <w:rsid w:val="00797E5C"/>
    <w:rsid w:val="008B5927"/>
    <w:rsid w:val="008D5898"/>
    <w:rsid w:val="00962703"/>
    <w:rsid w:val="00AC1A5F"/>
    <w:rsid w:val="00AF1C75"/>
    <w:rsid w:val="00B3287D"/>
    <w:rsid w:val="00B479A4"/>
    <w:rsid w:val="00B62A96"/>
    <w:rsid w:val="00BA1191"/>
    <w:rsid w:val="00BE665C"/>
    <w:rsid w:val="00C7779A"/>
    <w:rsid w:val="00CC33D2"/>
    <w:rsid w:val="00CF2906"/>
    <w:rsid w:val="00D2755C"/>
    <w:rsid w:val="00D5465C"/>
    <w:rsid w:val="00E46A0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2025-04-24T13:42:00Z</dcterms:created>
  <dcterms:modified xsi:type="dcterms:W3CDTF">2025-04-24T13:42:00Z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