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AB1CBE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1E7714CC" w:rsidR="002F5321" w:rsidRPr="00AB1CBE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</w:rPr>
        <w:t>2024. február 26</w:t>
      </w:r>
      <w:r w:rsidR="002F5321" w:rsidRPr="00AB1CBE">
        <w:rPr>
          <w:rFonts w:asciiTheme="minorHAnsi" w:hAnsiTheme="minorHAnsi" w:cstheme="minorHAnsi"/>
          <w:b/>
          <w:bCs/>
          <w:szCs w:val="22"/>
        </w:rPr>
        <w:t>-i</w:t>
      </w:r>
      <w:r w:rsidR="00631368" w:rsidRPr="00AB1CBE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AB1CBE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AB1CB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AB1CB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62CB549E" w:rsidR="002F5321" w:rsidRPr="00AB1CBE" w:rsidRDefault="00706E10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32</w:t>
      </w:r>
      <w:r w:rsidR="002F5321" w:rsidRPr="00AB1CBE">
        <w:rPr>
          <w:rFonts w:asciiTheme="minorHAnsi" w:hAnsiTheme="minorHAnsi" w:cstheme="minorHAnsi"/>
          <w:b/>
          <w:szCs w:val="22"/>
          <w:u w:val="single"/>
        </w:rPr>
        <w:t>/202</w:t>
      </w:r>
      <w:r w:rsidR="00AD72D6" w:rsidRPr="00AB1CBE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AB1CBE">
        <w:rPr>
          <w:rFonts w:asciiTheme="minorHAnsi" w:hAnsiTheme="minorHAnsi" w:cstheme="minorHAnsi"/>
          <w:b/>
          <w:szCs w:val="22"/>
          <w:u w:val="single"/>
        </w:rPr>
        <w:t>. (</w:t>
      </w:r>
      <w:r w:rsidR="00E52E04" w:rsidRPr="00AB1CBE">
        <w:rPr>
          <w:rFonts w:asciiTheme="minorHAnsi" w:hAnsiTheme="minorHAnsi" w:cstheme="minorHAnsi"/>
          <w:b/>
          <w:szCs w:val="22"/>
          <w:u w:val="single"/>
        </w:rPr>
        <w:t>I</w:t>
      </w:r>
      <w:r w:rsidR="00751D87" w:rsidRPr="00AB1CBE">
        <w:rPr>
          <w:rFonts w:asciiTheme="minorHAnsi" w:hAnsiTheme="minorHAnsi" w:cstheme="minorHAnsi"/>
          <w:b/>
          <w:szCs w:val="22"/>
          <w:u w:val="single"/>
        </w:rPr>
        <w:t>I</w:t>
      </w:r>
      <w:r w:rsidR="00687C56" w:rsidRPr="00AB1CBE">
        <w:rPr>
          <w:rFonts w:asciiTheme="minorHAnsi" w:hAnsiTheme="minorHAnsi" w:cstheme="minorHAnsi"/>
          <w:b/>
          <w:szCs w:val="22"/>
          <w:u w:val="single"/>
        </w:rPr>
        <w:t>.</w:t>
      </w:r>
      <w:r w:rsidR="00AD72D6" w:rsidRPr="00AB1CBE">
        <w:rPr>
          <w:rFonts w:asciiTheme="minorHAnsi" w:hAnsiTheme="minorHAnsi" w:cstheme="minorHAnsi"/>
          <w:b/>
          <w:szCs w:val="22"/>
          <w:u w:val="single"/>
        </w:rPr>
        <w:t>26</w:t>
      </w:r>
      <w:r w:rsidR="00687C56" w:rsidRPr="00AB1CBE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AB1CBE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AB1CBE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AB1CBE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AB1CBE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7C297F23" w14:textId="77777777" w:rsidR="00AD72D6" w:rsidRPr="00AB1CBE" w:rsidRDefault="00AD72D6" w:rsidP="00AD72D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AB1CBE">
        <w:rPr>
          <w:rFonts w:ascii="Calibri" w:hAnsi="Calibri" w:cs="Calibri"/>
          <w:b/>
          <w:szCs w:val="22"/>
        </w:rPr>
        <w:t>I.</w:t>
      </w:r>
    </w:p>
    <w:p w14:paraId="5EFF6B22" w14:textId="77777777" w:rsidR="00AD72D6" w:rsidRPr="00AB1CBE" w:rsidRDefault="00AD72D6" w:rsidP="00AD72D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NYILVÁNOS ÜLÉS</w:t>
      </w:r>
    </w:p>
    <w:p w14:paraId="07BDD64A" w14:textId="77777777" w:rsidR="00AD72D6" w:rsidRPr="00AB1CBE" w:rsidRDefault="00AD72D6" w:rsidP="00AD72D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8D28DAE" w14:textId="2810AB0A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1./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2024. évi költségvetéséről szóló önkormányzati rendeletének megalkotására és a kapcsolódó döntések meghozatalára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3./napirend/</w:t>
      </w:r>
    </w:p>
    <w:p w14:paraId="609219E9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Stéger Gábor, a Közgazdasági és Adó Osztály vezetője</w:t>
      </w:r>
    </w:p>
    <w:p w14:paraId="5FF8E758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Gáspárné Farkas Ágota, könyvvizsgáló</w:t>
      </w:r>
    </w:p>
    <w:p w14:paraId="6AD003CB" w14:textId="6EBC89FA" w:rsidR="00AD72D6" w:rsidRPr="00AB1CBE" w:rsidRDefault="00AD72D6" w:rsidP="00AD72D6">
      <w:pPr>
        <w:tabs>
          <w:tab w:val="left" w:pos="-900"/>
          <w:tab w:val="left" w:pos="-720"/>
          <w:tab w:val="left" w:pos="2127"/>
        </w:tabs>
        <w:ind w:left="2127" w:hanging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sz w:val="16"/>
          <w:szCs w:val="16"/>
        </w:rPr>
        <w:tab/>
      </w:r>
      <w:r w:rsidRPr="00AB1CBE">
        <w:rPr>
          <w:rFonts w:ascii="Calibri" w:hAnsi="Calibri" w:cs="Calibri"/>
          <w:bCs/>
          <w:szCs w:val="22"/>
        </w:rPr>
        <w:t>Németh Klára, a Fogyatékkal Élőket és Hajléktalanokat Ellátó Nonprofit Kft. ügyvezető igazgatója</w:t>
      </w:r>
    </w:p>
    <w:p w14:paraId="492E6101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Vigné Horváth Ilona, a Szombathelyi GESZ igazgatója</w:t>
      </w:r>
    </w:p>
    <w:p w14:paraId="134C50B0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</w:r>
      <w:proofErr w:type="spellStart"/>
      <w:r w:rsidRPr="00AB1CBE">
        <w:rPr>
          <w:rFonts w:ascii="Calibri" w:hAnsi="Calibri" w:cs="Calibri"/>
          <w:szCs w:val="22"/>
        </w:rPr>
        <w:t>Pődör</w:t>
      </w:r>
      <w:proofErr w:type="spellEnd"/>
      <w:r w:rsidRPr="00AB1CBE">
        <w:rPr>
          <w:rFonts w:ascii="Calibri" w:hAnsi="Calibri" w:cs="Calibri"/>
          <w:szCs w:val="22"/>
        </w:rPr>
        <w:t xml:space="preserve"> Zoltán, az SZKKA ügyvezető elnöke</w:t>
      </w:r>
    </w:p>
    <w:p w14:paraId="71C023EF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</w:p>
    <w:p w14:paraId="732F8A46" w14:textId="77777777" w:rsidR="00AD72D6" w:rsidRPr="00AB1CBE" w:rsidRDefault="00AD72D6" w:rsidP="00AD72D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2./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közlekedési támogatás bevezetésére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4./napirend/</w:t>
      </w:r>
    </w:p>
    <w:p w14:paraId="01D8826A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A0FCE08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Szlávik Gábor, a Blaguss Agora Hungary Kft. ügyvezető igazgatója</w:t>
      </w:r>
    </w:p>
    <w:p w14:paraId="7B600B95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Tóth Gergely, a Blaguss Agora Hungary Kft. szombathelyi kirendeltségvezetője</w:t>
      </w:r>
    </w:p>
    <w:p w14:paraId="2EA93B95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2D5F7EB3" w14:textId="6659C8BA" w:rsidR="00AD72D6" w:rsidRPr="00AB1CBE" w:rsidRDefault="00AD72D6" w:rsidP="00AD72D6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spacing w:val="-5"/>
          <w:kern w:val="36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3./</w:t>
      </w:r>
      <w:r w:rsidRPr="00AB1CBE">
        <w:rPr>
          <w:color w:val="000000"/>
          <w:spacing w:val="-5"/>
        </w:rPr>
        <w:t>     </w:t>
      </w:r>
      <w:r w:rsidRPr="00AB1CBE">
        <w:rPr>
          <w:color w:val="000000"/>
          <w:spacing w:val="-5"/>
        </w:rPr>
        <w:tab/>
      </w:r>
      <w:r w:rsidRPr="00AB1CBE">
        <w:rPr>
          <w:rFonts w:asciiTheme="minorHAnsi" w:hAnsiTheme="minorHAnsi" w:cstheme="minorHAnsi"/>
          <w:b/>
          <w:bCs/>
          <w:color w:val="000000"/>
          <w:spacing w:val="-5"/>
        </w:rPr>
        <w:t>Javaslat időskorúak és egészségkárosodottak támogatásának bevezetésére és a piaci vásárlási utalvány fenntartására</w:t>
      </w:r>
      <w:r w:rsidRPr="00AB1CBE">
        <w:rPr>
          <w:rFonts w:ascii="Calibri" w:hAnsi="Calibri" w:cs="Calibri"/>
          <w:b/>
          <w:bCs/>
          <w:spacing w:val="-5"/>
          <w:kern w:val="36"/>
          <w:szCs w:val="22"/>
        </w:rPr>
        <w:t xml:space="preserve">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438C5C03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i/>
          <w:iCs/>
          <w:spacing w:val="-5"/>
          <w:kern w:val="36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AB2C7C3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7A67A87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AB1CBE">
        <w:rPr>
          <w:rFonts w:ascii="Calibri" w:hAnsi="Calibri" w:cs="Calibri"/>
          <w:b/>
          <w:bCs/>
          <w:szCs w:val="22"/>
        </w:rPr>
        <w:t>4./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 lakáshoz jutás, a lakbérek és lakbértámogatás, az önkormányzat által a lakásvásárláshoz és építéshez nyújtott támogatások szabályai megállapításáról szóló 36/2010. (XII.01.) önkormányzati rendelet módosítására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08B75C19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D54D065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39CB9E10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5./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 fizetőparkolók működésének és igénybevételének rendjéről szóló 21/2012. (V.10.) önkormányzati rendelet módosítására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537BB0E4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Kalmár Ervin, a Városüzemeltetési Osztály vezetője</w:t>
      </w:r>
    </w:p>
    <w:p w14:paraId="4B3DF5F1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NZrt vezérigazgatója</w:t>
      </w:r>
    </w:p>
    <w:p w14:paraId="2310F399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5C5DEE47" w14:textId="77777777" w:rsidR="00AD72D6" w:rsidRPr="00AB1CBE" w:rsidRDefault="00AD72D6" w:rsidP="00AD72D6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6./</w:t>
      </w:r>
      <w:r w:rsidRPr="00AB1CBE">
        <w:rPr>
          <w:rFonts w:ascii="Calibri" w:hAnsi="Calibri" w:cs="Calibri"/>
          <w:b/>
          <w:bCs/>
        </w:rPr>
        <w:tab/>
        <w:t xml:space="preserve">Javaslat a SZOVA Nonprofit Zrt.-vel kapcsolatos döntések meghozatalára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1A8AEE64" w14:textId="77777777" w:rsidR="00AD72D6" w:rsidRPr="00AB1CBE" w:rsidRDefault="00AD72D6" w:rsidP="00AD72D6">
      <w:pPr>
        <w:ind w:firstLine="705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EE82893" w14:textId="77777777" w:rsidR="00AD72D6" w:rsidRPr="00AB1CBE" w:rsidRDefault="00AD72D6" w:rsidP="00AD72D6">
      <w:pPr>
        <w:ind w:firstLine="705"/>
      </w:pP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NZrt vezérigazgatója</w:t>
      </w:r>
    </w:p>
    <w:p w14:paraId="0B697CBA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8E29F92" w14:textId="77777777" w:rsidR="00AD72D6" w:rsidRPr="00AB1CBE" w:rsidRDefault="00AD72D6" w:rsidP="00AD72D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iCs/>
          <w:szCs w:val="22"/>
        </w:rPr>
        <w:t>7./</w:t>
      </w:r>
      <w:r w:rsidRPr="00AB1CBE">
        <w:rPr>
          <w:rFonts w:ascii="Calibri" w:hAnsi="Calibri" w:cs="Calibri"/>
          <w:b/>
          <w:iCs/>
          <w:szCs w:val="22"/>
        </w:rPr>
        <w:tab/>
        <w:t>Javaslat ingatlanokkal kapcsolatos döntések meghozatalára</w:t>
      </w:r>
      <w:r w:rsidRPr="00AB1CBE">
        <w:rPr>
          <w:rFonts w:ascii="Calibri" w:hAnsi="Calibri" w:cs="Calibri"/>
          <w:bCs/>
          <w:iCs/>
          <w:szCs w:val="22"/>
        </w:rPr>
        <w:t xml:space="preserve">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9./napirend/</w:t>
      </w:r>
      <w:r w:rsidRPr="00AB1CBE">
        <w:rPr>
          <w:rFonts w:ascii="Calibri" w:hAnsi="Calibri" w:cs="Calibri"/>
          <w:bCs/>
          <w:iCs/>
          <w:szCs w:val="22"/>
        </w:rPr>
        <w:t xml:space="preserve"> </w:t>
      </w:r>
    </w:p>
    <w:p w14:paraId="59108020" w14:textId="77777777" w:rsidR="00AD72D6" w:rsidRPr="00AB1CBE" w:rsidRDefault="00AD72D6" w:rsidP="00AD72D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i/>
          <w:i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9102E87" w14:textId="77777777" w:rsidR="00AD72D6" w:rsidRPr="00AB1CBE" w:rsidRDefault="00AD72D6" w:rsidP="00AD72D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AB1CBE">
        <w:rPr>
          <w:rFonts w:ascii="Calibri" w:hAnsi="Calibri" w:cs="Calibri"/>
          <w:b/>
          <w:bCs/>
          <w:iCs/>
          <w:szCs w:val="22"/>
        </w:rPr>
        <w:tab/>
      </w:r>
      <w:r w:rsidRPr="00AB1CB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B1CBE">
        <w:rPr>
          <w:rFonts w:ascii="Calibri" w:hAnsi="Calibri" w:cs="Calibri"/>
          <w:bCs/>
          <w:iCs/>
          <w:szCs w:val="22"/>
        </w:rPr>
        <w:tab/>
        <w:t>Horváth Zoltán, az AGORA Savaria Kulturális és Médiaközpont NKft. ügyvezetője</w:t>
      </w:r>
    </w:p>
    <w:p w14:paraId="2CD5E841" w14:textId="77777777" w:rsidR="00AD72D6" w:rsidRPr="00AB1CBE" w:rsidRDefault="00AD72D6" w:rsidP="00AD72D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6309A7DA" w14:textId="77777777" w:rsidR="00AD72D6" w:rsidRPr="00AB1CBE" w:rsidRDefault="00AD72D6" w:rsidP="00AD72D6">
      <w:pPr>
        <w:ind w:left="709" w:hanging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lastRenderedPageBreak/>
        <w:t>8./</w:t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0479338F" w14:textId="06D0D260" w:rsidR="00AD72D6" w:rsidRPr="00AB1CBE" w:rsidRDefault="00AD72D6" w:rsidP="00AD72D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</w:t>
      </w:r>
      <w:r w:rsidRPr="00AB1CBE">
        <w:rPr>
          <w:rFonts w:ascii="Calibri" w:hAnsi="Calibri" w:cs="Calibri"/>
          <w:b/>
          <w:bCs/>
          <w:szCs w:val="22"/>
        </w:rPr>
        <w:t>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Dr. Károlyi Ákos jegyző</w:t>
      </w:r>
    </w:p>
    <w:p w14:paraId="38BBB4DD" w14:textId="77777777" w:rsidR="00AD72D6" w:rsidRPr="00AB1CBE" w:rsidRDefault="00AD72D6" w:rsidP="00AD72D6">
      <w:pPr>
        <w:spacing w:after="60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41659CE" w14:textId="77777777" w:rsidR="00AD72D6" w:rsidRPr="00AB1CBE" w:rsidRDefault="00AD72D6" w:rsidP="00AD72D6">
      <w:pPr>
        <w:ind w:left="705" w:hanging="705"/>
        <w:jc w:val="both"/>
        <w:rPr>
          <w:rFonts w:ascii="Calibri" w:hAnsi="Calibri" w:cs="Calibri"/>
          <w:i/>
        </w:rPr>
      </w:pPr>
      <w:r w:rsidRPr="00AB1CBE">
        <w:rPr>
          <w:rFonts w:ascii="Calibri" w:hAnsi="Calibri" w:cs="Calibri"/>
          <w:b/>
          <w:szCs w:val="22"/>
        </w:rPr>
        <w:t>9./</w:t>
      </w:r>
      <w:r w:rsidRPr="00AB1CBE">
        <w:rPr>
          <w:rFonts w:ascii="Calibri" w:hAnsi="Calibri" w:cs="Calibri"/>
          <w:bCs/>
          <w:szCs w:val="22"/>
        </w:rPr>
        <w:t xml:space="preserve"> </w:t>
      </w: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/>
          <w:bCs/>
        </w:rPr>
        <w:t>Javaslat a Magyar Tájfutó Szövetség és Szombathely Megyei Jogú Város Önkormányzata között létesítendő Együttműködési Megállapodás elfogadására</w:t>
      </w:r>
      <w:r w:rsidRPr="00AB1CBE">
        <w:rPr>
          <w:rFonts w:ascii="Calibri" w:hAnsi="Calibri" w:cs="Calibri"/>
          <w:b/>
          <w:szCs w:val="22"/>
        </w:rPr>
        <w:t xml:space="preserve"> </w:t>
      </w:r>
      <w:r w:rsidRPr="00AB1CBE">
        <w:rPr>
          <w:rFonts w:ascii="Calibri" w:hAnsi="Calibri" w:cs="Calibri"/>
          <w:i/>
        </w:rPr>
        <w:t>/SAJÁT-két Közgyűlés közötti beszámolóban 1./napirend/</w:t>
      </w:r>
    </w:p>
    <w:p w14:paraId="387FED4F" w14:textId="77777777" w:rsidR="00AD72D6" w:rsidRPr="00AB1CBE" w:rsidRDefault="00AD72D6" w:rsidP="00AD72D6">
      <w:pPr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EBFAF64" w14:textId="77777777" w:rsidR="00AD72D6" w:rsidRPr="00AB1CBE" w:rsidRDefault="00AD72D6" w:rsidP="00AD72D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AB851F1" w14:textId="77777777" w:rsidR="00AD72D6" w:rsidRPr="00AB1CBE" w:rsidRDefault="00AD72D6" w:rsidP="00AD72D6">
      <w:pPr>
        <w:ind w:left="705" w:hanging="705"/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szCs w:val="22"/>
        </w:rPr>
        <w:t>10./</w:t>
      </w:r>
      <w:r w:rsidRPr="00AB1CBE">
        <w:rPr>
          <w:rFonts w:ascii="Calibri" w:hAnsi="Calibri" w:cs="Calibri"/>
          <w:b/>
          <w:szCs w:val="22"/>
        </w:rPr>
        <w:tab/>
        <w:t xml:space="preserve">Javaslat a Szombathely Városi Vásárcsarnok egyesület alapításban történő részvételével kapcsolatos döntés meghozatalára </w:t>
      </w:r>
      <w:r w:rsidRPr="00AB1CBE">
        <w:rPr>
          <w:rFonts w:ascii="Calibri" w:hAnsi="Calibri" w:cs="Calibri"/>
          <w:i/>
        </w:rPr>
        <w:t>/SAJÁT/</w:t>
      </w:r>
    </w:p>
    <w:p w14:paraId="4C2C5062" w14:textId="1423605B" w:rsidR="00AD72D6" w:rsidRPr="00AB1CBE" w:rsidRDefault="00AD72D6" w:rsidP="00AD72D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AB1CBE">
        <w:rPr>
          <w:rFonts w:ascii="Calibri" w:hAnsi="Calibri" w:cs="Calibri"/>
          <w:iCs/>
          <w:color w:val="000000"/>
          <w:szCs w:val="22"/>
        </w:rPr>
        <w:t>Dr</w:t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AB1CBE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5B14A487" w14:textId="2C342E5E" w:rsidR="00AD72D6" w:rsidRPr="00AB1CBE" w:rsidRDefault="00AD72D6" w:rsidP="00AD72D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AB1CBE">
        <w:rPr>
          <w:rFonts w:ascii="Calibri" w:hAnsi="Calibri" w:cs="Calibri"/>
          <w:iCs/>
          <w:color w:val="000000"/>
          <w:szCs w:val="22"/>
        </w:rPr>
        <w:tab/>
        <w:t xml:space="preserve">Polákovics Marietta, a </w:t>
      </w:r>
      <w:r w:rsidRPr="00AB1CBE">
        <w:rPr>
          <w:rFonts w:ascii="Calibri" w:hAnsi="Calibri" w:cs="Calibri"/>
          <w:bCs/>
          <w:szCs w:val="22"/>
        </w:rPr>
        <w:t>Szombathely Városi Vásárcsarnok igazgatója</w:t>
      </w:r>
    </w:p>
    <w:p w14:paraId="41F8C295" w14:textId="77777777" w:rsidR="00AD72D6" w:rsidRPr="00AB1CBE" w:rsidRDefault="00AD72D6" w:rsidP="00AD72D6">
      <w:pPr>
        <w:spacing w:after="60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F4DAB69" w14:textId="77777777" w:rsidR="00AD72D6" w:rsidRPr="00AB1CBE" w:rsidRDefault="00AD72D6" w:rsidP="00AD72D6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11./</w:t>
      </w:r>
      <w:r w:rsidRPr="00AB1CBE">
        <w:rPr>
          <w:rFonts w:ascii="Calibri" w:hAnsi="Calibri" w:cs="Calibri"/>
          <w:b/>
          <w:bCs/>
        </w:rPr>
        <w:tab/>
        <w:t xml:space="preserve">Javaslat a Savaria Múzeum pályázaton történő részvételének jóváhagyására </w:t>
      </w:r>
      <w:r w:rsidRPr="00AB1CBE">
        <w:rPr>
          <w:rFonts w:ascii="Calibri" w:hAnsi="Calibri" w:cs="Calibri"/>
          <w:i/>
        </w:rPr>
        <w:t>/SAJÁT/</w:t>
      </w:r>
    </w:p>
    <w:p w14:paraId="61B5E0D1" w14:textId="77777777" w:rsidR="00AD72D6" w:rsidRPr="00AB1CBE" w:rsidRDefault="00AD72D6" w:rsidP="00AD72D6">
      <w:pPr>
        <w:jc w:val="both"/>
      </w:pPr>
      <w:r w:rsidRPr="00AB1CBE">
        <w:rPr>
          <w:rFonts w:ascii="Calibri" w:hAnsi="Calibri" w:cs="Calibri"/>
          <w:b/>
          <w:bCs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97E8D91" w14:textId="77777777" w:rsidR="00AD72D6" w:rsidRPr="00AB1CBE" w:rsidRDefault="00AD72D6" w:rsidP="00AD72D6">
      <w:pPr>
        <w:ind w:firstLine="708"/>
        <w:jc w:val="both"/>
        <w:rPr>
          <w:rFonts w:ascii="Calibri" w:hAnsi="Calibri" w:cs="Calibri"/>
        </w:rPr>
      </w:pPr>
      <w:r w:rsidRPr="00AB1CBE">
        <w:rPr>
          <w:rFonts w:ascii="Calibri" w:hAnsi="Calibri" w:cs="Calibri"/>
          <w:b/>
          <w:bCs/>
          <w:u w:val="single"/>
        </w:rPr>
        <w:t>Meghívott:</w:t>
      </w:r>
      <w:r w:rsidRPr="00AB1CBE">
        <w:rPr>
          <w:rFonts w:ascii="Calibri" w:hAnsi="Calibri" w:cs="Calibri"/>
          <w:b/>
          <w:bCs/>
        </w:rPr>
        <w:tab/>
      </w:r>
      <w:r w:rsidRPr="00AB1CBE">
        <w:rPr>
          <w:rFonts w:ascii="Calibri" w:hAnsi="Calibri" w:cs="Calibri"/>
        </w:rPr>
        <w:t>Csapláros Andrea, a Savaria Múzeum igazgatója</w:t>
      </w:r>
    </w:p>
    <w:p w14:paraId="2709ACC6" w14:textId="77777777" w:rsidR="00AD72D6" w:rsidRPr="00AB1CBE" w:rsidRDefault="00AD72D6" w:rsidP="00AD72D6">
      <w:pPr>
        <w:ind w:firstLine="708"/>
        <w:jc w:val="both"/>
        <w:rPr>
          <w:rFonts w:ascii="Calibri" w:hAnsi="Calibri" w:cs="Calibri"/>
        </w:rPr>
      </w:pPr>
    </w:p>
    <w:p w14:paraId="3935EB24" w14:textId="77777777" w:rsidR="00AD72D6" w:rsidRPr="00AB1CBE" w:rsidRDefault="00AD72D6" w:rsidP="00AD72D6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12./</w:t>
      </w:r>
      <w:r w:rsidRPr="00AB1CBE">
        <w:rPr>
          <w:rFonts w:ascii="Calibri" w:hAnsi="Calibri" w:cs="Calibri"/>
          <w:b/>
          <w:bCs/>
        </w:rPr>
        <w:tab/>
        <w:t xml:space="preserve">Javaslat a háziorvosi rendelési idő 2024. március 1. napjától történő módosítására </w:t>
      </w:r>
      <w:r w:rsidRPr="00AB1CBE">
        <w:rPr>
          <w:rFonts w:ascii="Calibri" w:hAnsi="Calibri" w:cs="Calibri"/>
          <w:i/>
        </w:rPr>
        <w:t>/SAJÁT/</w:t>
      </w:r>
    </w:p>
    <w:p w14:paraId="648A9B4B" w14:textId="77777777" w:rsidR="00AD72D6" w:rsidRPr="00AB1CBE" w:rsidRDefault="00AD72D6" w:rsidP="00AD72D6">
      <w:pPr>
        <w:spacing w:after="60"/>
        <w:outlineLvl w:val="1"/>
        <w:rPr>
          <w:rFonts w:ascii="Calibri" w:hAnsi="Calibri" w:cs="Calibri"/>
          <w:b/>
          <w:sz w:val="16"/>
          <w:szCs w:val="16"/>
          <w:u w:val="single"/>
        </w:rPr>
      </w:pPr>
      <w:r w:rsidRPr="00AB1CBE">
        <w:rPr>
          <w:rFonts w:ascii="Calibri" w:hAnsi="Calibri" w:cs="Calibri"/>
          <w:b/>
          <w:sz w:val="16"/>
          <w:szCs w:val="16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4747692" w14:textId="77777777" w:rsidR="00AD72D6" w:rsidRPr="00AB1CBE" w:rsidRDefault="00AD72D6" w:rsidP="00AD72D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2F58F36" w14:textId="77777777" w:rsidR="00AD72D6" w:rsidRPr="00AB1CBE" w:rsidRDefault="00AD72D6" w:rsidP="00AD72D6">
      <w:pPr>
        <w:jc w:val="center"/>
        <w:rPr>
          <w:rFonts w:ascii="Calibri" w:hAnsi="Calibri" w:cs="Calibri"/>
          <w:b/>
          <w:szCs w:val="22"/>
        </w:rPr>
      </w:pPr>
    </w:p>
    <w:p w14:paraId="5183F218" w14:textId="77777777" w:rsidR="00AD72D6" w:rsidRPr="00AB1CBE" w:rsidRDefault="00AD72D6" w:rsidP="00AD72D6">
      <w:pPr>
        <w:jc w:val="center"/>
        <w:rPr>
          <w:rFonts w:ascii="Calibri" w:hAnsi="Calibri" w:cs="Calibri"/>
          <w:b/>
          <w:szCs w:val="22"/>
        </w:rPr>
      </w:pPr>
      <w:r w:rsidRPr="00AB1CBE">
        <w:rPr>
          <w:rFonts w:ascii="Calibri" w:hAnsi="Calibri" w:cs="Calibri"/>
          <w:b/>
          <w:szCs w:val="22"/>
        </w:rPr>
        <w:t>II.</w:t>
      </w:r>
    </w:p>
    <w:p w14:paraId="4DEB56B6" w14:textId="77777777" w:rsidR="00AD72D6" w:rsidRPr="00AB1CBE" w:rsidRDefault="00AD72D6" w:rsidP="00AD72D6">
      <w:pPr>
        <w:jc w:val="center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ZÁRT ÜLÉS</w:t>
      </w:r>
    </w:p>
    <w:p w14:paraId="586A75B5" w14:textId="77777777" w:rsidR="00AD72D6" w:rsidRPr="00AB1CBE" w:rsidRDefault="00AD72D6" w:rsidP="00AD72D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73288AF" w14:textId="77777777" w:rsidR="00AD72D6" w:rsidRPr="00AB1CBE" w:rsidRDefault="00AD72D6" w:rsidP="00AD72D6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 w:val="18"/>
          <w:szCs w:val="18"/>
        </w:rPr>
      </w:pPr>
      <w:r w:rsidRPr="00AB1CBE">
        <w:rPr>
          <w:rFonts w:ascii="Calibri" w:hAnsi="Calibri" w:cs="Calibri"/>
          <w:b/>
          <w:bCs/>
          <w:szCs w:val="22"/>
        </w:rPr>
        <w:t>13./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az AGORA Savaria Kulturális és Médiaközpont Nonprofit Kft.-t érintő döntések meghozatalára 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38B25294" w14:textId="77777777" w:rsidR="00AD72D6" w:rsidRPr="00AB1CBE" w:rsidRDefault="00AD72D6" w:rsidP="00AD72D6">
      <w:pPr>
        <w:ind w:left="705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sz w:val="16"/>
          <w:szCs w:val="16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C16C9AA" w14:textId="77777777" w:rsidR="00AD72D6" w:rsidRPr="00AB1CBE" w:rsidRDefault="00AD72D6" w:rsidP="00AD72D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AB1CBE">
        <w:rPr>
          <w:rFonts w:ascii="Calibri" w:hAnsi="Calibri" w:cs="Calibri"/>
          <w:b/>
          <w:bCs/>
          <w:iCs/>
          <w:szCs w:val="22"/>
        </w:rPr>
        <w:tab/>
      </w:r>
      <w:r w:rsidRPr="00AB1CB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B1CBE">
        <w:rPr>
          <w:rFonts w:ascii="Calibri" w:hAnsi="Calibri" w:cs="Calibri"/>
          <w:bCs/>
          <w:iCs/>
          <w:szCs w:val="22"/>
        </w:rPr>
        <w:tab/>
        <w:t>Horváth Zoltán, az AGORA Savaria Kulturális és Médiaközpont NKft. ügyvezetője</w:t>
      </w:r>
    </w:p>
    <w:p w14:paraId="014346B1" w14:textId="77777777" w:rsidR="00AD72D6" w:rsidRPr="00AB1CBE" w:rsidRDefault="00AD72D6" w:rsidP="00AD72D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CFBB62B" w14:textId="77777777" w:rsidR="00AD72D6" w:rsidRPr="00AB1CBE" w:rsidRDefault="00AD72D6" w:rsidP="00AD72D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14./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13./napirend/</w:t>
      </w:r>
    </w:p>
    <w:p w14:paraId="2F883623" w14:textId="68E3A589" w:rsidR="00AD72D6" w:rsidRPr="00AB1CBE" w:rsidRDefault="00AD72D6" w:rsidP="00AD72D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AB1CBE">
        <w:rPr>
          <w:rFonts w:ascii="Calibri" w:hAnsi="Calibri" w:cs="Calibri"/>
          <w:iCs/>
          <w:color w:val="000000"/>
          <w:szCs w:val="22"/>
        </w:rPr>
        <w:t>Dr</w:t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AB1CBE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727F37AA" w14:textId="77777777" w:rsidR="006F6EB7" w:rsidRPr="00AB1CBE" w:rsidRDefault="006F6EB7" w:rsidP="00751D87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AB1CBE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AB1CBE" w:rsidRDefault="002F5321" w:rsidP="00751D8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AB1CBE" w:rsidRDefault="002F5321" w:rsidP="00751D8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AB1CBE" w:rsidRDefault="002F5321" w:rsidP="002F5321">
      <w:pPr>
        <w:rPr>
          <w:rFonts w:asciiTheme="minorHAnsi" w:hAnsiTheme="minorHAnsi" w:cstheme="minorHAnsi"/>
          <w:szCs w:val="22"/>
        </w:rPr>
      </w:pPr>
    </w:p>
    <w:p w14:paraId="56E33E5E" w14:textId="77777777" w:rsidR="005D2FE0" w:rsidRPr="00AB1CBE" w:rsidRDefault="005D2FE0" w:rsidP="002F5321">
      <w:pPr>
        <w:rPr>
          <w:rFonts w:asciiTheme="minorHAnsi" w:hAnsiTheme="minorHAnsi" w:cstheme="minorHAnsi"/>
          <w:szCs w:val="22"/>
        </w:rPr>
      </w:pPr>
    </w:p>
    <w:p w14:paraId="5A935863" w14:textId="77777777" w:rsidR="005D2FE0" w:rsidRPr="00AB1CB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AB1CBE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AB1CBE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AB1CBE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16A15D89" w14:textId="77777777" w:rsidR="004721AE" w:rsidRPr="00AB1CBE" w:rsidRDefault="004721AE" w:rsidP="004721A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1./</w:t>
      </w:r>
      <w:r w:rsidRPr="00AB1CBE">
        <w:rPr>
          <w:rFonts w:ascii="Calibri" w:hAnsi="Calibri" w:cs="Calibri"/>
          <w:b/>
          <w:bCs/>
          <w:szCs w:val="22"/>
        </w:rPr>
        <w:tab/>
      </w:r>
      <w:bookmarkStart w:id="0" w:name="_Hlk159485666"/>
      <w:r w:rsidRPr="00AB1CBE">
        <w:rPr>
          <w:rFonts w:ascii="Calibri" w:hAnsi="Calibri" w:cs="Calibri"/>
          <w:b/>
          <w:b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bookmarkEnd w:id="0"/>
      <w:r w:rsidRPr="00AB1CBE">
        <w:rPr>
          <w:rFonts w:ascii="Calibri" w:hAnsi="Calibri" w:cs="Calibri"/>
          <w:b/>
          <w:bCs/>
          <w:szCs w:val="22"/>
        </w:rPr>
        <w:t xml:space="preserve">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3./napirend/</w:t>
      </w:r>
    </w:p>
    <w:p w14:paraId="478E103C" w14:textId="77777777" w:rsidR="004721AE" w:rsidRPr="00AB1CBE" w:rsidRDefault="004721AE" w:rsidP="004721A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Stéger Gábor, a Közgazdasági és Adó Osztály vezetője</w:t>
      </w:r>
    </w:p>
    <w:p w14:paraId="3011A1DE" w14:textId="77777777" w:rsidR="004721AE" w:rsidRPr="00AB1CBE" w:rsidRDefault="004721AE" w:rsidP="004721AE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Gáspárné Farkas Ágota, könyvvizsgáló</w:t>
      </w:r>
    </w:p>
    <w:p w14:paraId="2F7B93D9" w14:textId="77777777" w:rsidR="004721AE" w:rsidRPr="00AB1CBE" w:rsidRDefault="004721AE" w:rsidP="004721AE">
      <w:pPr>
        <w:tabs>
          <w:tab w:val="left" w:pos="-900"/>
          <w:tab w:val="left" w:pos="-720"/>
          <w:tab w:val="left" w:pos="2127"/>
        </w:tabs>
        <w:ind w:left="2127" w:hanging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sz w:val="16"/>
          <w:szCs w:val="16"/>
        </w:rPr>
        <w:tab/>
      </w:r>
      <w:r w:rsidRPr="00AB1CBE">
        <w:rPr>
          <w:rFonts w:ascii="Calibri" w:hAnsi="Calibri" w:cs="Calibri"/>
          <w:bCs/>
          <w:szCs w:val="22"/>
        </w:rPr>
        <w:t>Németh Klára, a Fogyatékkal Élőket és Hajléktalanokat Ellátó Nonprofit Kft. ügyvezető igazgatója</w:t>
      </w:r>
    </w:p>
    <w:p w14:paraId="32E3A946" w14:textId="77777777" w:rsidR="004721AE" w:rsidRPr="00AB1CBE" w:rsidRDefault="004721AE" w:rsidP="004721AE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Vigné Horváth Ilona, a Szombathelyi GESZ igazgatója</w:t>
      </w:r>
    </w:p>
    <w:p w14:paraId="62E1BA2B" w14:textId="77777777" w:rsidR="004721AE" w:rsidRPr="00AB1CBE" w:rsidRDefault="004721AE" w:rsidP="004721AE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</w:r>
      <w:proofErr w:type="spellStart"/>
      <w:r w:rsidRPr="00AB1CBE">
        <w:rPr>
          <w:rFonts w:ascii="Calibri" w:hAnsi="Calibri" w:cs="Calibri"/>
          <w:szCs w:val="22"/>
        </w:rPr>
        <w:t>Pődör</w:t>
      </w:r>
      <w:proofErr w:type="spellEnd"/>
      <w:r w:rsidRPr="00AB1CBE">
        <w:rPr>
          <w:rFonts w:ascii="Calibri" w:hAnsi="Calibri" w:cs="Calibri"/>
          <w:szCs w:val="22"/>
        </w:rPr>
        <w:t xml:space="preserve"> Zoltán, az SZKKA ügyvezető elnöke</w:t>
      </w:r>
    </w:p>
    <w:p w14:paraId="461E6735" w14:textId="77777777" w:rsidR="00A537A9" w:rsidRPr="00AB1CBE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000FA678" w14:textId="20551A35" w:rsidR="00A537A9" w:rsidRPr="00AB1CBE" w:rsidRDefault="00706E10" w:rsidP="00A537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33</w:t>
      </w:r>
      <w:r w:rsidR="00A537A9" w:rsidRPr="00AB1CBE">
        <w:rPr>
          <w:rFonts w:asciiTheme="minorHAnsi" w:hAnsiTheme="minorHAnsi" w:cstheme="minorHAnsi"/>
          <w:b/>
          <w:szCs w:val="22"/>
          <w:u w:val="single"/>
        </w:rPr>
        <w:t>/202</w:t>
      </w:r>
      <w:r w:rsidR="004721AE" w:rsidRPr="00AB1CBE">
        <w:rPr>
          <w:rFonts w:asciiTheme="minorHAnsi" w:hAnsiTheme="minorHAnsi" w:cstheme="minorHAnsi"/>
          <w:b/>
          <w:szCs w:val="22"/>
          <w:u w:val="single"/>
        </w:rPr>
        <w:t>4</w:t>
      </w:r>
      <w:r w:rsidR="00A537A9" w:rsidRPr="00AB1CBE">
        <w:rPr>
          <w:rFonts w:asciiTheme="minorHAnsi" w:hAnsiTheme="minorHAnsi" w:cstheme="minorHAnsi"/>
          <w:b/>
          <w:szCs w:val="22"/>
          <w:u w:val="single"/>
        </w:rPr>
        <w:t>. (II.</w:t>
      </w:r>
      <w:r w:rsidR="004721AE" w:rsidRPr="00AB1CBE">
        <w:rPr>
          <w:rFonts w:asciiTheme="minorHAnsi" w:hAnsiTheme="minorHAnsi" w:cstheme="minorHAnsi"/>
          <w:b/>
          <w:szCs w:val="22"/>
          <w:u w:val="single"/>
        </w:rPr>
        <w:t>26</w:t>
      </w:r>
      <w:r w:rsidR="00A537A9" w:rsidRPr="00AB1CBE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FDEB784" w14:textId="77777777" w:rsidR="00A537A9" w:rsidRPr="00AB1CBE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079C5DD3" w14:textId="550AF5DC" w:rsidR="00A537A9" w:rsidRPr="00AB1CBE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="004721AE"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 xml:space="preserve">” című előterjesztést </w:t>
      </w:r>
      <w:r w:rsidRPr="00AB1CBE">
        <w:rPr>
          <w:rFonts w:asciiTheme="minorHAnsi" w:hAnsiTheme="minorHAnsi" w:cstheme="minorHAnsi"/>
          <w:bCs/>
          <w:szCs w:val="22"/>
        </w:rPr>
        <w:lastRenderedPageBreak/>
        <w:t xml:space="preserve">megtárgyalta, és </w:t>
      </w:r>
      <w:r w:rsidR="004721AE" w:rsidRPr="00AB1CBE">
        <w:rPr>
          <w:rFonts w:asciiTheme="minorHAnsi" w:hAnsiTheme="minorHAnsi" w:cstheme="minorHAnsi"/>
          <w:bCs/>
          <w:szCs w:val="22"/>
        </w:rPr>
        <w:t xml:space="preserve">az önkormányzat 2024. évi költségvetéséről szóló rendelettervezetet </w:t>
      </w:r>
      <w:r w:rsidRPr="00AB1CBE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E4021FF" w14:textId="77777777" w:rsidR="00A537A9" w:rsidRPr="00AB1CBE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7D6524ED" w14:textId="77777777" w:rsidR="00A537A9" w:rsidRPr="00AB1CBE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468A84" w14:textId="77777777" w:rsidR="00A537A9" w:rsidRPr="00AB1CBE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3CAB84" w14:textId="5B7AA3A1" w:rsidR="00A537A9" w:rsidRPr="00AB1CBE" w:rsidRDefault="00A537A9" w:rsidP="00A537A9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</w:r>
      <w:r w:rsidR="004721AE" w:rsidRPr="00AB1CBE">
        <w:rPr>
          <w:rFonts w:ascii="Calibri" w:hAnsi="Calibri" w:cs="Calibri"/>
          <w:bCs/>
          <w:szCs w:val="22"/>
        </w:rPr>
        <w:t>Stéger Gábor, a Közgazdasági és Adó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178CBE53" w14:textId="77777777" w:rsidR="00A537A9" w:rsidRPr="00AB1CBE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</w:p>
    <w:p w14:paraId="0D6E21B0" w14:textId="0E10B750" w:rsidR="00A537A9" w:rsidRPr="00AB1CBE" w:rsidRDefault="00A537A9" w:rsidP="00A537A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="004721AE" w:rsidRPr="00AB1CBE">
        <w:rPr>
          <w:rFonts w:asciiTheme="minorHAnsi" w:hAnsiTheme="minorHAnsi" w:cstheme="minorHAnsi"/>
          <w:bCs/>
          <w:szCs w:val="22"/>
        </w:rPr>
        <w:t>2024. február 29.</w:t>
      </w:r>
    </w:p>
    <w:p w14:paraId="1C76ABCE" w14:textId="77777777" w:rsidR="00A537A9" w:rsidRPr="00AB1CBE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7CBEF1FF" w14:textId="77777777" w:rsidR="00CD7970" w:rsidRPr="00AB1CBE" w:rsidRDefault="00CD7970" w:rsidP="00FE2651">
      <w:pPr>
        <w:outlineLvl w:val="1"/>
        <w:rPr>
          <w:rFonts w:ascii="Calibri" w:hAnsi="Calibri" w:cs="Calibri"/>
          <w:bCs/>
          <w:szCs w:val="22"/>
        </w:rPr>
      </w:pPr>
    </w:p>
    <w:p w14:paraId="2DFD29B7" w14:textId="1D1A3EE1" w:rsidR="00CD7970" w:rsidRPr="00AB1CBE" w:rsidRDefault="00706E10" w:rsidP="00CD79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34</w:t>
      </w:r>
      <w:r w:rsidR="00CD7970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64362C5E" w14:textId="77777777" w:rsidR="00CD7970" w:rsidRPr="00AB1CBE" w:rsidRDefault="00CD7970" w:rsidP="00CD7970">
      <w:pPr>
        <w:outlineLvl w:val="1"/>
        <w:rPr>
          <w:rFonts w:ascii="Calibri" w:hAnsi="Calibri" w:cs="Calibri"/>
          <w:bCs/>
          <w:szCs w:val="22"/>
        </w:rPr>
      </w:pPr>
    </w:p>
    <w:p w14:paraId="0D50F8A7" w14:textId="6782FA6B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765FE4B9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</w:p>
    <w:p w14:paraId="57D6870A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0771F5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5394BC" w14:textId="726A9F4E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vezetője,</w:t>
      </w:r>
    </w:p>
    <w:p w14:paraId="24ABB05A" w14:textId="77777777" w:rsidR="00CD7970" w:rsidRPr="00AB1CBE" w:rsidRDefault="00CD7970" w:rsidP="00CD797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69993932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</w:p>
    <w:p w14:paraId="36341E76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4DF79432" w14:textId="77777777" w:rsidR="00CD7970" w:rsidRPr="00AB1CBE" w:rsidRDefault="00CD7970" w:rsidP="00FE2651">
      <w:pPr>
        <w:outlineLvl w:val="1"/>
        <w:rPr>
          <w:rFonts w:ascii="Calibri" w:hAnsi="Calibri" w:cs="Calibri"/>
          <w:bCs/>
          <w:szCs w:val="22"/>
        </w:rPr>
      </w:pPr>
    </w:p>
    <w:p w14:paraId="79893054" w14:textId="77777777" w:rsidR="004721AE" w:rsidRPr="00AB1CBE" w:rsidRDefault="004721AE" w:rsidP="00FE2651">
      <w:pPr>
        <w:outlineLvl w:val="1"/>
        <w:rPr>
          <w:rFonts w:ascii="Calibri" w:hAnsi="Calibri" w:cs="Calibri"/>
          <w:bCs/>
          <w:szCs w:val="22"/>
        </w:rPr>
      </w:pPr>
    </w:p>
    <w:p w14:paraId="7B0864C6" w14:textId="087D4FC3" w:rsidR="004721AE" w:rsidRPr="00AB1CBE" w:rsidRDefault="00706E10" w:rsidP="004721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35</w:t>
      </w:r>
      <w:r w:rsidR="004721AE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0C0EEFBA" w14:textId="77777777" w:rsidR="004721AE" w:rsidRPr="00AB1CBE" w:rsidRDefault="004721AE" w:rsidP="004721AE">
      <w:pPr>
        <w:outlineLvl w:val="1"/>
        <w:rPr>
          <w:rFonts w:ascii="Calibri" w:hAnsi="Calibri" w:cs="Calibri"/>
          <w:bCs/>
          <w:szCs w:val="22"/>
        </w:rPr>
      </w:pPr>
    </w:p>
    <w:p w14:paraId="340F6659" w14:textId="137336F6" w:rsidR="004721AE" w:rsidRPr="00AB1CBE" w:rsidRDefault="004721AE" w:rsidP="004721A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2024. évi költségvetési évre és az azt követő három évre várható összegének megállapításáról szóló I. határozati javaslatot az előterjesztésben foglaltak szerint javasolja a Közgyűlésnek elfogadásra.</w:t>
      </w:r>
    </w:p>
    <w:p w14:paraId="4DD62B83" w14:textId="77777777" w:rsidR="004721AE" w:rsidRPr="00AB1CBE" w:rsidRDefault="004721AE" w:rsidP="004721AE">
      <w:pPr>
        <w:jc w:val="both"/>
        <w:rPr>
          <w:rFonts w:asciiTheme="minorHAnsi" w:hAnsiTheme="minorHAnsi" w:cstheme="minorHAnsi"/>
          <w:bCs/>
          <w:szCs w:val="22"/>
        </w:rPr>
      </w:pPr>
    </w:p>
    <w:p w14:paraId="2C502FDC" w14:textId="77777777" w:rsidR="004721AE" w:rsidRPr="00AB1CBE" w:rsidRDefault="004721AE" w:rsidP="004721A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48DAA6" w14:textId="77777777" w:rsidR="004721AE" w:rsidRPr="00AB1CBE" w:rsidRDefault="004721AE" w:rsidP="004721A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F8CFF8" w14:textId="77777777" w:rsidR="004721AE" w:rsidRPr="00AB1CBE" w:rsidRDefault="004721AE" w:rsidP="004721AE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684F49BD" w14:textId="77777777" w:rsidR="004721AE" w:rsidRPr="00AB1CBE" w:rsidRDefault="004721AE" w:rsidP="004721AE">
      <w:pPr>
        <w:jc w:val="both"/>
        <w:rPr>
          <w:rFonts w:asciiTheme="minorHAnsi" w:hAnsiTheme="minorHAnsi" w:cstheme="minorHAnsi"/>
          <w:bCs/>
          <w:szCs w:val="22"/>
        </w:rPr>
      </w:pPr>
    </w:p>
    <w:p w14:paraId="44CCC009" w14:textId="77777777" w:rsidR="004721AE" w:rsidRPr="00AB1CBE" w:rsidRDefault="004721AE" w:rsidP="004721A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5397A100" w14:textId="77777777" w:rsidR="004721AE" w:rsidRPr="00AB1CBE" w:rsidRDefault="004721AE" w:rsidP="00FE2651">
      <w:pPr>
        <w:outlineLvl w:val="1"/>
        <w:rPr>
          <w:rFonts w:ascii="Calibri" w:hAnsi="Calibri" w:cs="Calibri"/>
          <w:bCs/>
          <w:szCs w:val="22"/>
        </w:rPr>
      </w:pPr>
    </w:p>
    <w:p w14:paraId="6F0B44BF" w14:textId="77777777" w:rsidR="00CD7970" w:rsidRPr="00AB1CBE" w:rsidRDefault="00CD7970" w:rsidP="00FE2651">
      <w:pPr>
        <w:outlineLvl w:val="1"/>
        <w:rPr>
          <w:rFonts w:ascii="Calibri" w:hAnsi="Calibri" w:cs="Calibri"/>
          <w:bCs/>
          <w:szCs w:val="22"/>
        </w:rPr>
      </w:pPr>
    </w:p>
    <w:p w14:paraId="1D4B3400" w14:textId="1DFC339D" w:rsidR="00CD7970" w:rsidRPr="00AB1CBE" w:rsidRDefault="00706E10" w:rsidP="00CD79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36</w:t>
      </w:r>
      <w:r w:rsidR="00CD7970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69169A52" w14:textId="77777777" w:rsidR="00CD7970" w:rsidRPr="00AB1CBE" w:rsidRDefault="00CD7970" w:rsidP="00CD7970">
      <w:pPr>
        <w:outlineLvl w:val="1"/>
        <w:rPr>
          <w:rFonts w:ascii="Calibri" w:hAnsi="Calibri" w:cs="Calibri"/>
          <w:bCs/>
          <w:szCs w:val="22"/>
        </w:rPr>
      </w:pPr>
    </w:p>
    <w:p w14:paraId="232B3014" w14:textId="69E4255E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2025. évi várható költségvetési helyzettel kapcsolatos tájékoztatás tudomásul vételéről szóló II. határozati javaslatot az előterjesztésben foglaltak szerint javasolja a Közgyűlésnek elfogadásra.</w:t>
      </w:r>
    </w:p>
    <w:p w14:paraId="4AE04582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</w:p>
    <w:p w14:paraId="18D768B1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D80753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9DB764" w14:textId="77777777" w:rsidR="00CD7970" w:rsidRPr="00AB1CBE" w:rsidRDefault="00CD7970" w:rsidP="00CD797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79917907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</w:p>
    <w:p w14:paraId="5CDCEB91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5FBE2981" w14:textId="77777777" w:rsidR="00CD7970" w:rsidRPr="00AB1CBE" w:rsidRDefault="00CD7970" w:rsidP="00FE2651">
      <w:pPr>
        <w:outlineLvl w:val="1"/>
        <w:rPr>
          <w:rFonts w:ascii="Calibri" w:hAnsi="Calibri" w:cs="Calibri"/>
          <w:bCs/>
          <w:szCs w:val="22"/>
        </w:rPr>
      </w:pPr>
    </w:p>
    <w:p w14:paraId="3CA2641F" w14:textId="77777777" w:rsidR="00CD7970" w:rsidRPr="00AB1CBE" w:rsidRDefault="00CD7970" w:rsidP="00FE2651">
      <w:pPr>
        <w:outlineLvl w:val="1"/>
        <w:rPr>
          <w:rFonts w:ascii="Calibri" w:hAnsi="Calibri" w:cs="Calibri"/>
          <w:bCs/>
          <w:szCs w:val="22"/>
        </w:rPr>
      </w:pPr>
    </w:p>
    <w:p w14:paraId="080E0794" w14:textId="0716BCF8" w:rsidR="00CD7970" w:rsidRPr="00AB1CBE" w:rsidRDefault="00706E10" w:rsidP="00CD79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lastRenderedPageBreak/>
        <w:t>37</w:t>
      </w:r>
      <w:r w:rsidR="00CD7970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1D455EFB" w14:textId="77777777" w:rsidR="00CD7970" w:rsidRPr="00AB1CBE" w:rsidRDefault="00CD7970" w:rsidP="00CD7970">
      <w:pPr>
        <w:outlineLvl w:val="1"/>
        <w:rPr>
          <w:rFonts w:ascii="Calibri" w:hAnsi="Calibri" w:cs="Calibri"/>
          <w:bCs/>
          <w:szCs w:val="22"/>
        </w:rPr>
      </w:pPr>
    </w:p>
    <w:p w14:paraId="09598F17" w14:textId="34C1AF60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Polgármesteri Hivatalban foglalkoztatott köztisztviselők és munkavállalók bérrendezéséről szóló III. határozati javaslatot az előterjesztésben foglaltak szerint javasolja a Közgyűlésnek elfogadásra.</w:t>
      </w:r>
    </w:p>
    <w:p w14:paraId="4BD318E8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</w:p>
    <w:p w14:paraId="7C6F54EB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19B700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8E701D" w14:textId="3050EE90" w:rsidR="00CD7970" w:rsidRPr="00AB1CBE" w:rsidRDefault="00CD7970" w:rsidP="00CD797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7A6FDEB3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</w:p>
    <w:p w14:paraId="30BF74E3" w14:textId="77777777" w:rsidR="00CD7970" w:rsidRPr="00AB1CBE" w:rsidRDefault="00CD7970" w:rsidP="00CD797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25B41172" w14:textId="77777777" w:rsidR="00CD7970" w:rsidRPr="00AB1CBE" w:rsidRDefault="00CD7970" w:rsidP="00FE2651">
      <w:pPr>
        <w:outlineLvl w:val="1"/>
        <w:rPr>
          <w:rFonts w:ascii="Calibri" w:hAnsi="Calibri" w:cs="Calibri"/>
          <w:bCs/>
          <w:szCs w:val="22"/>
        </w:rPr>
      </w:pPr>
    </w:p>
    <w:p w14:paraId="7A9ACE37" w14:textId="77777777" w:rsidR="00D042A8" w:rsidRPr="00AB1CBE" w:rsidRDefault="00D042A8" w:rsidP="00FE2651">
      <w:pPr>
        <w:outlineLvl w:val="1"/>
        <w:rPr>
          <w:rFonts w:ascii="Calibri" w:hAnsi="Calibri" w:cs="Calibri"/>
          <w:bCs/>
          <w:szCs w:val="22"/>
        </w:rPr>
      </w:pPr>
    </w:p>
    <w:p w14:paraId="7A011C57" w14:textId="33317B0C" w:rsidR="00D042A8" w:rsidRPr="00AB1CBE" w:rsidRDefault="00706E10" w:rsidP="00D042A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38</w:t>
      </w:r>
      <w:r w:rsidR="00D042A8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17A92A46" w14:textId="77777777" w:rsidR="00D042A8" w:rsidRPr="00AB1CBE" w:rsidRDefault="00D042A8" w:rsidP="00D042A8">
      <w:pPr>
        <w:outlineLvl w:val="1"/>
        <w:rPr>
          <w:rFonts w:ascii="Calibri" w:hAnsi="Calibri" w:cs="Calibri"/>
          <w:bCs/>
          <w:szCs w:val="22"/>
        </w:rPr>
      </w:pPr>
    </w:p>
    <w:p w14:paraId="4FC76BDD" w14:textId="1A0EA0D2" w:rsidR="00D042A8" w:rsidRPr="00AB1CBE" w:rsidRDefault="00D042A8" w:rsidP="00D042A8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C0009" w:rsidRPr="00AB1CBE">
        <w:rPr>
          <w:rFonts w:asciiTheme="minorHAnsi" w:hAnsiTheme="minorHAnsi" w:cstheme="minorHAnsi"/>
          <w:bCs/>
          <w:szCs w:val="22"/>
        </w:rPr>
        <w:t xml:space="preserve">a Fogyatékkal Élőket és Hajléktalanokat Ellátó Közhasznú Nonprofit Kft. 2024. évi üzleti tervének módosításáról </w:t>
      </w:r>
      <w:r w:rsidRPr="00AB1CBE">
        <w:rPr>
          <w:rFonts w:asciiTheme="minorHAnsi" w:hAnsiTheme="minorHAnsi" w:cstheme="minorHAnsi"/>
          <w:bCs/>
          <w:szCs w:val="22"/>
        </w:rPr>
        <w:t>szóló I</w:t>
      </w:r>
      <w:r w:rsidR="007C0009" w:rsidRPr="00AB1CBE">
        <w:rPr>
          <w:rFonts w:asciiTheme="minorHAnsi" w:hAnsiTheme="minorHAnsi" w:cstheme="minorHAnsi"/>
          <w:bCs/>
          <w:szCs w:val="22"/>
        </w:rPr>
        <w:t>V</w:t>
      </w:r>
      <w:r w:rsidRPr="00AB1CBE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3081CC1C" w14:textId="77777777" w:rsidR="00D042A8" w:rsidRPr="00AB1CBE" w:rsidRDefault="00D042A8" w:rsidP="00D042A8">
      <w:pPr>
        <w:jc w:val="both"/>
        <w:rPr>
          <w:rFonts w:asciiTheme="minorHAnsi" w:hAnsiTheme="minorHAnsi" w:cstheme="minorHAnsi"/>
          <w:bCs/>
          <w:szCs w:val="22"/>
        </w:rPr>
      </w:pPr>
    </w:p>
    <w:p w14:paraId="7E802B4E" w14:textId="77777777" w:rsidR="00D042A8" w:rsidRPr="00AB1CBE" w:rsidRDefault="00D042A8" w:rsidP="00D042A8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0A4713" w14:textId="77777777" w:rsidR="00D042A8" w:rsidRPr="00AB1CBE" w:rsidRDefault="00D042A8" w:rsidP="00D042A8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0D1AD3" w14:textId="2FD1E507" w:rsidR="007C0009" w:rsidRPr="00AB1CBE" w:rsidRDefault="007C0009" w:rsidP="007C000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ACAEB18" w14:textId="0945B43D" w:rsidR="007C0009" w:rsidRPr="00AB1CBE" w:rsidRDefault="007C0009" w:rsidP="007C000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5A9B46A" w14:textId="30A86306" w:rsidR="007C0009" w:rsidRPr="00AB1CBE" w:rsidRDefault="007C0009" w:rsidP="007C000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1D8CE453" w14:textId="51060E4D" w:rsidR="00D042A8" w:rsidRPr="00AB1CBE" w:rsidRDefault="007C0009" w:rsidP="007C000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Németh Klára, a társaság ügyvezetője/</w:t>
      </w:r>
    </w:p>
    <w:p w14:paraId="281D2C85" w14:textId="77777777" w:rsidR="007C0009" w:rsidRPr="00AB1CBE" w:rsidRDefault="007C0009" w:rsidP="007C0009">
      <w:pPr>
        <w:jc w:val="both"/>
        <w:rPr>
          <w:rFonts w:asciiTheme="minorHAnsi" w:hAnsiTheme="minorHAnsi" w:cstheme="minorHAnsi"/>
          <w:bCs/>
          <w:szCs w:val="22"/>
        </w:rPr>
      </w:pPr>
    </w:p>
    <w:p w14:paraId="4120062A" w14:textId="77777777" w:rsidR="00D042A8" w:rsidRPr="00AB1CBE" w:rsidRDefault="00D042A8" w:rsidP="00D042A8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552EA873" w14:textId="77777777" w:rsidR="00D042A8" w:rsidRPr="00AB1CBE" w:rsidRDefault="00D042A8" w:rsidP="00FE2651">
      <w:pPr>
        <w:outlineLvl w:val="1"/>
        <w:rPr>
          <w:rFonts w:ascii="Calibri" w:hAnsi="Calibri" w:cs="Calibri"/>
          <w:bCs/>
          <w:szCs w:val="22"/>
        </w:rPr>
      </w:pPr>
    </w:p>
    <w:p w14:paraId="1FC54221" w14:textId="77777777" w:rsidR="00787AFA" w:rsidRPr="00AB1CBE" w:rsidRDefault="00787AFA" w:rsidP="00FE2651">
      <w:pPr>
        <w:outlineLvl w:val="1"/>
        <w:rPr>
          <w:rFonts w:ascii="Calibri" w:hAnsi="Calibri" w:cs="Calibri"/>
          <w:bCs/>
          <w:szCs w:val="22"/>
        </w:rPr>
      </w:pPr>
    </w:p>
    <w:p w14:paraId="3F51794B" w14:textId="477661A9" w:rsidR="00787AFA" w:rsidRPr="00AB1CBE" w:rsidRDefault="00706E10" w:rsidP="00787AF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39</w:t>
      </w:r>
      <w:r w:rsidR="00787AFA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33A7081D" w14:textId="77777777" w:rsidR="00787AFA" w:rsidRPr="00AB1CBE" w:rsidRDefault="00787AFA" w:rsidP="00787AFA">
      <w:pPr>
        <w:outlineLvl w:val="1"/>
        <w:rPr>
          <w:rFonts w:ascii="Calibri" w:hAnsi="Calibri" w:cs="Calibri"/>
          <w:bCs/>
          <w:szCs w:val="22"/>
        </w:rPr>
      </w:pPr>
    </w:p>
    <w:p w14:paraId="29EF2085" w14:textId="7274CE28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Szombathelyi Kézilabda Klub és Akadémia támogatásával kapcsolatban meghozott 273/2023. (IX.28.) Kgy. számú határozat kiegészítéséről szóló V. határozati javaslatot az előterjesztésben foglaltak szerint javasolja a Közgyűlésnek elfogadásra.</w:t>
      </w:r>
    </w:p>
    <w:p w14:paraId="55BF5BF1" w14:textId="77777777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</w:p>
    <w:p w14:paraId="29370D49" w14:textId="77777777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05701A" w14:textId="77777777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50AEC0" w14:textId="0429B2A5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BAA7355" w14:textId="77777777" w:rsidR="00787AFA" w:rsidRPr="00AB1CBE" w:rsidRDefault="00787AFA" w:rsidP="00787AF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A20284A" w14:textId="0FF71EBF" w:rsidR="00787AFA" w:rsidRPr="00AB1CBE" w:rsidRDefault="00787AFA" w:rsidP="00787AF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</w:t>
      </w:r>
      <w:r w:rsidR="00D952BB" w:rsidRPr="00AB1CBE">
        <w:rPr>
          <w:rFonts w:ascii="Calibri" w:hAnsi="Calibri" w:cs="Calibri"/>
          <w:bCs/>
          <w:szCs w:val="22"/>
        </w:rPr>
        <w:t>/</w:t>
      </w:r>
    </w:p>
    <w:p w14:paraId="24CCF639" w14:textId="77777777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</w:p>
    <w:p w14:paraId="660EB488" w14:textId="77777777" w:rsidR="00787AFA" w:rsidRPr="00AB1CBE" w:rsidRDefault="00787AFA" w:rsidP="00787AFA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574724A" w14:textId="77777777" w:rsidR="00787AFA" w:rsidRPr="00AB1CBE" w:rsidRDefault="00787AFA" w:rsidP="00FE2651">
      <w:pPr>
        <w:outlineLvl w:val="1"/>
        <w:rPr>
          <w:rFonts w:ascii="Calibri" w:hAnsi="Calibri" w:cs="Calibri"/>
          <w:bCs/>
          <w:szCs w:val="22"/>
        </w:rPr>
      </w:pPr>
    </w:p>
    <w:p w14:paraId="0046484F" w14:textId="77777777" w:rsidR="00D952BB" w:rsidRPr="00AB1CBE" w:rsidRDefault="00D952BB" w:rsidP="00FE2651">
      <w:pPr>
        <w:outlineLvl w:val="1"/>
        <w:rPr>
          <w:rFonts w:ascii="Calibri" w:hAnsi="Calibri" w:cs="Calibri"/>
          <w:bCs/>
          <w:szCs w:val="22"/>
        </w:rPr>
      </w:pPr>
    </w:p>
    <w:p w14:paraId="25ADB3CB" w14:textId="7A1BCD75" w:rsidR="00D952BB" w:rsidRPr="00AB1CBE" w:rsidRDefault="00706E10" w:rsidP="00D952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40</w:t>
      </w:r>
      <w:r w:rsidR="00D952BB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13D74672" w14:textId="77777777" w:rsidR="00D952BB" w:rsidRPr="00AB1CBE" w:rsidRDefault="00D952BB" w:rsidP="00D952BB">
      <w:pPr>
        <w:outlineLvl w:val="1"/>
        <w:rPr>
          <w:rFonts w:ascii="Calibri" w:hAnsi="Calibri" w:cs="Calibri"/>
          <w:bCs/>
          <w:szCs w:val="22"/>
        </w:rPr>
      </w:pPr>
    </w:p>
    <w:p w14:paraId="44B632C5" w14:textId="7A347748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Egyesített Bölcsődei Intézmény vezetője illetményének megállapításáról szóló VI. határozati javaslatot az előterjesztésben foglaltak szerint javasolja a Közgyűlésnek elfogadásra.</w:t>
      </w:r>
    </w:p>
    <w:p w14:paraId="1CC6819E" w14:textId="77777777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</w:p>
    <w:p w14:paraId="066739E8" w14:textId="77777777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12532E7" w14:textId="77777777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1E958B" w14:textId="77777777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1365C04" w14:textId="6F241611" w:rsidR="00D952BB" w:rsidRPr="00AB1CBE" w:rsidRDefault="00D952BB" w:rsidP="00D952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0D74E37E" w14:textId="77777777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</w:p>
    <w:p w14:paraId="58480AAD" w14:textId="77777777" w:rsidR="00D952BB" w:rsidRPr="00AB1CBE" w:rsidRDefault="00D952BB" w:rsidP="00D952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8F8A3B8" w14:textId="77777777" w:rsidR="00D952BB" w:rsidRPr="00AB1CBE" w:rsidRDefault="00D952BB" w:rsidP="00FE2651">
      <w:pPr>
        <w:outlineLvl w:val="1"/>
        <w:rPr>
          <w:rFonts w:ascii="Calibri" w:hAnsi="Calibri" w:cs="Calibri"/>
          <w:bCs/>
          <w:szCs w:val="22"/>
        </w:rPr>
      </w:pPr>
    </w:p>
    <w:p w14:paraId="0A708059" w14:textId="77777777" w:rsidR="00342C10" w:rsidRPr="00AB1CBE" w:rsidRDefault="00342C10" w:rsidP="00FE2651">
      <w:pPr>
        <w:outlineLvl w:val="1"/>
        <w:rPr>
          <w:rFonts w:ascii="Calibri" w:hAnsi="Calibri" w:cs="Calibri"/>
          <w:bCs/>
          <w:szCs w:val="22"/>
        </w:rPr>
      </w:pPr>
    </w:p>
    <w:p w14:paraId="120DEBD7" w14:textId="35FECD11" w:rsidR="00342C10" w:rsidRPr="00AB1CBE" w:rsidRDefault="00706E10" w:rsidP="00342C1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41</w:t>
      </w:r>
      <w:r w:rsidR="00342C10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3B1D63D5" w14:textId="77777777" w:rsidR="00342C10" w:rsidRPr="00AB1CBE" w:rsidRDefault="00342C10" w:rsidP="00342C10">
      <w:pPr>
        <w:outlineLvl w:val="1"/>
        <w:rPr>
          <w:rFonts w:ascii="Calibri" w:hAnsi="Calibri" w:cs="Calibri"/>
          <w:bCs/>
          <w:szCs w:val="22"/>
        </w:rPr>
      </w:pPr>
    </w:p>
    <w:p w14:paraId="718BBC37" w14:textId="20F88F86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egészségügyi alapellátás háziorvosai és fogorvosai részére rezsitámogatás biztosításáról szóló VII. határozati javaslatot az előterjesztésben foglaltak szerint javasolja a Közgyűlésnek elfogadásra.</w:t>
      </w:r>
    </w:p>
    <w:p w14:paraId="18C08205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</w:p>
    <w:p w14:paraId="2C48ACFE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21686F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B05433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7F800BE" w14:textId="77777777" w:rsidR="00342C10" w:rsidRPr="00AB1CBE" w:rsidRDefault="00342C10" w:rsidP="00342C1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469AF554" w14:textId="1D567FFC" w:rsidR="00342C10" w:rsidRPr="00AB1CBE" w:rsidRDefault="00342C10" w:rsidP="00342C1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Vigné Horváth Ilona, a Szombathelyi Egészségügyi és Kulturális GESZ igazgatója/</w:t>
      </w:r>
    </w:p>
    <w:p w14:paraId="41C27853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</w:p>
    <w:p w14:paraId="5C8ED5B4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1C01C64" w14:textId="77777777" w:rsidR="00342C10" w:rsidRPr="00AB1CBE" w:rsidRDefault="00342C10" w:rsidP="00FE2651">
      <w:pPr>
        <w:outlineLvl w:val="1"/>
        <w:rPr>
          <w:rFonts w:ascii="Calibri" w:hAnsi="Calibri" w:cs="Calibri"/>
          <w:bCs/>
          <w:szCs w:val="22"/>
        </w:rPr>
      </w:pPr>
    </w:p>
    <w:p w14:paraId="2D341757" w14:textId="77777777" w:rsidR="00342C10" w:rsidRPr="00AB1CBE" w:rsidRDefault="00342C10" w:rsidP="00FE2651">
      <w:pPr>
        <w:outlineLvl w:val="1"/>
        <w:rPr>
          <w:rFonts w:ascii="Calibri" w:hAnsi="Calibri" w:cs="Calibri"/>
          <w:bCs/>
          <w:szCs w:val="22"/>
        </w:rPr>
      </w:pPr>
    </w:p>
    <w:p w14:paraId="6C81A27F" w14:textId="1D4B79F2" w:rsidR="00342C10" w:rsidRPr="00AB1CBE" w:rsidRDefault="00706E10" w:rsidP="00342C1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42</w:t>
      </w:r>
      <w:r w:rsidR="00342C10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4443DE85" w14:textId="77777777" w:rsidR="00342C10" w:rsidRPr="00AB1CBE" w:rsidRDefault="00342C10" w:rsidP="00342C10">
      <w:pPr>
        <w:outlineLvl w:val="1"/>
        <w:rPr>
          <w:rFonts w:ascii="Calibri" w:hAnsi="Calibri" w:cs="Calibri"/>
          <w:bCs/>
          <w:szCs w:val="22"/>
        </w:rPr>
      </w:pPr>
    </w:p>
    <w:p w14:paraId="7ABC5BDF" w14:textId="2416FE1A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2024. évi vagyongazdálkodási koncepcióval kapcsolatos döntés meghozataláról szóló VIII. határozati javaslatot az előterjesztésben foglaltak szerint javasolja a Közgyűlésnek elfogadásra.</w:t>
      </w:r>
    </w:p>
    <w:p w14:paraId="271D65C3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</w:p>
    <w:p w14:paraId="2DD5A51C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2BF0A5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FFB313" w14:textId="2BBF0D05" w:rsidR="00342C10" w:rsidRPr="00AB1CBE" w:rsidRDefault="00342C10" w:rsidP="00342C1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0185AD28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</w:p>
    <w:p w14:paraId="0050956D" w14:textId="77777777" w:rsidR="00342C10" w:rsidRPr="00AB1CBE" w:rsidRDefault="00342C10" w:rsidP="00342C1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50784E1" w14:textId="77777777" w:rsidR="00342C10" w:rsidRPr="00AB1CBE" w:rsidRDefault="00342C10" w:rsidP="00FE2651">
      <w:pPr>
        <w:outlineLvl w:val="1"/>
        <w:rPr>
          <w:rFonts w:ascii="Calibri" w:hAnsi="Calibri" w:cs="Calibri"/>
          <w:bCs/>
          <w:szCs w:val="22"/>
        </w:rPr>
      </w:pPr>
    </w:p>
    <w:p w14:paraId="7AE68039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50DC7440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1F54765F" w14:textId="77777777" w:rsidR="007F7294" w:rsidRPr="00AB1CBE" w:rsidRDefault="007F7294" w:rsidP="007F72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2./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közlekedési támogatás bevezetésére </w:t>
      </w:r>
      <w:r w:rsidRPr="00AB1CBE">
        <w:rPr>
          <w:rFonts w:ascii="Calibri" w:hAnsi="Calibri" w:cs="Calibri"/>
          <w:szCs w:val="22"/>
        </w:rPr>
        <w:t>/</w:t>
      </w:r>
      <w:r w:rsidRPr="00AB1CBE">
        <w:rPr>
          <w:rFonts w:ascii="Calibri" w:hAnsi="Calibri" w:cs="Calibri"/>
          <w:i/>
          <w:iCs/>
          <w:szCs w:val="22"/>
        </w:rPr>
        <w:t>Közgyűlés 4./napirend/</w:t>
      </w:r>
    </w:p>
    <w:p w14:paraId="064DCF44" w14:textId="77777777" w:rsidR="007F7294" w:rsidRPr="00AB1CBE" w:rsidRDefault="007F7294" w:rsidP="007F729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151261" w14:textId="77777777" w:rsidR="007F7294" w:rsidRPr="00AB1CBE" w:rsidRDefault="007F7294" w:rsidP="007F729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Szlávik Gábor, a Blaguss Agora Hungary Kft. ügyvezető igazgatója</w:t>
      </w:r>
    </w:p>
    <w:p w14:paraId="2D6F19A9" w14:textId="77777777" w:rsidR="007F7294" w:rsidRPr="00AB1CBE" w:rsidRDefault="007F7294" w:rsidP="007F729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Tóth Gergely, a Blaguss Agora Hungary Kft. szombathelyi kirendeltségvezetője</w:t>
      </w:r>
    </w:p>
    <w:p w14:paraId="10F4EDD3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5EA8039B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3BDB2DB9" w14:textId="0AB9C04E" w:rsidR="007F7294" w:rsidRPr="00AB1CBE" w:rsidRDefault="00706E10" w:rsidP="007F729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43</w:t>
      </w:r>
      <w:r w:rsidR="007F7294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6275E500" w14:textId="77777777" w:rsidR="007F7294" w:rsidRPr="00AB1CBE" w:rsidRDefault="007F7294" w:rsidP="007F7294">
      <w:pPr>
        <w:outlineLvl w:val="1"/>
        <w:rPr>
          <w:rFonts w:ascii="Calibri" w:hAnsi="Calibri" w:cs="Calibri"/>
          <w:bCs/>
          <w:szCs w:val="22"/>
        </w:rPr>
      </w:pPr>
    </w:p>
    <w:p w14:paraId="5FDF2630" w14:textId="69849744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közlekedési támogatás bevezetésére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0EC8DC94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</w:p>
    <w:p w14:paraId="4AC2C4C6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03C3D0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BE46E7" w14:textId="675CE8B4" w:rsidR="007F7294" w:rsidRPr="00AB1CBE" w:rsidRDefault="007F7294" w:rsidP="007F7294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33B2BF9F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</w:p>
    <w:p w14:paraId="6B6DF6F9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FCD8E5B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5F1CE8FF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52C5C8AD" w14:textId="29804AFA" w:rsidR="007F7294" w:rsidRPr="00AB1CBE" w:rsidRDefault="00706E10" w:rsidP="007F729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44</w:t>
      </w:r>
      <w:r w:rsidR="007F7294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08B06792" w14:textId="77777777" w:rsidR="007F7294" w:rsidRPr="00AB1CBE" w:rsidRDefault="007F7294" w:rsidP="007F7294">
      <w:pPr>
        <w:outlineLvl w:val="1"/>
        <w:rPr>
          <w:rFonts w:ascii="Calibri" w:hAnsi="Calibri" w:cs="Calibri"/>
          <w:bCs/>
          <w:szCs w:val="22"/>
        </w:rPr>
      </w:pPr>
    </w:p>
    <w:p w14:paraId="728213E4" w14:textId="289B7531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közlekedési támogatás bevezetésére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Blaguss Agora Hungary Kft.-vel kötendő megállapodás jóváhagyásáról, valamint a Polgármesteri Hivatal Szervezeti és Működési Szabályzatának módosításáról szóló határozati javaslatot az előterjesztésben foglaltak szerint javasolja a Közgyűlésnek elfogadásra.</w:t>
      </w:r>
    </w:p>
    <w:p w14:paraId="03421974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</w:p>
    <w:p w14:paraId="19D721ED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3D5012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BB75D2" w14:textId="065D35E2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vezetője,</w:t>
      </w:r>
    </w:p>
    <w:p w14:paraId="625C58D1" w14:textId="3F02E804" w:rsidR="007F7294" w:rsidRPr="00AB1CBE" w:rsidRDefault="007F7294" w:rsidP="007F729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6435C49D" w14:textId="77777777" w:rsidR="007F7294" w:rsidRPr="00AB1CBE" w:rsidRDefault="007F7294" w:rsidP="007F7294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7DC4A175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</w:p>
    <w:p w14:paraId="7B731151" w14:textId="77777777" w:rsidR="007F7294" w:rsidRPr="00AB1CBE" w:rsidRDefault="007F7294" w:rsidP="007F729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328C7DE0" w14:textId="77777777" w:rsidR="007F7294" w:rsidRPr="00AB1CBE" w:rsidRDefault="007F7294" w:rsidP="00FE2651">
      <w:pPr>
        <w:outlineLvl w:val="1"/>
        <w:rPr>
          <w:rFonts w:ascii="Calibri" w:hAnsi="Calibri" w:cs="Calibri"/>
          <w:bCs/>
          <w:szCs w:val="22"/>
        </w:rPr>
      </w:pPr>
    </w:p>
    <w:p w14:paraId="1EAD7818" w14:textId="77777777" w:rsidR="008A3CB6" w:rsidRPr="00AB1CBE" w:rsidRDefault="008A3CB6" w:rsidP="00FE2651">
      <w:pPr>
        <w:outlineLvl w:val="1"/>
        <w:rPr>
          <w:rFonts w:ascii="Calibri" w:hAnsi="Calibri" w:cs="Calibri"/>
          <w:bCs/>
          <w:szCs w:val="22"/>
        </w:rPr>
      </w:pPr>
    </w:p>
    <w:p w14:paraId="0B947E05" w14:textId="77777777" w:rsidR="008A3CB6" w:rsidRPr="00AB1CBE" w:rsidRDefault="008A3CB6" w:rsidP="00FE2651">
      <w:pPr>
        <w:outlineLvl w:val="1"/>
        <w:rPr>
          <w:rFonts w:ascii="Calibri" w:hAnsi="Calibri" w:cs="Calibri"/>
          <w:bCs/>
          <w:szCs w:val="22"/>
        </w:rPr>
      </w:pPr>
    </w:p>
    <w:p w14:paraId="09CEFF04" w14:textId="77777777" w:rsidR="008A3CB6" w:rsidRPr="00AB1CBE" w:rsidRDefault="008A3CB6" w:rsidP="008A3CB6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spacing w:val="-5"/>
          <w:kern w:val="36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3./</w:t>
      </w:r>
      <w:r w:rsidRPr="00AB1CBE">
        <w:rPr>
          <w:color w:val="000000"/>
          <w:spacing w:val="-5"/>
        </w:rPr>
        <w:t>     </w:t>
      </w:r>
      <w:r w:rsidRPr="00AB1CBE">
        <w:rPr>
          <w:color w:val="000000"/>
          <w:spacing w:val="-5"/>
        </w:rPr>
        <w:tab/>
      </w:r>
      <w:r w:rsidRPr="00AB1CBE">
        <w:rPr>
          <w:rFonts w:asciiTheme="minorHAnsi" w:hAnsiTheme="minorHAnsi" w:cstheme="minorHAnsi"/>
          <w:b/>
          <w:bCs/>
          <w:color w:val="000000"/>
          <w:spacing w:val="-5"/>
        </w:rPr>
        <w:t>Javaslat időskorúak és egészségkárosodottak támogatásának bevezetésére és a piaci vásárlási utalvány fenntartására</w:t>
      </w:r>
      <w:r w:rsidRPr="00AB1CBE">
        <w:rPr>
          <w:rFonts w:ascii="Calibri" w:hAnsi="Calibri" w:cs="Calibri"/>
          <w:b/>
          <w:bCs/>
          <w:spacing w:val="-5"/>
          <w:kern w:val="36"/>
          <w:szCs w:val="22"/>
        </w:rPr>
        <w:t xml:space="preserve">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651A0249" w14:textId="77777777" w:rsidR="008A3CB6" w:rsidRPr="00AB1CBE" w:rsidRDefault="008A3CB6" w:rsidP="008A3CB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i/>
          <w:iCs/>
          <w:spacing w:val="-5"/>
          <w:kern w:val="36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298FB993" w14:textId="77777777" w:rsidR="008A3CB6" w:rsidRPr="00AB1CBE" w:rsidRDefault="008A3CB6" w:rsidP="00FE2651">
      <w:pPr>
        <w:outlineLvl w:val="1"/>
        <w:rPr>
          <w:rFonts w:ascii="Calibri" w:hAnsi="Calibri" w:cs="Calibri"/>
          <w:bCs/>
          <w:szCs w:val="22"/>
        </w:rPr>
      </w:pPr>
    </w:p>
    <w:p w14:paraId="512AF45B" w14:textId="77777777" w:rsidR="008A3CB6" w:rsidRPr="00AB1CBE" w:rsidRDefault="008A3CB6" w:rsidP="00FE2651">
      <w:pPr>
        <w:outlineLvl w:val="1"/>
        <w:rPr>
          <w:rFonts w:ascii="Calibri" w:hAnsi="Calibri" w:cs="Calibri"/>
          <w:bCs/>
          <w:szCs w:val="22"/>
        </w:rPr>
      </w:pPr>
    </w:p>
    <w:p w14:paraId="64F8A76B" w14:textId="6FC86B13" w:rsidR="008A3CB6" w:rsidRPr="00AB1CBE" w:rsidRDefault="00706E10" w:rsidP="008A3C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45</w:t>
      </w:r>
      <w:r w:rsidR="008A3CB6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323BA636" w14:textId="77777777" w:rsidR="008A3CB6" w:rsidRPr="00AB1CBE" w:rsidRDefault="008A3CB6" w:rsidP="008A3CB6">
      <w:pPr>
        <w:outlineLvl w:val="1"/>
        <w:rPr>
          <w:rFonts w:ascii="Calibri" w:hAnsi="Calibri" w:cs="Calibri"/>
          <w:bCs/>
          <w:szCs w:val="22"/>
        </w:rPr>
      </w:pPr>
    </w:p>
    <w:p w14:paraId="35644680" w14:textId="4C84B01A" w:rsidR="008A3CB6" w:rsidRPr="00AB1CBE" w:rsidRDefault="008A3CB6" w:rsidP="008A3CB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időskorúak és egészségkárosodottak támogatásának bevezetésére és a piaci vásárlási utalvány fenntartására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62F17104" w14:textId="77777777" w:rsidR="008A3CB6" w:rsidRPr="00AB1CBE" w:rsidRDefault="008A3CB6" w:rsidP="008A3CB6">
      <w:pPr>
        <w:jc w:val="both"/>
        <w:rPr>
          <w:rFonts w:asciiTheme="minorHAnsi" w:hAnsiTheme="minorHAnsi" w:cstheme="minorHAnsi"/>
          <w:bCs/>
          <w:szCs w:val="22"/>
        </w:rPr>
      </w:pPr>
    </w:p>
    <w:p w14:paraId="6389A275" w14:textId="77777777" w:rsidR="008A3CB6" w:rsidRPr="00AB1CBE" w:rsidRDefault="008A3CB6" w:rsidP="008A3CB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2A53F2" w14:textId="77777777" w:rsidR="008A3CB6" w:rsidRPr="00AB1CBE" w:rsidRDefault="008A3CB6" w:rsidP="008A3CB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E344E8" w14:textId="77777777" w:rsidR="008A3CB6" w:rsidRPr="00AB1CBE" w:rsidRDefault="008A3CB6" w:rsidP="008A3CB6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55D73187" w14:textId="77777777" w:rsidR="008A3CB6" w:rsidRPr="00AB1CBE" w:rsidRDefault="008A3CB6" w:rsidP="008A3CB6">
      <w:pPr>
        <w:jc w:val="both"/>
        <w:rPr>
          <w:rFonts w:asciiTheme="minorHAnsi" w:hAnsiTheme="minorHAnsi" w:cstheme="minorHAnsi"/>
          <w:bCs/>
          <w:szCs w:val="22"/>
        </w:rPr>
      </w:pPr>
    </w:p>
    <w:p w14:paraId="3B93D931" w14:textId="77777777" w:rsidR="008A3CB6" w:rsidRPr="00AB1CBE" w:rsidRDefault="008A3CB6" w:rsidP="008A3CB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5DA6D9A6" w14:textId="77777777" w:rsidR="008A3CB6" w:rsidRPr="00AB1CBE" w:rsidRDefault="008A3CB6" w:rsidP="00FE2651">
      <w:pPr>
        <w:outlineLvl w:val="1"/>
        <w:rPr>
          <w:rFonts w:ascii="Calibri" w:hAnsi="Calibri" w:cs="Calibri"/>
          <w:bCs/>
          <w:szCs w:val="22"/>
        </w:rPr>
      </w:pPr>
    </w:p>
    <w:p w14:paraId="7013106B" w14:textId="77777777" w:rsidR="00E04629" w:rsidRPr="00AB1CBE" w:rsidRDefault="00E04629" w:rsidP="00FE2651">
      <w:pPr>
        <w:outlineLvl w:val="1"/>
        <w:rPr>
          <w:rFonts w:ascii="Calibri" w:hAnsi="Calibri" w:cs="Calibri"/>
          <w:bCs/>
          <w:szCs w:val="22"/>
        </w:rPr>
      </w:pPr>
    </w:p>
    <w:p w14:paraId="34391598" w14:textId="6F9A3FD0" w:rsidR="00E04629" w:rsidRPr="00AB1CBE" w:rsidRDefault="00706E10" w:rsidP="00E0462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46</w:t>
      </w:r>
      <w:r w:rsidR="00E04629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0CFE3EEA" w14:textId="77777777" w:rsidR="00E04629" w:rsidRPr="00AB1CBE" w:rsidRDefault="00E04629" w:rsidP="00E04629">
      <w:pPr>
        <w:outlineLvl w:val="1"/>
        <w:rPr>
          <w:rFonts w:ascii="Calibri" w:hAnsi="Calibri" w:cs="Calibri"/>
          <w:bCs/>
          <w:szCs w:val="22"/>
        </w:rPr>
      </w:pPr>
    </w:p>
    <w:p w14:paraId="10C0508E" w14:textId="51DF7745" w:rsidR="00E04629" w:rsidRPr="00AB1CBE" w:rsidRDefault="00E04629" w:rsidP="00E0462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időskorúak és egészségkárosodottak támogatásának bevezetésére és a piaci vásárlási utalvány fenntartására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piaci vásárlási utalvány használatából adódó feladatok lebonyolítását és az elszámolás rendjét szabályozó megállapodás jóváhagyásáról szóló határozati javaslatot az előterjesztésben foglaltak szerint javasolja a Közgyűlésnek elfogadásra.</w:t>
      </w:r>
    </w:p>
    <w:p w14:paraId="3CDF1E3E" w14:textId="77777777" w:rsidR="00E04629" w:rsidRPr="00AB1CBE" w:rsidRDefault="00E04629" w:rsidP="00E04629">
      <w:pPr>
        <w:jc w:val="both"/>
        <w:rPr>
          <w:rFonts w:asciiTheme="minorHAnsi" w:hAnsiTheme="minorHAnsi" w:cstheme="minorHAnsi"/>
          <w:bCs/>
          <w:szCs w:val="22"/>
        </w:rPr>
      </w:pPr>
    </w:p>
    <w:p w14:paraId="56981560" w14:textId="77777777" w:rsidR="00E04629" w:rsidRPr="00AB1CBE" w:rsidRDefault="00E04629" w:rsidP="00E0462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78F073" w14:textId="77777777" w:rsidR="00E04629" w:rsidRPr="00AB1CBE" w:rsidRDefault="00E04629" w:rsidP="00E0462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5B2BB3" w14:textId="33F0F0A7" w:rsidR="00E04629" w:rsidRPr="00AB1CBE" w:rsidRDefault="00E04629" w:rsidP="00E04629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0A822F4" w14:textId="63D631DF" w:rsidR="00E04629" w:rsidRPr="00AB1CBE" w:rsidRDefault="00E04629" w:rsidP="00E04629">
      <w:pPr>
        <w:ind w:left="709" w:firstLine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Dr. Holler Péter, a Hatósági Osztály vezetője,</w:t>
      </w:r>
    </w:p>
    <w:p w14:paraId="7D51DBEE" w14:textId="1534C855" w:rsidR="00E04629" w:rsidRPr="00AB1CBE" w:rsidRDefault="00E04629" w:rsidP="00E04629">
      <w:pPr>
        <w:ind w:left="709" w:firstLine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Stéger Gábor, a Közgazdasági és Adó Osztály vezetője,</w:t>
      </w:r>
    </w:p>
    <w:p w14:paraId="71AD26D1" w14:textId="24F61463" w:rsidR="00E04629" w:rsidRPr="00AB1CBE" w:rsidRDefault="00E04629" w:rsidP="00E0462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>Polákovics Marietta, a Szombathely Városi Vásárcsarnok igazgatója</w:t>
      </w:r>
      <w:r w:rsidRPr="00AB1CBE">
        <w:rPr>
          <w:rFonts w:ascii="Calibri" w:hAnsi="Calibri" w:cs="Calibri"/>
          <w:bCs/>
          <w:szCs w:val="22"/>
        </w:rPr>
        <w:t>/</w:t>
      </w:r>
    </w:p>
    <w:p w14:paraId="1AB7253A" w14:textId="77777777" w:rsidR="00E04629" w:rsidRPr="00AB1CBE" w:rsidRDefault="00E04629" w:rsidP="00E04629">
      <w:pPr>
        <w:jc w:val="both"/>
        <w:rPr>
          <w:rFonts w:asciiTheme="minorHAnsi" w:hAnsiTheme="minorHAnsi" w:cstheme="minorHAnsi"/>
          <w:bCs/>
          <w:szCs w:val="22"/>
        </w:rPr>
      </w:pPr>
    </w:p>
    <w:p w14:paraId="7F1BDAF0" w14:textId="77777777" w:rsidR="00E04629" w:rsidRPr="00AB1CBE" w:rsidRDefault="00E04629" w:rsidP="00E0462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F5BEA51" w14:textId="77777777" w:rsidR="00E04629" w:rsidRPr="00AB1CBE" w:rsidRDefault="00E04629" w:rsidP="00FE2651">
      <w:pPr>
        <w:outlineLvl w:val="1"/>
        <w:rPr>
          <w:rFonts w:ascii="Calibri" w:hAnsi="Calibri" w:cs="Calibri"/>
          <w:bCs/>
          <w:szCs w:val="22"/>
        </w:rPr>
      </w:pPr>
    </w:p>
    <w:p w14:paraId="1BADE10A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093C7C7F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2FA67F6B" w14:textId="77777777" w:rsidR="005C5873" w:rsidRPr="00AB1CBE" w:rsidRDefault="005C5873" w:rsidP="005C587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AB1CBE">
        <w:rPr>
          <w:rFonts w:ascii="Calibri" w:hAnsi="Calibri" w:cs="Calibri"/>
          <w:b/>
          <w:bCs/>
          <w:szCs w:val="22"/>
        </w:rPr>
        <w:t>4./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 lakáshoz jutás, a lakbérek és lakbértámogatás, az önkormányzat által a lakásvásárláshoz és építéshez nyújtott támogatások szabályai megállapításáról szóló 36/2010. (XII.01.) önkormányzati rendelet módosítására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21730B08" w14:textId="77777777" w:rsidR="005C5873" w:rsidRPr="00AB1CBE" w:rsidRDefault="005C5873" w:rsidP="005C587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78DA2AD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355C53A8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6156935F" w14:textId="6639651B" w:rsidR="005C5873" w:rsidRPr="00AB1CBE" w:rsidRDefault="00706E10" w:rsidP="005C587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47</w:t>
      </w:r>
      <w:r w:rsidR="005C5873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51608179" w14:textId="77777777" w:rsidR="005C5873" w:rsidRPr="00AB1CBE" w:rsidRDefault="005C5873" w:rsidP="005C5873">
      <w:pPr>
        <w:outlineLvl w:val="1"/>
        <w:rPr>
          <w:rFonts w:ascii="Calibri" w:hAnsi="Calibri" w:cs="Calibri"/>
          <w:bCs/>
          <w:szCs w:val="22"/>
        </w:rPr>
      </w:pPr>
    </w:p>
    <w:p w14:paraId="7E53D040" w14:textId="65B8EA9C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lakáshoz jutás, a lakbérek és lakbértámogatás, az önkormányzat által a lakásvásárláshoz és építéshez nyújtott támogatások szabályai megállapításáról szóló 36/2010. (XII.01.) önkormányzati rendelet módosítására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70692A86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</w:p>
    <w:p w14:paraId="0D913983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758208C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E5590D" w14:textId="77777777" w:rsidR="005C5873" w:rsidRPr="00AB1CBE" w:rsidRDefault="005C5873" w:rsidP="005C5873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3B96186C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</w:p>
    <w:p w14:paraId="0833B2C4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91F5041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32DC0951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41CAA03F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3AE8B30E" w14:textId="77777777" w:rsidR="005C5873" w:rsidRPr="00AB1CBE" w:rsidRDefault="005C5873" w:rsidP="005C587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5./</w:t>
      </w:r>
      <w:r w:rsidRPr="00AB1CBE">
        <w:rPr>
          <w:rFonts w:ascii="Calibri" w:hAnsi="Calibri" w:cs="Calibri"/>
          <w:b/>
          <w:bCs/>
          <w:szCs w:val="22"/>
        </w:rPr>
        <w:tab/>
        <w:t xml:space="preserve">Javaslat a fizetőparkolók működésének és igénybevételének rendjéről szóló 21/2012. (V.10.) önkormányzati rendelet módosítására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0C29F4AF" w14:textId="77777777" w:rsidR="005C5873" w:rsidRPr="00AB1CBE" w:rsidRDefault="005C5873" w:rsidP="005C587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Előadó:</w:t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Kalmár Ervin, a Városüzemeltetési Osztály vezetője</w:t>
      </w:r>
    </w:p>
    <w:p w14:paraId="409C93D3" w14:textId="77777777" w:rsidR="005C5873" w:rsidRPr="00AB1CBE" w:rsidRDefault="005C5873" w:rsidP="005C587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NZrt vezérigazgatója</w:t>
      </w:r>
    </w:p>
    <w:p w14:paraId="61A6110B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20DEF1F9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506DF8EA" w14:textId="62E665C8" w:rsidR="005C5873" w:rsidRPr="00AB1CBE" w:rsidRDefault="00706E10" w:rsidP="005C587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48</w:t>
      </w:r>
      <w:r w:rsidR="005C5873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25F311FC" w14:textId="77777777" w:rsidR="005C5873" w:rsidRPr="00AB1CBE" w:rsidRDefault="005C5873" w:rsidP="005C5873">
      <w:pPr>
        <w:outlineLvl w:val="1"/>
        <w:rPr>
          <w:rFonts w:ascii="Calibri" w:hAnsi="Calibri" w:cs="Calibri"/>
          <w:bCs/>
          <w:szCs w:val="22"/>
        </w:rPr>
      </w:pPr>
    </w:p>
    <w:p w14:paraId="7905B660" w14:textId="623EF358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6B328C2A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</w:p>
    <w:p w14:paraId="0D381AE0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6BC157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E508C4" w14:textId="74BA1619" w:rsidR="005C5873" w:rsidRPr="00AB1CBE" w:rsidRDefault="005C5873" w:rsidP="005C5873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="0033582B" w:rsidRPr="00AB1CBE">
        <w:rPr>
          <w:rFonts w:ascii="Calibri" w:hAnsi="Calibri" w:cs="Calibri"/>
          <w:szCs w:val="22"/>
        </w:rPr>
        <w:t>Kalmár Ervin, a Városüzemeltetési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498DF8BB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</w:p>
    <w:p w14:paraId="668BFA3E" w14:textId="77777777" w:rsidR="005C5873" w:rsidRPr="00AB1CBE" w:rsidRDefault="005C5873" w:rsidP="005C587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E6CD682" w14:textId="77777777" w:rsidR="005C5873" w:rsidRPr="00AB1CBE" w:rsidRDefault="005C5873" w:rsidP="00FE2651">
      <w:pPr>
        <w:outlineLvl w:val="1"/>
        <w:rPr>
          <w:rFonts w:ascii="Calibri" w:hAnsi="Calibri" w:cs="Calibri"/>
          <w:bCs/>
          <w:szCs w:val="22"/>
        </w:rPr>
      </w:pPr>
    </w:p>
    <w:p w14:paraId="62001279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7D6E049D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7B46871C" w14:textId="77777777" w:rsidR="002E546B" w:rsidRPr="00AB1CBE" w:rsidRDefault="002E546B" w:rsidP="002E546B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6./</w:t>
      </w:r>
      <w:r w:rsidRPr="00AB1CBE">
        <w:rPr>
          <w:rFonts w:ascii="Calibri" w:hAnsi="Calibri" w:cs="Calibri"/>
          <w:b/>
          <w:bCs/>
        </w:rPr>
        <w:tab/>
        <w:t xml:space="preserve">Javaslat a SZOVA Nonprofit Zrt.-vel kapcsolatos döntések meghozatalára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5BBA2D73" w14:textId="77777777" w:rsidR="002E546B" w:rsidRPr="00AB1CBE" w:rsidRDefault="002E546B" w:rsidP="002E546B">
      <w:pPr>
        <w:ind w:firstLine="705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06E8925" w14:textId="77777777" w:rsidR="002E546B" w:rsidRPr="00AB1CBE" w:rsidRDefault="002E546B" w:rsidP="002E546B">
      <w:pPr>
        <w:ind w:firstLine="705"/>
      </w:pPr>
      <w:r w:rsidRPr="00AB1CBE">
        <w:rPr>
          <w:rFonts w:ascii="Calibri" w:hAnsi="Calibri" w:cs="Calibri"/>
          <w:b/>
          <w:bCs/>
          <w:szCs w:val="22"/>
          <w:u w:val="single"/>
        </w:rPr>
        <w:t>Meghívott: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NZrt vezérigazgatója</w:t>
      </w:r>
    </w:p>
    <w:p w14:paraId="11336215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48427E39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13E7BE26" w14:textId="1709D891" w:rsidR="002E546B" w:rsidRPr="00AB1CBE" w:rsidRDefault="00706E10" w:rsidP="002E546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49</w:t>
      </w:r>
      <w:r w:rsidR="002E546B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3C766B95" w14:textId="77777777" w:rsidR="002E546B" w:rsidRPr="00AB1CBE" w:rsidRDefault="002E546B" w:rsidP="002E546B">
      <w:pPr>
        <w:outlineLvl w:val="1"/>
        <w:rPr>
          <w:rFonts w:ascii="Calibri" w:hAnsi="Calibri" w:cs="Calibri"/>
          <w:bCs/>
          <w:szCs w:val="22"/>
        </w:rPr>
      </w:pPr>
    </w:p>
    <w:p w14:paraId="2609FA50" w14:textId="0CA971E5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SZOVA Nonprofit Zrt.-vel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Szombathelyi Fedett Jégcsarnokkal kapcsolatos döntés meghozataláról szóló I. határozati javaslatot az előterjesztésben foglaltak szerint javasolja a Közgyűlésnek elfogadásra.</w:t>
      </w:r>
    </w:p>
    <w:p w14:paraId="67D497F7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</w:p>
    <w:p w14:paraId="61D6D4D1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AF39F5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2F1400C" w14:textId="6CFEE7C8" w:rsidR="002E546B" w:rsidRPr="00AB1CBE" w:rsidRDefault="002E546B" w:rsidP="002E546B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Nonprofit Zrt. vezérigazgatója,</w:t>
      </w:r>
    </w:p>
    <w:p w14:paraId="448493E6" w14:textId="73EA130C" w:rsidR="002E546B" w:rsidRPr="00AB1CBE" w:rsidRDefault="002E546B" w:rsidP="002E546B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2D2AA8BC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</w:p>
    <w:p w14:paraId="58980764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57B3D33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6447FA6D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51B965F4" w14:textId="66C03D3C" w:rsidR="002E546B" w:rsidRPr="00AB1CBE" w:rsidRDefault="00706E10" w:rsidP="002E546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50</w:t>
      </w:r>
      <w:r w:rsidR="002E546B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5089163C" w14:textId="77777777" w:rsidR="002E546B" w:rsidRPr="00AB1CBE" w:rsidRDefault="002E546B" w:rsidP="002E546B">
      <w:pPr>
        <w:outlineLvl w:val="1"/>
        <w:rPr>
          <w:rFonts w:ascii="Calibri" w:hAnsi="Calibri" w:cs="Calibri"/>
          <w:bCs/>
          <w:szCs w:val="22"/>
        </w:rPr>
      </w:pPr>
    </w:p>
    <w:p w14:paraId="3626D869" w14:textId="42C6ACEE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SZOVA Nonprofit Zrt.-vel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társaság által kezelt önkormányzati tulajdonban levő bérleményekkel kapcsolatos díjhátralékok számviteli nyilvántartásból történő kivezetéséről szóló II. határozati javaslatot az előterjesztésben foglaltak szerint javasolja a Közgyűlésnek elfogadásra.</w:t>
      </w:r>
    </w:p>
    <w:p w14:paraId="0B48FB1B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</w:p>
    <w:p w14:paraId="09D5EED0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375749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1C6E6D" w14:textId="77777777" w:rsidR="002E546B" w:rsidRPr="00AB1CBE" w:rsidRDefault="002E546B" w:rsidP="002E546B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Nonprofit Zrt. vezérigazgatója,</w:t>
      </w:r>
    </w:p>
    <w:p w14:paraId="12C51C73" w14:textId="77777777" w:rsidR="002E546B" w:rsidRPr="00AB1CBE" w:rsidRDefault="002E546B" w:rsidP="002E546B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2EE11AE1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</w:p>
    <w:p w14:paraId="0CD0FEEF" w14:textId="77777777" w:rsidR="002E546B" w:rsidRPr="00AB1CBE" w:rsidRDefault="002E546B" w:rsidP="002E546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2FF7D529" w14:textId="77777777" w:rsidR="002E546B" w:rsidRPr="00AB1CBE" w:rsidRDefault="002E546B" w:rsidP="00FE2651">
      <w:pPr>
        <w:outlineLvl w:val="1"/>
        <w:rPr>
          <w:rFonts w:ascii="Calibri" w:hAnsi="Calibri" w:cs="Calibri"/>
          <w:bCs/>
          <w:szCs w:val="22"/>
        </w:rPr>
      </w:pPr>
    </w:p>
    <w:p w14:paraId="3D6F2686" w14:textId="77777777" w:rsidR="00584535" w:rsidRPr="00AB1CBE" w:rsidRDefault="00584535" w:rsidP="00FE2651">
      <w:pPr>
        <w:outlineLvl w:val="1"/>
        <w:rPr>
          <w:rFonts w:ascii="Calibri" w:hAnsi="Calibri" w:cs="Calibri"/>
          <w:bCs/>
          <w:szCs w:val="22"/>
        </w:rPr>
      </w:pPr>
    </w:p>
    <w:p w14:paraId="734D04AC" w14:textId="04EFAAE1" w:rsidR="00584535" w:rsidRPr="00AB1CBE" w:rsidRDefault="00706E10" w:rsidP="005845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51</w:t>
      </w:r>
      <w:r w:rsidR="00584535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6CB937D6" w14:textId="77777777" w:rsidR="00584535" w:rsidRPr="00AB1CBE" w:rsidRDefault="00584535" w:rsidP="00584535">
      <w:pPr>
        <w:outlineLvl w:val="1"/>
        <w:rPr>
          <w:rFonts w:ascii="Calibri" w:hAnsi="Calibri" w:cs="Calibri"/>
          <w:bCs/>
          <w:szCs w:val="22"/>
        </w:rPr>
      </w:pPr>
    </w:p>
    <w:p w14:paraId="3C4F0AF0" w14:textId="3570809F" w:rsidR="00E46F7B" w:rsidRPr="00AB1CBE" w:rsidRDefault="00E46F7B" w:rsidP="00E46F7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SZOVA Nonprofit Zrt.-vel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</w:t>
      </w:r>
      <w:r w:rsidRPr="00AB1CBE">
        <w:rPr>
          <w:rFonts w:asciiTheme="minorHAnsi" w:hAnsiTheme="minorHAnsi" w:cstheme="minorHAnsi"/>
          <w:szCs w:val="22"/>
        </w:rPr>
        <w:t xml:space="preserve"> SZOVA Nonprofit Zrt. tulajdonában álló Szombathely 10427/38, 10427/39, 10427/40 helyrajzi számú ingatlanok szomszédos ingatlanok tulajdonosainak történő közvetlen értékesítése jóváhagyásáról </w:t>
      </w:r>
      <w:r w:rsidRPr="00AB1CBE">
        <w:rPr>
          <w:rFonts w:asciiTheme="minorHAnsi" w:hAnsiTheme="minorHAnsi" w:cstheme="minorHAnsi"/>
          <w:bCs/>
          <w:szCs w:val="22"/>
        </w:rPr>
        <w:t>szóló</w:t>
      </w:r>
      <w:r w:rsidR="00633EF1" w:rsidRPr="00AB1CBE">
        <w:rPr>
          <w:rFonts w:asciiTheme="minorHAnsi" w:hAnsiTheme="minorHAnsi" w:cstheme="minorHAnsi"/>
          <w:bCs/>
          <w:szCs w:val="22"/>
        </w:rPr>
        <w:t>, az ülésen kiosztott</w:t>
      </w:r>
      <w:r w:rsidRPr="00AB1CBE">
        <w:rPr>
          <w:rFonts w:asciiTheme="minorHAnsi" w:hAnsiTheme="minorHAnsi" w:cstheme="minorHAnsi"/>
          <w:bCs/>
          <w:szCs w:val="22"/>
        </w:rPr>
        <w:t xml:space="preserve"> III. határozati javaslatot a Közgyűlésnek elfogadásra</w:t>
      </w:r>
      <w:r w:rsidR="00633EF1" w:rsidRPr="00AB1CBE">
        <w:rPr>
          <w:rFonts w:asciiTheme="minorHAnsi" w:hAnsiTheme="minorHAnsi" w:cstheme="minorHAnsi"/>
          <w:bCs/>
          <w:szCs w:val="22"/>
        </w:rPr>
        <w:t xml:space="preserve"> javasolja.</w:t>
      </w:r>
    </w:p>
    <w:p w14:paraId="4E76B929" w14:textId="77777777" w:rsidR="00584535" w:rsidRPr="00AB1CBE" w:rsidRDefault="00584535" w:rsidP="00584535">
      <w:pPr>
        <w:jc w:val="both"/>
        <w:rPr>
          <w:rFonts w:asciiTheme="minorHAnsi" w:hAnsiTheme="minorHAnsi" w:cstheme="minorHAnsi"/>
          <w:bCs/>
          <w:szCs w:val="22"/>
        </w:rPr>
      </w:pPr>
    </w:p>
    <w:p w14:paraId="3BAA4318" w14:textId="77777777" w:rsidR="00584535" w:rsidRPr="00AB1CBE" w:rsidRDefault="00584535" w:rsidP="0058453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DCCA76" w14:textId="77777777" w:rsidR="00584535" w:rsidRPr="00AB1CBE" w:rsidRDefault="00584535" w:rsidP="0058453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4FC311" w14:textId="77777777" w:rsidR="00584535" w:rsidRPr="00AB1CBE" w:rsidRDefault="00584535" w:rsidP="00584535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Nonprofit Zrt. vezérigazgatója,</w:t>
      </w:r>
    </w:p>
    <w:p w14:paraId="10FB57D8" w14:textId="77777777" w:rsidR="00584535" w:rsidRPr="00AB1CBE" w:rsidRDefault="00584535" w:rsidP="00584535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1565A5D4" w14:textId="77777777" w:rsidR="00584535" w:rsidRPr="00AB1CBE" w:rsidRDefault="00584535" w:rsidP="00584535">
      <w:pPr>
        <w:jc w:val="both"/>
        <w:rPr>
          <w:rFonts w:asciiTheme="minorHAnsi" w:hAnsiTheme="minorHAnsi" w:cstheme="minorHAnsi"/>
          <w:bCs/>
          <w:szCs w:val="22"/>
        </w:rPr>
      </w:pPr>
    </w:p>
    <w:p w14:paraId="77977DDE" w14:textId="77777777" w:rsidR="00584535" w:rsidRPr="00AB1CBE" w:rsidRDefault="00584535" w:rsidP="0058453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FF19E26" w14:textId="77777777" w:rsidR="00584535" w:rsidRPr="00AB1CBE" w:rsidRDefault="00584535" w:rsidP="00FE2651">
      <w:pPr>
        <w:outlineLvl w:val="1"/>
        <w:rPr>
          <w:rFonts w:ascii="Calibri" w:hAnsi="Calibri" w:cs="Calibri"/>
          <w:bCs/>
          <w:szCs w:val="22"/>
        </w:rPr>
      </w:pPr>
    </w:p>
    <w:p w14:paraId="1445E800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73B8039D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34D994C2" w14:textId="77777777" w:rsidR="00996589" w:rsidRPr="00AB1CBE" w:rsidRDefault="00996589" w:rsidP="00996589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iCs/>
          <w:szCs w:val="22"/>
        </w:rPr>
        <w:t>7./</w:t>
      </w:r>
      <w:r w:rsidRPr="00AB1CBE">
        <w:rPr>
          <w:rFonts w:ascii="Calibri" w:hAnsi="Calibri" w:cs="Calibri"/>
          <w:b/>
          <w:iCs/>
          <w:szCs w:val="22"/>
        </w:rPr>
        <w:tab/>
        <w:t>Javaslat ingatlanokkal kapcsolatos döntések meghozatalára</w:t>
      </w:r>
      <w:r w:rsidRPr="00AB1CBE">
        <w:rPr>
          <w:rFonts w:ascii="Calibri" w:hAnsi="Calibri" w:cs="Calibri"/>
          <w:bCs/>
          <w:iCs/>
          <w:szCs w:val="22"/>
        </w:rPr>
        <w:t xml:space="preserve">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9./napirend/</w:t>
      </w:r>
      <w:r w:rsidRPr="00AB1CBE">
        <w:rPr>
          <w:rFonts w:ascii="Calibri" w:hAnsi="Calibri" w:cs="Calibri"/>
          <w:bCs/>
          <w:iCs/>
          <w:szCs w:val="22"/>
        </w:rPr>
        <w:t xml:space="preserve"> </w:t>
      </w:r>
    </w:p>
    <w:p w14:paraId="1A2C9891" w14:textId="77777777" w:rsidR="00996589" w:rsidRPr="00AB1CBE" w:rsidRDefault="00996589" w:rsidP="00996589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i/>
          <w:iCs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</w:t>
      </w:r>
      <w:r w:rsidRPr="00AB1CBE">
        <w:rPr>
          <w:rFonts w:ascii="Calibri" w:hAnsi="Calibri" w:cs="Calibri"/>
          <w:b/>
          <w:szCs w:val="22"/>
          <w:u w:val="single"/>
        </w:rPr>
        <w:t>lőadó:</w:t>
      </w:r>
      <w:r w:rsidRPr="00AB1CBE">
        <w:rPr>
          <w:rFonts w:ascii="Calibri" w:hAnsi="Calibri" w:cs="Calibri"/>
          <w:b/>
          <w:szCs w:val="22"/>
          <w:u w:val="single"/>
        </w:rPr>
        <w:tab/>
      </w: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BE5AE18" w14:textId="77777777" w:rsidR="00996589" w:rsidRPr="00AB1CBE" w:rsidRDefault="00996589" w:rsidP="00996589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B1CB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AB1CBE">
        <w:rPr>
          <w:rFonts w:ascii="Calibri" w:hAnsi="Calibri" w:cs="Calibri"/>
          <w:b/>
          <w:bCs/>
          <w:iCs/>
          <w:szCs w:val="22"/>
        </w:rPr>
        <w:tab/>
      </w:r>
      <w:r w:rsidRPr="00AB1CB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B1CBE">
        <w:rPr>
          <w:rFonts w:ascii="Calibri" w:hAnsi="Calibri" w:cs="Calibri"/>
          <w:bCs/>
          <w:iCs/>
          <w:szCs w:val="22"/>
        </w:rPr>
        <w:tab/>
        <w:t>Horváth Zoltán, az AGORA Savaria Kulturális és Médiaközpont NKft. ügyvezetője</w:t>
      </w:r>
    </w:p>
    <w:p w14:paraId="55C2FFBB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3FFD4187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49BB1997" w14:textId="55086DBF" w:rsidR="00996589" w:rsidRPr="00AB1CBE" w:rsidRDefault="00706E10" w:rsidP="009965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52</w:t>
      </w:r>
      <w:r w:rsidR="00996589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29D18BBA" w14:textId="77777777" w:rsidR="00996589" w:rsidRPr="00AB1CBE" w:rsidRDefault="00996589" w:rsidP="00996589">
      <w:pPr>
        <w:outlineLvl w:val="1"/>
        <w:rPr>
          <w:rFonts w:ascii="Calibri" w:hAnsi="Calibri" w:cs="Calibri"/>
          <w:bCs/>
          <w:szCs w:val="22"/>
        </w:rPr>
      </w:pPr>
    </w:p>
    <w:p w14:paraId="66EA1830" w14:textId="612EB20D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szombathelyi 8615 hrsz.-ú, kivett közút megnevezésű ingatlan egy részének forgalomképessé nyilvánításáról szóló I. határozati javaslatot az előterjesztésben foglaltak szerint javasolja a Közgyűlésnek elfogadásra.</w:t>
      </w:r>
    </w:p>
    <w:p w14:paraId="3DAEDD6D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</w:p>
    <w:p w14:paraId="78717F54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2EA676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3EA830" w14:textId="77777777" w:rsidR="00996589" w:rsidRPr="00AB1CBE" w:rsidRDefault="00996589" w:rsidP="00996589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20C6EBDE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</w:p>
    <w:p w14:paraId="0A53607E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2B87708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2378969A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56F2D188" w14:textId="7EA47093" w:rsidR="00996589" w:rsidRPr="00AB1CBE" w:rsidRDefault="00706E10" w:rsidP="009965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53</w:t>
      </w:r>
      <w:r w:rsidR="00996589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3C5D3941" w14:textId="77777777" w:rsidR="00996589" w:rsidRPr="00AB1CBE" w:rsidRDefault="00996589" w:rsidP="00996589">
      <w:pPr>
        <w:outlineLvl w:val="1"/>
        <w:rPr>
          <w:rFonts w:ascii="Calibri" w:hAnsi="Calibri" w:cs="Calibri"/>
          <w:bCs/>
          <w:szCs w:val="22"/>
        </w:rPr>
      </w:pPr>
    </w:p>
    <w:p w14:paraId="5F6A4D33" w14:textId="747E12BF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10810/4 hrsz.-ú, valamint a 10811/56 hrsz.-ú</w:t>
      </w:r>
      <w:r w:rsidR="00D56284" w:rsidRPr="00AB1CBE">
        <w:rPr>
          <w:rFonts w:asciiTheme="minorHAnsi" w:hAnsiTheme="minorHAnsi" w:cstheme="minorHAnsi"/>
          <w:bCs/>
          <w:szCs w:val="22"/>
        </w:rPr>
        <w:t>, „országos közút” megnevezésű</w:t>
      </w:r>
      <w:r w:rsidRPr="00AB1CBE">
        <w:rPr>
          <w:rFonts w:asciiTheme="minorHAnsi" w:hAnsiTheme="minorHAnsi" w:cstheme="minorHAnsi"/>
          <w:bCs/>
          <w:szCs w:val="22"/>
        </w:rPr>
        <w:t xml:space="preserve"> ingatlan</w:t>
      </w:r>
      <w:r w:rsidR="00D56284" w:rsidRPr="00AB1CBE">
        <w:rPr>
          <w:rFonts w:asciiTheme="minorHAnsi" w:hAnsiTheme="minorHAnsi" w:cstheme="minorHAnsi"/>
          <w:bCs/>
          <w:szCs w:val="22"/>
        </w:rPr>
        <w:t>ok</w:t>
      </w:r>
      <w:r w:rsidRPr="00AB1CBE">
        <w:rPr>
          <w:rFonts w:asciiTheme="minorHAnsi" w:hAnsiTheme="minorHAnsi" w:cstheme="minorHAnsi"/>
          <w:bCs/>
          <w:szCs w:val="22"/>
        </w:rPr>
        <w:t xml:space="preserve"> állami tulajdonba adásáról szóló II. határozati javaslatot az előterjesztésben foglaltak szerint javasolja a Közgyűlésnek elfogadásra.</w:t>
      </w:r>
    </w:p>
    <w:p w14:paraId="0C208E86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</w:p>
    <w:p w14:paraId="58085ADC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927BE4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A7CF18" w14:textId="77777777" w:rsidR="00996589" w:rsidRPr="00AB1CBE" w:rsidRDefault="00996589" w:rsidP="00996589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01C08977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</w:p>
    <w:p w14:paraId="5266411E" w14:textId="77777777" w:rsidR="00996589" w:rsidRPr="00AB1CBE" w:rsidRDefault="00996589" w:rsidP="0099658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687130F" w14:textId="77777777" w:rsidR="00996589" w:rsidRPr="00AB1CBE" w:rsidRDefault="00996589" w:rsidP="00FE2651">
      <w:pPr>
        <w:outlineLvl w:val="1"/>
        <w:rPr>
          <w:rFonts w:ascii="Calibri" w:hAnsi="Calibri" w:cs="Calibri"/>
          <w:bCs/>
          <w:szCs w:val="22"/>
        </w:rPr>
      </w:pPr>
    </w:p>
    <w:p w14:paraId="10BD1078" w14:textId="77777777" w:rsidR="00D56284" w:rsidRPr="00AB1CBE" w:rsidRDefault="00D56284" w:rsidP="00FE2651">
      <w:pPr>
        <w:outlineLvl w:val="1"/>
        <w:rPr>
          <w:rFonts w:ascii="Calibri" w:hAnsi="Calibri" w:cs="Calibri"/>
          <w:bCs/>
          <w:szCs w:val="22"/>
        </w:rPr>
      </w:pPr>
    </w:p>
    <w:p w14:paraId="4ADD129D" w14:textId="0CCF637A" w:rsidR="00D56284" w:rsidRPr="00AB1CBE" w:rsidRDefault="00706E10" w:rsidP="00D562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54</w:t>
      </w:r>
      <w:r w:rsidR="00D56284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1E1FEC4D" w14:textId="77777777" w:rsidR="00D56284" w:rsidRPr="00AB1CBE" w:rsidRDefault="00D56284" w:rsidP="00D56284">
      <w:pPr>
        <w:outlineLvl w:val="1"/>
        <w:rPr>
          <w:rFonts w:ascii="Calibri" w:hAnsi="Calibri" w:cs="Calibri"/>
          <w:bCs/>
          <w:szCs w:val="22"/>
        </w:rPr>
      </w:pPr>
    </w:p>
    <w:p w14:paraId="49B90297" w14:textId="266C362E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Víztorony épületében</w:t>
      </w:r>
      <w:r w:rsidR="00C55433" w:rsidRPr="00AB1CBE">
        <w:rPr>
          <w:rFonts w:asciiTheme="minorHAnsi" w:hAnsiTheme="minorHAnsi" w:cstheme="minorHAnsi"/>
          <w:bCs/>
          <w:szCs w:val="22"/>
        </w:rPr>
        <w:t xml:space="preserve"> található </w:t>
      </w:r>
      <w:r w:rsidRPr="00AB1CBE">
        <w:rPr>
          <w:rFonts w:asciiTheme="minorHAnsi" w:hAnsiTheme="minorHAnsi" w:cstheme="minorHAnsi"/>
          <w:bCs/>
          <w:szCs w:val="22"/>
        </w:rPr>
        <w:t>kávézó üzemeltetéséről szóló III. határozati javaslatot az előterjesztésben foglaltak szerint javasolja a Közgyűlésnek elfogadásra.</w:t>
      </w:r>
    </w:p>
    <w:p w14:paraId="59A532AC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</w:p>
    <w:p w14:paraId="3195C5D4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D32B95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975743" w14:textId="77777777" w:rsidR="00D56284" w:rsidRPr="00AB1CBE" w:rsidRDefault="00D56284" w:rsidP="00D56284">
      <w:p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vezetője,</w:t>
      </w:r>
    </w:p>
    <w:p w14:paraId="153BDD9B" w14:textId="0687C4E7" w:rsidR="00D56284" w:rsidRPr="00AB1CBE" w:rsidRDefault="00D56284" w:rsidP="00D5628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Horváth Zoltán, az AGORA Savaria Kulturális és Médiaközpont Nonprofit Kft. ügyvezetője/</w:t>
      </w:r>
    </w:p>
    <w:p w14:paraId="34B13B0E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</w:p>
    <w:p w14:paraId="0E336753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3047BAFC" w14:textId="77777777" w:rsidR="00D56284" w:rsidRPr="00AB1CBE" w:rsidRDefault="00D56284" w:rsidP="00FE2651">
      <w:pPr>
        <w:outlineLvl w:val="1"/>
        <w:rPr>
          <w:rFonts w:ascii="Calibri" w:hAnsi="Calibri" w:cs="Calibri"/>
          <w:bCs/>
          <w:szCs w:val="22"/>
        </w:rPr>
      </w:pPr>
    </w:p>
    <w:p w14:paraId="35CFCDE4" w14:textId="77777777" w:rsidR="00D56284" w:rsidRPr="00AB1CBE" w:rsidRDefault="00D56284" w:rsidP="00FE2651">
      <w:pPr>
        <w:outlineLvl w:val="1"/>
        <w:rPr>
          <w:rFonts w:ascii="Calibri" w:hAnsi="Calibri" w:cs="Calibri"/>
          <w:bCs/>
          <w:szCs w:val="22"/>
        </w:rPr>
      </w:pPr>
    </w:p>
    <w:p w14:paraId="1560CFA2" w14:textId="6FBC7932" w:rsidR="00D56284" w:rsidRPr="00AB1CBE" w:rsidRDefault="00706E10" w:rsidP="00D562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55</w:t>
      </w:r>
      <w:r w:rsidR="00D56284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3E0A28E3" w14:textId="77777777" w:rsidR="00D56284" w:rsidRPr="00AB1CBE" w:rsidRDefault="00D56284" w:rsidP="00D56284">
      <w:pPr>
        <w:outlineLvl w:val="1"/>
        <w:rPr>
          <w:rFonts w:ascii="Calibri" w:hAnsi="Calibri" w:cs="Calibri"/>
          <w:bCs/>
          <w:szCs w:val="22"/>
        </w:rPr>
      </w:pPr>
    </w:p>
    <w:p w14:paraId="26CF70DA" w14:textId="071655FA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 xml:space="preserve">” című előterjesztést megtárgyalta, és a szombathelyi 2708 hrsz.-ú, természetben a </w:t>
      </w:r>
      <w:proofErr w:type="gramStart"/>
      <w:r w:rsidRPr="00AB1CBE">
        <w:rPr>
          <w:rFonts w:asciiTheme="minorHAnsi" w:hAnsiTheme="minorHAnsi" w:cstheme="minorHAnsi"/>
          <w:bCs/>
          <w:szCs w:val="22"/>
        </w:rPr>
        <w:t>Március</w:t>
      </w:r>
      <w:proofErr w:type="gramEnd"/>
      <w:r w:rsidRPr="00AB1CBE">
        <w:rPr>
          <w:rFonts w:asciiTheme="minorHAnsi" w:hAnsiTheme="minorHAnsi" w:cstheme="minorHAnsi"/>
          <w:bCs/>
          <w:szCs w:val="22"/>
        </w:rPr>
        <w:t xml:space="preserve"> 15. tér 6-7. szám alatt található, kivett „orvosi rendelő” megnevezésű ingatlanon fennálló elővásárlási joggal kapcsolatos döntés meghozataláról szóló IV. határozati javaslatot az előterjesztésben foglaltak szerint javasolja a Közgyűlésnek elfogadásra.</w:t>
      </w:r>
    </w:p>
    <w:p w14:paraId="7F2925D2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</w:p>
    <w:p w14:paraId="689CE631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37DE35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54937D" w14:textId="692D1961" w:rsidR="00D56284" w:rsidRPr="00AB1CBE" w:rsidRDefault="00D56284" w:rsidP="00D56284">
      <w:p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vezetője/</w:t>
      </w:r>
    </w:p>
    <w:p w14:paraId="48C7EC88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</w:p>
    <w:p w14:paraId="38C9FE24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0CFF7C4" w14:textId="77777777" w:rsidR="00D56284" w:rsidRPr="00AB1CBE" w:rsidRDefault="00D56284" w:rsidP="00FE2651">
      <w:pPr>
        <w:outlineLvl w:val="1"/>
        <w:rPr>
          <w:rFonts w:ascii="Calibri" w:hAnsi="Calibri" w:cs="Calibri"/>
          <w:bCs/>
          <w:szCs w:val="22"/>
        </w:rPr>
      </w:pPr>
    </w:p>
    <w:p w14:paraId="6488474A" w14:textId="77777777" w:rsidR="00D56284" w:rsidRPr="00AB1CBE" w:rsidRDefault="00D56284" w:rsidP="00FE2651">
      <w:pPr>
        <w:outlineLvl w:val="1"/>
        <w:rPr>
          <w:rFonts w:ascii="Calibri" w:hAnsi="Calibri" w:cs="Calibri"/>
          <w:bCs/>
          <w:szCs w:val="22"/>
        </w:rPr>
      </w:pPr>
    </w:p>
    <w:p w14:paraId="52FB3F25" w14:textId="3DDB0F38" w:rsidR="00D56284" w:rsidRPr="00AB1CBE" w:rsidRDefault="00706E10" w:rsidP="00D562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56</w:t>
      </w:r>
      <w:r w:rsidR="00D56284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0BB2400B" w14:textId="77777777" w:rsidR="00D56284" w:rsidRPr="00AB1CBE" w:rsidRDefault="00D56284" w:rsidP="00D56284">
      <w:pPr>
        <w:outlineLvl w:val="1"/>
        <w:rPr>
          <w:rFonts w:ascii="Calibri" w:hAnsi="Calibri" w:cs="Calibri"/>
          <w:bCs/>
          <w:szCs w:val="22"/>
        </w:rPr>
      </w:pPr>
    </w:p>
    <w:p w14:paraId="504F920E" w14:textId="1D5B54E6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SZOVA Nonprofit Zrt. és az SVR Design Ruhaipari Kft. között a 7311/A/9 hrsz.-ú ingatlanra kötött bérleti szerződés megszüntetéséről szóló V. határozati javaslatot az előterjesztésben foglaltak szerint javasolja a Közgyűlésnek elfogadásra.</w:t>
      </w:r>
    </w:p>
    <w:p w14:paraId="17A2F56F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</w:p>
    <w:p w14:paraId="61AE6EB3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D9BEE3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9D30F5" w14:textId="77777777" w:rsidR="00D56284" w:rsidRPr="00AB1CBE" w:rsidRDefault="00D56284" w:rsidP="00D56284">
      <w:p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vezetője,</w:t>
      </w:r>
    </w:p>
    <w:p w14:paraId="6B7CFFF3" w14:textId="71E6C3D8" w:rsidR="00D56284" w:rsidRPr="00AB1CBE" w:rsidRDefault="00D56284" w:rsidP="00D56284">
      <w:pPr>
        <w:ind w:left="709" w:firstLine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Kovács Cecília, a SZOVA Nonprofit Zrt. vezérigazgatója/</w:t>
      </w:r>
    </w:p>
    <w:p w14:paraId="3574064A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</w:p>
    <w:p w14:paraId="3F2205D9" w14:textId="77777777" w:rsidR="00D56284" w:rsidRPr="00AB1CBE" w:rsidRDefault="00D56284" w:rsidP="00D5628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04FF58B8" w14:textId="77777777" w:rsidR="00D56284" w:rsidRPr="00AB1CBE" w:rsidRDefault="00D56284" w:rsidP="00FE2651">
      <w:pPr>
        <w:outlineLvl w:val="1"/>
        <w:rPr>
          <w:rFonts w:ascii="Calibri" w:hAnsi="Calibri" w:cs="Calibri"/>
          <w:bCs/>
          <w:szCs w:val="22"/>
        </w:rPr>
      </w:pPr>
    </w:p>
    <w:p w14:paraId="4CDD4C00" w14:textId="77777777" w:rsidR="00320F2B" w:rsidRPr="00AB1CBE" w:rsidRDefault="00320F2B" w:rsidP="00FE2651">
      <w:pPr>
        <w:outlineLvl w:val="1"/>
        <w:rPr>
          <w:rFonts w:ascii="Calibri" w:hAnsi="Calibri" w:cs="Calibri"/>
          <w:bCs/>
          <w:szCs w:val="22"/>
        </w:rPr>
      </w:pPr>
    </w:p>
    <w:p w14:paraId="44833AF1" w14:textId="77777777" w:rsidR="00320F2B" w:rsidRPr="00AB1CBE" w:rsidRDefault="00320F2B" w:rsidP="00FE2651">
      <w:pPr>
        <w:outlineLvl w:val="1"/>
        <w:rPr>
          <w:rFonts w:ascii="Calibri" w:hAnsi="Calibri" w:cs="Calibri"/>
          <w:bCs/>
          <w:szCs w:val="22"/>
        </w:rPr>
      </w:pPr>
    </w:p>
    <w:p w14:paraId="47FDDB2D" w14:textId="77777777" w:rsidR="00320F2B" w:rsidRPr="00AB1CBE" w:rsidRDefault="00320F2B" w:rsidP="00320F2B">
      <w:pPr>
        <w:ind w:left="709" w:hanging="709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</w:rPr>
        <w:t>8./</w:t>
      </w: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AB1CBE">
        <w:rPr>
          <w:rFonts w:ascii="Calibri" w:hAnsi="Calibri" w:cs="Calibri"/>
          <w:szCs w:val="22"/>
          <w:lang w:eastAsia="en-US"/>
        </w:rPr>
        <w:t>/</w:t>
      </w:r>
      <w:r w:rsidRPr="00AB1CBE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70CE259C" w14:textId="77777777" w:rsidR="00320F2B" w:rsidRPr="00AB1CBE" w:rsidRDefault="00320F2B" w:rsidP="00320F2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b/>
          <w:bCs/>
          <w:szCs w:val="22"/>
          <w:u w:val="single"/>
        </w:rPr>
        <w:t>Előadó</w:t>
      </w:r>
      <w:r w:rsidRPr="00AB1CBE">
        <w:rPr>
          <w:rFonts w:ascii="Calibri" w:hAnsi="Calibri" w:cs="Calibri"/>
          <w:b/>
          <w:bCs/>
          <w:szCs w:val="22"/>
        </w:rPr>
        <w:t>:</w:t>
      </w:r>
      <w:r w:rsidRPr="00AB1CBE">
        <w:rPr>
          <w:rFonts w:ascii="Calibri" w:hAnsi="Calibri" w:cs="Calibri"/>
          <w:b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Dr. Károlyi Ákos jegyző</w:t>
      </w:r>
    </w:p>
    <w:p w14:paraId="35CE5774" w14:textId="77777777" w:rsidR="00320F2B" w:rsidRPr="00AB1CBE" w:rsidRDefault="00320F2B" w:rsidP="00FE2651">
      <w:pPr>
        <w:outlineLvl w:val="1"/>
        <w:rPr>
          <w:rFonts w:ascii="Calibri" w:hAnsi="Calibri" w:cs="Calibri"/>
          <w:bCs/>
          <w:szCs w:val="22"/>
        </w:rPr>
      </w:pPr>
    </w:p>
    <w:p w14:paraId="3BF9E0C7" w14:textId="77777777" w:rsidR="00320F2B" w:rsidRPr="00AB1CBE" w:rsidRDefault="00320F2B" w:rsidP="00FE2651">
      <w:pPr>
        <w:outlineLvl w:val="1"/>
        <w:rPr>
          <w:rFonts w:ascii="Calibri" w:hAnsi="Calibri" w:cs="Calibri"/>
          <w:bCs/>
          <w:szCs w:val="22"/>
        </w:rPr>
      </w:pPr>
    </w:p>
    <w:p w14:paraId="3061099F" w14:textId="1FE25478" w:rsidR="00320F2B" w:rsidRPr="00AB1CBE" w:rsidRDefault="00706E10" w:rsidP="00320F2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57</w:t>
      </w:r>
      <w:r w:rsidR="00320F2B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15BAEF75" w14:textId="77777777" w:rsidR="00320F2B" w:rsidRPr="00AB1CBE" w:rsidRDefault="00320F2B" w:rsidP="00320F2B">
      <w:pPr>
        <w:outlineLvl w:val="1"/>
        <w:rPr>
          <w:rFonts w:ascii="Calibri" w:hAnsi="Calibri" w:cs="Calibri"/>
          <w:bCs/>
          <w:szCs w:val="22"/>
        </w:rPr>
      </w:pPr>
    </w:p>
    <w:p w14:paraId="22F8F495" w14:textId="77777777" w:rsidR="00320F2B" w:rsidRPr="00AB1CBE" w:rsidRDefault="00320F2B" w:rsidP="00320F2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43CBB652" w14:textId="77777777" w:rsidR="00320F2B" w:rsidRPr="00AB1CBE" w:rsidRDefault="00320F2B" w:rsidP="00320F2B">
      <w:pPr>
        <w:jc w:val="both"/>
        <w:rPr>
          <w:rFonts w:asciiTheme="minorHAnsi" w:hAnsiTheme="minorHAnsi" w:cstheme="minorHAnsi"/>
          <w:bCs/>
          <w:szCs w:val="22"/>
        </w:rPr>
      </w:pPr>
    </w:p>
    <w:p w14:paraId="791E387C" w14:textId="77777777" w:rsidR="00320F2B" w:rsidRPr="00AB1CBE" w:rsidRDefault="00320F2B" w:rsidP="00320F2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769DEF1" w14:textId="77777777" w:rsidR="00320F2B" w:rsidRPr="00AB1CBE" w:rsidRDefault="00320F2B" w:rsidP="00320F2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7D7A528" w14:textId="77777777" w:rsidR="00320F2B" w:rsidRPr="00AB1CBE" w:rsidRDefault="00320F2B" w:rsidP="00320F2B">
      <w:pPr>
        <w:jc w:val="both"/>
        <w:rPr>
          <w:rFonts w:asciiTheme="minorHAnsi" w:hAnsiTheme="minorHAnsi" w:cstheme="minorHAnsi"/>
          <w:bCs/>
          <w:szCs w:val="22"/>
        </w:rPr>
      </w:pPr>
    </w:p>
    <w:p w14:paraId="56E7E3F8" w14:textId="77777777" w:rsidR="00320F2B" w:rsidRPr="00AB1CBE" w:rsidRDefault="00320F2B" w:rsidP="00320F2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E698004" w14:textId="77777777" w:rsidR="00320F2B" w:rsidRPr="00AB1CBE" w:rsidRDefault="00320F2B" w:rsidP="00FE2651">
      <w:pPr>
        <w:outlineLvl w:val="1"/>
        <w:rPr>
          <w:rFonts w:ascii="Calibri" w:hAnsi="Calibri" w:cs="Calibri"/>
          <w:bCs/>
          <w:szCs w:val="22"/>
        </w:rPr>
      </w:pPr>
    </w:p>
    <w:p w14:paraId="2428B784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4957B0EB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4F95B207" w14:textId="77777777" w:rsidR="009F5004" w:rsidRPr="00AB1CBE" w:rsidRDefault="009F5004" w:rsidP="009F5004">
      <w:pPr>
        <w:ind w:left="705" w:hanging="705"/>
        <w:jc w:val="both"/>
        <w:rPr>
          <w:rFonts w:ascii="Calibri" w:hAnsi="Calibri" w:cs="Calibri"/>
          <w:i/>
        </w:rPr>
      </w:pPr>
      <w:r w:rsidRPr="00AB1CBE">
        <w:rPr>
          <w:rFonts w:ascii="Calibri" w:hAnsi="Calibri" w:cs="Calibri"/>
          <w:b/>
          <w:szCs w:val="22"/>
        </w:rPr>
        <w:t>9./</w:t>
      </w:r>
      <w:r w:rsidRPr="00AB1CBE">
        <w:rPr>
          <w:rFonts w:ascii="Calibri" w:hAnsi="Calibri" w:cs="Calibri"/>
          <w:bCs/>
          <w:szCs w:val="22"/>
        </w:rPr>
        <w:t xml:space="preserve"> </w:t>
      </w: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/>
          <w:bCs/>
        </w:rPr>
        <w:t>Javaslat a Magyar Tájfutó Szövetség és Szombathely Megyei Jogú Város Önkormányzata között létesítendő Együttműködési Megállapodás elfogadására</w:t>
      </w:r>
      <w:r w:rsidRPr="00AB1CBE">
        <w:rPr>
          <w:rFonts w:ascii="Calibri" w:hAnsi="Calibri" w:cs="Calibri"/>
          <w:b/>
          <w:szCs w:val="22"/>
        </w:rPr>
        <w:t xml:space="preserve"> </w:t>
      </w:r>
      <w:r w:rsidRPr="00AB1CBE">
        <w:rPr>
          <w:rFonts w:ascii="Calibri" w:hAnsi="Calibri" w:cs="Calibri"/>
          <w:i/>
        </w:rPr>
        <w:t>/SAJÁT-két Közgyűlés közötti beszámolóban 1./napirend/</w:t>
      </w:r>
    </w:p>
    <w:p w14:paraId="3CDB885D" w14:textId="77777777" w:rsidR="009F5004" w:rsidRPr="00AB1CBE" w:rsidRDefault="009F5004" w:rsidP="009F5004">
      <w:pPr>
        <w:ind w:left="705" w:hanging="705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21C37CE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43810185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77003DBE" w14:textId="0719B11D" w:rsidR="009F5004" w:rsidRPr="00AB1CBE" w:rsidRDefault="00706E10" w:rsidP="009F5004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58</w:t>
      </w:r>
      <w:r w:rsidR="009F5004" w:rsidRPr="00AB1CBE">
        <w:rPr>
          <w:rFonts w:asciiTheme="minorHAnsi" w:hAnsiTheme="minorHAnsi" w:cstheme="minorHAnsi"/>
          <w:b/>
          <w:bCs/>
          <w:szCs w:val="22"/>
          <w:u w:val="single"/>
        </w:rPr>
        <w:t>/2024. (II.26.) GJB számú határozat</w:t>
      </w:r>
    </w:p>
    <w:p w14:paraId="5F4D9304" w14:textId="77777777" w:rsidR="009F5004" w:rsidRPr="00AB1CBE" w:rsidRDefault="009F5004" w:rsidP="009F5004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0DD6FF" w14:textId="77777777" w:rsidR="009F5004" w:rsidRPr="00AB1CBE" w:rsidRDefault="009F5004" w:rsidP="009F5004">
      <w:pPr>
        <w:pStyle w:val="Listaszerbekezds"/>
        <w:numPr>
          <w:ilvl w:val="0"/>
          <w:numId w:val="46"/>
        </w:numPr>
        <w:ind w:left="426"/>
        <w:contextualSpacing/>
        <w:jc w:val="both"/>
        <w:rPr>
          <w:rFonts w:asciiTheme="minorHAnsi" w:hAnsiTheme="minorHAnsi"/>
          <w:color w:val="000000"/>
        </w:rPr>
      </w:pPr>
      <w:r w:rsidRPr="00AB1CBE">
        <w:rPr>
          <w:rFonts w:asciiTheme="minorHAnsi" w:hAnsiTheme="minorHAnsi" w:cstheme="minorHAnsi"/>
          <w:bCs/>
        </w:rPr>
        <w:t xml:space="preserve">Szombathely Megyei Jogú Város Közgyűlésének Gazdasági és Jogi Bizottsága az </w:t>
      </w:r>
      <w:r w:rsidRPr="00AB1CBE">
        <w:rPr>
          <w:rFonts w:asciiTheme="minorHAnsi" w:hAnsiTheme="minorHAnsi" w:cstheme="minorHAnsi"/>
        </w:rPr>
        <w:t xml:space="preserve">Aktív és </w:t>
      </w:r>
      <w:proofErr w:type="spellStart"/>
      <w:r w:rsidRPr="00AB1CBE">
        <w:rPr>
          <w:rFonts w:asciiTheme="minorHAnsi" w:hAnsiTheme="minorHAnsi" w:cstheme="minorHAnsi"/>
        </w:rPr>
        <w:t>Ökoturisztikai</w:t>
      </w:r>
      <w:proofErr w:type="spellEnd"/>
      <w:r w:rsidRPr="00AB1CBE">
        <w:rPr>
          <w:rFonts w:asciiTheme="minorHAnsi" w:hAnsiTheme="minorHAnsi" w:cstheme="minorHAnsi"/>
        </w:rPr>
        <w:t xml:space="preserve"> Fejlesztési Központ Nonprofit Korlátolt Felelősségű Társaság által megbízott </w:t>
      </w:r>
      <w:r w:rsidRPr="00AB1CBE">
        <w:rPr>
          <w:rFonts w:asciiTheme="minorHAnsi" w:hAnsiTheme="minorHAnsi"/>
        </w:rPr>
        <w:t>Magyar Tájékozódási Futó Szövetség és az Önkormányzat között megkötésre kerülő Együttműködési Megállapodást a Szombathely Megyei Jogú Város Önkormányzatának Szervezeti és Működési Szabályzatáról szóló 18/2019. (X.31.) önkormányzati rendelet 51. § (4) bekezdés 3. pontja alapján az előterjesztés melléklete szerinti tartalommal</w:t>
      </w:r>
      <w:r w:rsidRPr="00AB1CBE">
        <w:rPr>
          <w:rFonts w:asciiTheme="minorHAnsi" w:hAnsiTheme="minorHAnsi"/>
          <w:color w:val="000000"/>
        </w:rPr>
        <w:t xml:space="preserve"> elfogadásra javasolja a Közgyűlésnek.</w:t>
      </w:r>
    </w:p>
    <w:p w14:paraId="33FDC69C" w14:textId="77777777" w:rsidR="009F5004" w:rsidRPr="00AB1CBE" w:rsidRDefault="009F5004" w:rsidP="009F5004">
      <w:pPr>
        <w:pStyle w:val="Listaszerbekezds"/>
        <w:ind w:left="426"/>
        <w:jc w:val="both"/>
        <w:rPr>
          <w:rFonts w:asciiTheme="minorHAnsi" w:hAnsiTheme="minorHAnsi"/>
          <w:color w:val="000000"/>
        </w:rPr>
      </w:pPr>
    </w:p>
    <w:p w14:paraId="29B91D93" w14:textId="77777777" w:rsidR="009F5004" w:rsidRPr="00AB1CBE" w:rsidRDefault="009F5004" w:rsidP="009F5004">
      <w:pPr>
        <w:pStyle w:val="Listaszerbekezds"/>
        <w:numPr>
          <w:ilvl w:val="0"/>
          <w:numId w:val="46"/>
        </w:numPr>
        <w:ind w:left="426"/>
        <w:contextualSpacing/>
        <w:jc w:val="both"/>
        <w:rPr>
          <w:rFonts w:asciiTheme="minorHAnsi" w:hAnsiTheme="minorHAnsi"/>
          <w:color w:val="000000"/>
        </w:rPr>
      </w:pPr>
      <w:r w:rsidRPr="00AB1CBE">
        <w:rPr>
          <w:rFonts w:asciiTheme="minorHAnsi" w:hAnsiTheme="minorHAnsi" w:cstheme="minorHAnsi"/>
        </w:rPr>
        <w:t>A Bizottság felkéri a polgármestert az együttműködési megállapodás aláírására.</w:t>
      </w:r>
    </w:p>
    <w:p w14:paraId="3DB04E25" w14:textId="77777777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</w:p>
    <w:p w14:paraId="2FB2AEB2" w14:textId="26E97B4D" w:rsidR="009F5004" w:rsidRPr="00AB1CBE" w:rsidRDefault="009F5004" w:rsidP="009F5004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74E4A08D" w14:textId="77777777" w:rsidR="009F5004" w:rsidRPr="00AB1CBE" w:rsidRDefault="009F5004" w:rsidP="009F500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Dr. László Győző alpolgármester</w:t>
      </w:r>
    </w:p>
    <w:p w14:paraId="01F042C7" w14:textId="75B33241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93E8203" w14:textId="54B49EB5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Dr. Károlyi Ákos jegyző</w:t>
      </w:r>
    </w:p>
    <w:p w14:paraId="6E0EB65C" w14:textId="77777777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576CF59" w14:textId="4361CCAB" w:rsidR="009F5004" w:rsidRPr="00AB1CBE" w:rsidRDefault="009F5004" w:rsidP="009F5004">
      <w:pPr>
        <w:ind w:left="1410"/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79FD60C5" w14:textId="662C0FAA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Kovács Balázs, a Sport és Ifjúsági Iroda vezetője)</w:t>
      </w:r>
    </w:p>
    <w:p w14:paraId="087664CC" w14:textId="77777777" w:rsidR="009F5004" w:rsidRPr="00AB1CBE" w:rsidRDefault="009F5004" w:rsidP="009F500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05AA12" w14:textId="77777777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/>
          <w:bCs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>azonnal</w:t>
      </w:r>
    </w:p>
    <w:p w14:paraId="4EB29839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4A153804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0C471FD3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43D32726" w14:textId="77777777" w:rsidR="009F5004" w:rsidRPr="00AB1CBE" w:rsidRDefault="009F5004" w:rsidP="009F5004">
      <w:pPr>
        <w:ind w:left="705" w:hanging="705"/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szCs w:val="22"/>
        </w:rPr>
        <w:t>10./</w:t>
      </w:r>
      <w:r w:rsidRPr="00AB1CBE">
        <w:rPr>
          <w:rFonts w:ascii="Calibri" w:hAnsi="Calibri" w:cs="Calibri"/>
          <w:b/>
          <w:szCs w:val="22"/>
        </w:rPr>
        <w:tab/>
        <w:t xml:space="preserve">Javaslat a Szombathely Városi Vásárcsarnok egyesület alapításban történő részvételével kapcsolatos döntés meghozatalára </w:t>
      </w:r>
      <w:r w:rsidRPr="00AB1CBE">
        <w:rPr>
          <w:rFonts w:ascii="Calibri" w:hAnsi="Calibri" w:cs="Calibri"/>
          <w:i/>
        </w:rPr>
        <w:t>/SAJÁT/</w:t>
      </w:r>
    </w:p>
    <w:p w14:paraId="1691BA3E" w14:textId="77777777" w:rsidR="009F5004" w:rsidRPr="00AB1CBE" w:rsidRDefault="009F5004" w:rsidP="009F5004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szCs w:val="22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AB1CBE">
        <w:rPr>
          <w:rFonts w:ascii="Calibri" w:hAnsi="Calibri" w:cs="Calibri"/>
          <w:iCs/>
          <w:color w:val="000000"/>
          <w:szCs w:val="22"/>
        </w:rPr>
        <w:t>Dr</w:t>
      </w:r>
      <w:r w:rsidRPr="00AB1CBE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AB1CBE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6FA2A367" w14:textId="77777777" w:rsidR="009F5004" w:rsidRPr="00AB1CBE" w:rsidRDefault="009F5004" w:rsidP="009F5004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AB1CBE">
        <w:rPr>
          <w:rFonts w:ascii="Calibri" w:hAnsi="Calibri" w:cs="Calibri"/>
          <w:iCs/>
          <w:color w:val="000000"/>
          <w:szCs w:val="22"/>
        </w:rPr>
        <w:tab/>
        <w:t xml:space="preserve">Polákovics Marietta, a </w:t>
      </w:r>
      <w:r w:rsidRPr="00AB1CBE">
        <w:rPr>
          <w:rFonts w:ascii="Calibri" w:hAnsi="Calibri" w:cs="Calibri"/>
          <w:bCs/>
          <w:szCs w:val="22"/>
        </w:rPr>
        <w:t>Szombathely Városi Vásárcsarnok igazgatója</w:t>
      </w:r>
    </w:p>
    <w:p w14:paraId="56ACF22A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0DB158AA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254F8DEE" w14:textId="2880036D" w:rsidR="009F5004" w:rsidRPr="00AB1CBE" w:rsidRDefault="00706E10" w:rsidP="009F50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59</w:t>
      </w:r>
      <w:r w:rsidR="009F5004" w:rsidRPr="00AB1CBE">
        <w:rPr>
          <w:rFonts w:asciiTheme="minorHAnsi" w:hAnsiTheme="minorHAnsi" w:cstheme="minorHAnsi"/>
          <w:b/>
          <w:szCs w:val="22"/>
          <w:u w:val="single"/>
        </w:rPr>
        <w:t>/2024. (II.26.) GJB számú határozat</w:t>
      </w:r>
    </w:p>
    <w:p w14:paraId="7804AFBC" w14:textId="77777777" w:rsidR="009F5004" w:rsidRPr="00AB1CBE" w:rsidRDefault="009F5004" w:rsidP="009F5004">
      <w:pPr>
        <w:keepNext/>
        <w:rPr>
          <w:rFonts w:asciiTheme="minorHAnsi" w:hAnsiTheme="minorHAnsi" w:cstheme="minorHAnsi"/>
          <w:b/>
          <w:szCs w:val="22"/>
          <w:u w:val="single"/>
        </w:rPr>
      </w:pPr>
    </w:p>
    <w:p w14:paraId="66D6BC0D" w14:textId="77777777" w:rsidR="009F5004" w:rsidRPr="00AB1CBE" w:rsidRDefault="009F5004" w:rsidP="009F500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Szombathely Megyei Jogú Város Közgyűlésének Gazdasági és Jogi Bizottsága javasolja a Közgyűlésnek annak jóváhagyását, hogy a Szombathely Városi Vásárcsarnok a Vásárcsarnokok és Piacok Együttműködési Fóruma kezdeményezésében létrejövő Vásárcsarnokok és Piacok Egyesületében alapító, majd rendes tagként részt vegyen, azzal, hogy az egyesület alapításával, illetve tagságával járó kiadások fedezetét a költségvetési rendeletben biztosítsa.</w:t>
      </w:r>
    </w:p>
    <w:p w14:paraId="56F92932" w14:textId="77777777" w:rsidR="009F5004" w:rsidRPr="00AB1CBE" w:rsidRDefault="009F5004" w:rsidP="009F5004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bCs/>
          <w:szCs w:val="22"/>
        </w:rPr>
      </w:pPr>
    </w:p>
    <w:p w14:paraId="2FAE4146" w14:textId="77777777" w:rsidR="009F5004" w:rsidRPr="00AB1CBE" w:rsidRDefault="009F5004" w:rsidP="009F500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Bizottság javasolja a Közgyűlésnek, kérje fel a Szombathely Városi Vásárcsarnok igazgatóját a szükséges intézkedések megtételére.</w:t>
      </w:r>
    </w:p>
    <w:p w14:paraId="4B0AF9AA" w14:textId="77777777" w:rsidR="009F5004" w:rsidRPr="00AB1CBE" w:rsidRDefault="009F5004" w:rsidP="009F5004">
      <w:pPr>
        <w:jc w:val="both"/>
        <w:rPr>
          <w:rFonts w:asciiTheme="minorHAnsi" w:hAnsiTheme="minorHAnsi" w:cstheme="minorHAnsi"/>
          <w:szCs w:val="22"/>
        </w:rPr>
      </w:pPr>
    </w:p>
    <w:p w14:paraId="7F18C36C" w14:textId="77777777" w:rsidR="009F5004" w:rsidRPr="00AB1CBE" w:rsidRDefault="009F5004" w:rsidP="009F5004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740E102D" w14:textId="77777777" w:rsidR="009F5004" w:rsidRPr="00AB1CBE" w:rsidRDefault="009F5004" w:rsidP="009F5004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5A8F779F" w14:textId="77777777" w:rsidR="009F5004" w:rsidRPr="00AB1CBE" w:rsidRDefault="009F5004" w:rsidP="009F5004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Dr. Horváth Attila alpolgármester</w:t>
      </w:r>
    </w:p>
    <w:p w14:paraId="4CECF08B" w14:textId="77777777" w:rsidR="009F5004" w:rsidRPr="00AB1CBE" w:rsidRDefault="009F5004" w:rsidP="009F500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8D4DFE9" w14:textId="77777777" w:rsidR="009F5004" w:rsidRPr="00AB1CBE" w:rsidRDefault="009F5004" w:rsidP="009F500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Dr. Károlyi Ákos jegyző</w:t>
      </w:r>
    </w:p>
    <w:p w14:paraId="599EB832" w14:textId="77777777" w:rsidR="009F5004" w:rsidRPr="00AB1CBE" w:rsidRDefault="009F5004" w:rsidP="009F500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390D4C1A" w14:textId="77777777" w:rsidR="009F5004" w:rsidRPr="00AB1CBE" w:rsidRDefault="009F5004" w:rsidP="009F500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Dr. Holler Péter, a Hatósági Osztály vezetője</w:t>
      </w:r>
    </w:p>
    <w:p w14:paraId="4E2D578A" w14:textId="77777777" w:rsidR="009F5004" w:rsidRPr="00AB1CBE" w:rsidRDefault="009F5004" w:rsidP="009F500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3C8417A8" w14:textId="77777777" w:rsidR="009F5004" w:rsidRPr="00AB1CBE" w:rsidRDefault="009F5004" w:rsidP="009F5004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bookmarkStart w:id="1" w:name="_Hlk159233576"/>
      <w:r w:rsidRPr="00AB1CBE">
        <w:rPr>
          <w:rFonts w:asciiTheme="minorHAnsi" w:hAnsiTheme="minorHAnsi" w:cstheme="minorHAnsi"/>
          <w:bCs/>
          <w:szCs w:val="22"/>
        </w:rPr>
        <w:tab/>
        <w:t>Polákovics Marietta, a Szombathely Városi Vásárcsarnok igazgatója)</w:t>
      </w:r>
    </w:p>
    <w:bookmarkEnd w:id="1"/>
    <w:p w14:paraId="328C6FA9" w14:textId="77777777" w:rsidR="009F5004" w:rsidRPr="00AB1CBE" w:rsidRDefault="009F5004" w:rsidP="009F500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50A461E3" w14:textId="77777777" w:rsidR="009F5004" w:rsidRPr="00AB1CBE" w:rsidRDefault="009F5004" w:rsidP="009F5004">
      <w:pPr>
        <w:tabs>
          <w:tab w:val="left" w:pos="1134"/>
        </w:tabs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 xml:space="preserve">2024. február 29-i Közgyűlés </w:t>
      </w:r>
    </w:p>
    <w:p w14:paraId="7BFA3C62" w14:textId="77777777" w:rsidR="009F5004" w:rsidRPr="00AB1CBE" w:rsidRDefault="009F5004" w:rsidP="00FE2651">
      <w:pPr>
        <w:outlineLvl w:val="1"/>
        <w:rPr>
          <w:rFonts w:ascii="Calibri" w:hAnsi="Calibri" w:cs="Calibri"/>
          <w:bCs/>
          <w:szCs w:val="22"/>
        </w:rPr>
      </w:pPr>
    </w:p>
    <w:p w14:paraId="4DAEC73F" w14:textId="77777777" w:rsidR="00AB6CE2" w:rsidRPr="00AB1CBE" w:rsidRDefault="00AB6CE2" w:rsidP="00FE2651">
      <w:pPr>
        <w:outlineLvl w:val="1"/>
        <w:rPr>
          <w:rFonts w:ascii="Calibri" w:hAnsi="Calibri" w:cs="Calibri"/>
          <w:bCs/>
          <w:szCs w:val="22"/>
        </w:rPr>
      </w:pPr>
    </w:p>
    <w:p w14:paraId="43F514A0" w14:textId="77777777" w:rsidR="00AB6CE2" w:rsidRPr="00AB1CBE" w:rsidRDefault="00AB6CE2" w:rsidP="00FE2651">
      <w:pPr>
        <w:outlineLvl w:val="1"/>
        <w:rPr>
          <w:rFonts w:ascii="Calibri" w:hAnsi="Calibri" w:cs="Calibri"/>
          <w:bCs/>
          <w:szCs w:val="22"/>
        </w:rPr>
      </w:pPr>
    </w:p>
    <w:p w14:paraId="4EAB090C" w14:textId="77777777" w:rsidR="00AB6CE2" w:rsidRPr="00AB1CBE" w:rsidRDefault="00AB6CE2" w:rsidP="00AB6CE2">
      <w:pPr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t>11./</w:t>
      </w:r>
      <w:r w:rsidRPr="00AB1CBE">
        <w:rPr>
          <w:rFonts w:ascii="Calibri" w:hAnsi="Calibri" w:cs="Calibri"/>
          <w:b/>
          <w:bCs/>
        </w:rPr>
        <w:tab/>
        <w:t xml:space="preserve">Javaslat a Savaria Múzeum pályázaton történő részvételének jóváhagyására </w:t>
      </w:r>
      <w:r w:rsidRPr="00AB1CBE">
        <w:rPr>
          <w:rFonts w:ascii="Calibri" w:hAnsi="Calibri" w:cs="Calibri"/>
          <w:i/>
        </w:rPr>
        <w:t>/SAJÁT/</w:t>
      </w:r>
    </w:p>
    <w:p w14:paraId="128703C7" w14:textId="77777777" w:rsidR="00AB6CE2" w:rsidRPr="00AB1CBE" w:rsidRDefault="00AB6CE2" w:rsidP="00AB6CE2">
      <w:pPr>
        <w:jc w:val="both"/>
      </w:pPr>
      <w:r w:rsidRPr="00AB1CBE">
        <w:rPr>
          <w:rFonts w:ascii="Calibri" w:hAnsi="Calibri" w:cs="Calibri"/>
          <w:b/>
          <w:bCs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0A8AAC7" w14:textId="77777777" w:rsidR="00AB6CE2" w:rsidRPr="00AB1CBE" w:rsidRDefault="00AB6CE2" w:rsidP="00AB6CE2">
      <w:pPr>
        <w:ind w:firstLine="708"/>
        <w:jc w:val="both"/>
        <w:rPr>
          <w:rFonts w:ascii="Calibri" w:hAnsi="Calibri" w:cs="Calibri"/>
        </w:rPr>
      </w:pPr>
      <w:r w:rsidRPr="00AB1CBE">
        <w:rPr>
          <w:rFonts w:ascii="Calibri" w:hAnsi="Calibri" w:cs="Calibri"/>
          <w:b/>
          <w:bCs/>
          <w:u w:val="single"/>
        </w:rPr>
        <w:t>Meghívott:</w:t>
      </w:r>
      <w:r w:rsidRPr="00AB1CBE">
        <w:rPr>
          <w:rFonts w:ascii="Calibri" w:hAnsi="Calibri" w:cs="Calibri"/>
          <w:b/>
          <w:bCs/>
        </w:rPr>
        <w:tab/>
      </w:r>
      <w:r w:rsidRPr="00AB1CBE">
        <w:rPr>
          <w:rFonts w:ascii="Calibri" w:hAnsi="Calibri" w:cs="Calibri"/>
        </w:rPr>
        <w:t>Csapláros Andrea, a Savaria Múzeum igazgatója</w:t>
      </w:r>
    </w:p>
    <w:p w14:paraId="285136AB" w14:textId="77777777" w:rsidR="00AB6CE2" w:rsidRPr="00AB1CBE" w:rsidRDefault="00AB6CE2" w:rsidP="00FE2651">
      <w:pPr>
        <w:outlineLvl w:val="1"/>
        <w:rPr>
          <w:rFonts w:ascii="Calibri" w:hAnsi="Calibri" w:cs="Calibri"/>
          <w:bCs/>
          <w:szCs w:val="22"/>
        </w:rPr>
      </w:pPr>
    </w:p>
    <w:p w14:paraId="135F6E1B" w14:textId="77777777" w:rsidR="00AB6CE2" w:rsidRPr="00AB1CBE" w:rsidRDefault="00AB6CE2" w:rsidP="00FE2651">
      <w:pPr>
        <w:outlineLvl w:val="1"/>
        <w:rPr>
          <w:rFonts w:ascii="Calibri" w:hAnsi="Calibri" w:cs="Calibri"/>
          <w:bCs/>
          <w:szCs w:val="22"/>
        </w:rPr>
      </w:pPr>
    </w:p>
    <w:p w14:paraId="20B15E93" w14:textId="4BECB263" w:rsidR="00AB6CE2" w:rsidRPr="00AB1CBE" w:rsidRDefault="00706E10" w:rsidP="00AB6CE2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AB1CB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60</w:t>
      </w:r>
      <w:r w:rsidR="00AB6CE2" w:rsidRPr="00AB1CB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/2024. (II.26.) GJB számú határozat</w:t>
      </w:r>
    </w:p>
    <w:p w14:paraId="5E8F63B8" w14:textId="77777777" w:rsidR="00AB6CE2" w:rsidRPr="00AB1CBE" w:rsidRDefault="00AB6CE2" w:rsidP="00AB6CE2">
      <w:pPr>
        <w:keepNext/>
        <w:jc w:val="both"/>
        <w:rPr>
          <w:rFonts w:asciiTheme="minorHAnsi" w:hAnsiTheme="minorHAnsi" w:cstheme="minorHAnsi"/>
          <w:szCs w:val="22"/>
        </w:rPr>
      </w:pPr>
    </w:p>
    <w:p w14:paraId="3DF16DB9" w14:textId="041528AE" w:rsidR="00AB6CE2" w:rsidRPr="00AB1CBE" w:rsidRDefault="00AB6CE2" w:rsidP="00AB6CE2">
      <w:pPr>
        <w:tabs>
          <w:tab w:val="left" w:pos="2127"/>
        </w:tabs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A Gazdasági és Jogi Bizottság a „Javaslat a Savaria Megyei Hatókörű Városi Múzeum pályázaton történő részvételének jóváhagyására” c. előterjesztést megtárgyalta, é</w:t>
      </w:r>
      <w:r w:rsidRPr="00AB1CBE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(X.31.) önkormányzati rendelet 51. § (3) bekezdés 25. pontja alapján jóváhagyja a Savaria Múzeum projektpartnerként történő részvételét az önrészt nem igénylő „HORIZON EUROPE, Európai Kutatási és Innovációs Program” pályázaton.</w:t>
      </w:r>
    </w:p>
    <w:p w14:paraId="720B30EA" w14:textId="77777777" w:rsidR="00AB6CE2" w:rsidRPr="00AB1CBE" w:rsidRDefault="00AB6CE2" w:rsidP="00AB6CE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26071A0" w14:textId="62F99C4D" w:rsidR="00AB6CE2" w:rsidRPr="00AB1CBE" w:rsidRDefault="00AB6CE2" w:rsidP="00AB6CE2">
      <w:pPr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AB1CB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8F3E144" w14:textId="77777777" w:rsidR="00AB6CE2" w:rsidRPr="00AB1CBE" w:rsidRDefault="00AB6CE2" w:rsidP="00AB6CE2">
      <w:pPr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Horváth Soma alpolgármester</w:t>
      </w:r>
    </w:p>
    <w:p w14:paraId="7F15B4E2" w14:textId="77777777" w:rsidR="00AB6CE2" w:rsidRPr="00AB1CBE" w:rsidRDefault="00AB6CE2" w:rsidP="00AB6CE2">
      <w:pPr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EC9315E" w14:textId="77777777" w:rsidR="00AB6CE2" w:rsidRPr="00AB1CBE" w:rsidRDefault="00AB6CE2" w:rsidP="00AB6CE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777D950" w14:textId="77777777" w:rsidR="00AB6CE2" w:rsidRPr="00AB1CBE" w:rsidRDefault="00AB6CE2" w:rsidP="00AB6CE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1BD896C6" w14:textId="77777777" w:rsidR="00AB6CE2" w:rsidRPr="00AB1CBE" w:rsidRDefault="00AB6CE2" w:rsidP="00AB6CE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F1CF30F" w14:textId="77777777" w:rsidR="00AB6CE2" w:rsidRPr="00AB1CBE" w:rsidRDefault="00AB6CE2" w:rsidP="00AB6CE2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/>
          <w:bCs/>
          <w:szCs w:val="22"/>
        </w:rPr>
        <w:tab/>
      </w:r>
      <w:r w:rsidRPr="00AB1CBE">
        <w:rPr>
          <w:rFonts w:asciiTheme="minorHAnsi" w:hAnsiTheme="minorHAnsi" w:cstheme="minorHAnsi"/>
          <w:b/>
          <w:bCs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>azonnal</w:t>
      </w:r>
    </w:p>
    <w:p w14:paraId="2BACE089" w14:textId="77777777" w:rsidR="00AB6CE2" w:rsidRPr="00AB1CBE" w:rsidRDefault="00AB6CE2" w:rsidP="00FE2651">
      <w:pPr>
        <w:outlineLvl w:val="1"/>
        <w:rPr>
          <w:rFonts w:ascii="Calibri" w:hAnsi="Calibri" w:cs="Calibri"/>
          <w:bCs/>
          <w:szCs w:val="22"/>
        </w:rPr>
      </w:pPr>
    </w:p>
    <w:p w14:paraId="0C1CFA31" w14:textId="77777777" w:rsidR="00713D9A" w:rsidRPr="00AB1CBE" w:rsidRDefault="00713D9A" w:rsidP="00FE2651">
      <w:pPr>
        <w:outlineLvl w:val="1"/>
        <w:rPr>
          <w:rFonts w:ascii="Calibri" w:hAnsi="Calibri" w:cs="Calibri"/>
          <w:bCs/>
          <w:szCs w:val="22"/>
        </w:rPr>
      </w:pPr>
    </w:p>
    <w:p w14:paraId="58483EFB" w14:textId="77777777" w:rsidR="00713D9A" w:rsidRPr="00AB1CBE" w:rsidRDefault="00713D9A" w:rsidP="00FE2651">
      <w:pPr>
        <w:outlineLvl w:val="1"/>
        <w:rPr>
          <w:rFonts w:ascii="Calibri" w:hAnsi="Calibri" w:cs="Calibri"/>
          <w:bCs/>
          <w:szCs w:val="22"/>
        </w:rPr>
      </w:pPr>
    </w:p>
    <w:p w14:paraId="50832930" w14:textId="77777777" w:rsidR="00713D9A" w:rsidRPr="00AB1CBE" w:rsidRDefault="00713D9A" w:rsidP="007A3869">
      <w:pPr>
        <w:keepNext/>
        <w:jc w:val="both"/>
        <w:rPr>
          <w:rFonts w:ascii="Calibri" w:hAnsi="Calibri" w:cs="Calibri"/>
          <w:b/>
          <w:bCs/>
        </w:rPr>
      </w:pPr>
      <w:r w:rsidRPr="00AB1CBE">
        <w:rPr>
          <w:rFonts w:ascii="Calibri" w:hAnsi="Calibri" w:cs="Calibri"/>
          <w:b/>
          <w:bCs/>
        </w:rPr>
        <w:lastRenderedPageBreak/>
        <w:t>12./</w:t>
      </w:r>
      <w:r w:rsidRPr="00AB1CBE">
        <w:rPr>
          <w:rFonts w:ascii="Calibri" w:hAnsi="Calibri" w:cs="Calibri"/>
          <w:b/>
          <w:bCs/>
        </w:rPr>
        <w:tab/>
        <w:t xml:space="preserve">Javaslat a háziorvosi rendelési idő 2024. március 1. napjától történő módosítására </w:t>
      </w:r>
      <w:r w:rsidRPr="00AB1CBE">
        <w:rPr>
          <w:rFonts w:ascii="Calibri" w:hAnsi="Calibri" w:cs="Calibri"/>
          <w:i/>
        </w:rPr>
        <w:t>/SAJÁT/</w:t>
      </w:r>
    </w:p>
    <w:p w14:paraId="52CFE81C" w14:textId="77777777" w:rsidR="00713D9A" w:rsidRPr="00AB1CBE" w:rsidRDefault="00713D9A" w:rsidP="007A3869">
      <w:pPr>
        <w:keepNext/>
        <w:spacing w:after="60"/>
        <w:outlineLvl w:val="1"/>
        <w:rPr>
          <w:rFonts w:ascii="Calibri" w:hAnsi="Calibri" w:cs="Calibri"/>
          <w:b/>
          <w:sz w:val="16"/>
          <w:szCs w:val="16"/>
          <w:u w:val="single"/>
        </w:rPr>
      </w:pPr>
      <w:r w:rsidRPr="00AB1CBE">
        <w:rPr>
          <w:rFonts w:ascii="Calibri" w:hAnsi="Calibri" w:cs="Calibri"/>
          <w:b/>
          <w:sz w:val="16"/>
          <w:szCs w:val="16"/>
        </w:rPr>
        <w:tab/>
      </w:r>
      <w:r w:rsidRPr="00AB1CBE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AB1CBE">
        <w:tab/>
      </w:r>
      <w:r w:rsidRPr="00AB1CBE"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4F2C52D" w14:textId="77777777" w:rsidR="00713D9A" w:rsidRPr="00AB1CBE" w:rsidRDefault="00713D9A" w:rsidP="007A3869">
      <w:pPr>
        <w:keepNext/>
        <w:outlineLvl w:val="1"/>
        <w:rPr>
          <w:rFonts w:ascii="Calibri" w:hAnsi="Calibri" w:cs="Calibri"/>
          <w:bCs/>
          <w:szCs w:val="22"/>
        </w:rPr>
      </w:pPr>
    </w:p>
    <w:p w14:paraId="698F98F4" w14:textId="77777777" w:rsidR="00713D9A" w:rsidRPr="00AB1CBE" w:rsidRDefault="00713D9A" w:rsidP="007A3869">
      <w:pPr>
        <w:keepNext/>
        <w:outlineLvl w:val="1"/>
        <w:rPr>
          <w:rFonts w:ascii="Calibri" w:hAnsi="Calibri" w:cs="Calibri"/>
          <w:bCs/>
          <w:szCs w:val="22"/>
        </w:rPr>
      </w:pPr>
    </w:p>
    <w:p w14:paraId="12F3AFC2" w14:textId="7FE41543" w:rsidR="00713D9A" w:rsidRPr="00AB1CBE" w:rsidRDefault="00706E10" w:rsidP="00713D9A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61</w:t>
      </w:r>
      <w:r w:rsidR="00713D9A" w:rsidRPr="00AB1CBE">
        <w:rPr>
          <w:rFonts w:ascii="Calibri" w:hAnsi="Calibri" w:cs="Calibri"/>
          <w:b/>
          <w:szCs w:val="22"/>
          <w:u w:val="single"/>
        </w:rPr>
        <w:t>/2024. (II.26.) GJB számú határozat</w:t>
      </w:r>
    </w:p>
    <w:p w14:paraId="29AA5941" w14:textId="77777777" w:rsidR="00713D9A" w:rsidRPr="00AB1CBE" w:rsidRDefault="00713D9A" w:rsidP="00713D9A">
      <w:pPr>
        <w:keepNext/>
        <w:jc w:val="both"/>
        <w:rPr>
          <w:rFonts w:ascii="Calibri" w:hAnsi="Calibri" w:cs="Calibri"/>
          <w:szCs w:val="22"/>
        </w:rPr>
      </w:pPr>
    </w:p>
    <w:p w14:paraId="072ED9CD" w14:textId="77777777" w:rsidR="00713D9A" w:rsidRPr="00AB1CBE" w:rsidRDefault="00713D9A" w:rsidP="00713D9A">
      <w:pPr>
        <w:numPr>
          <w:ilvl w:val="0"/>
          <w:numId w:val="13"/>
        </w:numPr>
        <w:jc w:val="both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szCs w:val="22"/>
        </w:rPr>
        <w:t>A Gazdasági és Jogi Bizottság a háziorvosi rendelési idők módosítására tett javaslatot megtárgyalta, a rendelési időket - a Szombathely Megyei Jogú Város Önkormányzatának Szervezeti és Működési Szabályzatáról szóló 18/2019. (X.31.) önkormányzati rendelet 51. § (3) bekezdés 27. pontja alapján -amennyiben a módosítással az Egészségügyi Szakmai Bizottság is egyetért - az előterjesztés melléklete szerinti tartalommal jóváhagyja.</w:t>
      </w:r>
    </w:p>
    <w:p w14:paraId="2B663004" w14:textId="77777777" w:rsidR="00713D9A" w:rsidRPr="00AB1CBE" w:rsidRDefault="00713D9A" w:rsidP="00713D9A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0A4CD92E" w14:textId="77777777" w:rsidR="00713D9A" w:rsidRPr="00AB1CBE" w:rsidRDefault="00713D9A" w:rsidP="00713D9A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41347761" w14:textId="77777777" w:rsidR="00713D9A" w:rsidRPr="00AB1CBE" w:rsidRDefault="00713D9A" w:rsidP="00713D9A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14D48A86" w14:textId="77777777" w:rsidR="00713D9A" w:rsidRPr="00AB1CBE" w:rsidRDefault="00713D9A" w:rsidP="00713D9A">
      <w:pPr>
        <w:ind w:firstLine="36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szCs w:val="22"/>
          <w:u w:val="single"/>
        </w:rPr>
        <w:t>Felelős:</w:t>
      </w:r>
      <w:r w:rsidRPr="00AB1CBE">
        <w:rPr>
          <w:rFonts w:ascii="Calibri" w:hAnsi="Calibri" w:cs="Calibri"/>
          <w:szCs w:val="22"/>
        </w:rPr>
        <w:tab/>
        <w:t>Bokányi Adrienn, a Bizottság elnöke</w:t>
      </w:r>
    </w:p>
    <w:p w14:paraId="38D2F8B1" w14:textId="77777777" w:rsidR="00713D9A" w:rsidRPr="00AB1CBE" w:rsidRDefault="00713D9A" w:rsidP="00713D9A">
      <w:pPr>
        <w:ind w:firstLine="360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Dr. Nemény András polgármester</w:t>
      </w:r>
    </w:p>
    <w:p w14:paraId="109B791E" w14:textId="77777777" w:rsidR="00713D9A" w:rsidRPr="00AB1CBE" w:rsidRDefault="00713D9A" w:rsidP="00713D9A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Dr. László Győző alpolgármester</w:t>
      </w:r>
    </w:p>
    <w:p w14:paraId="37822D12" w14:textId="4DF822EC" w:rsidR="00713D9A" w:rsidRPr="00AB1CBE" w:rsidRDefault="00713D9A" w:rsidP="00713D9A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(A végrehajtás előkészítéséért:</w:t>
      </w:r>
    </w:p>
    <w:p w14:paraId="1807D5B9" w14:textId="77777777" w:rsidR="00713D9A" w:rsidRPr="00AB1CBE" w:rsidRDefault="00713D9A" w:rsidP="00713D9A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F9EC6F0" w14:textId="77777777" w:rsidR="00713D9A" w:rsidRPr="00AB1CBE" w:rsidRDefault="00713D9A" w:rsidP="00713D9A">
      <w:pPr>
        <w:ind w:left="1416" w:firstLine="2"/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>Vigné Horváth Ilona, a Szombathelyi Egészségügyi és Kulturális Intézmények Gazdasági Ellátó Szervezetének igazgatója)</w:t>
      </w:r>
    </w:p>
    <w:p w14:paraId="0942CFE4" w14:textId="77777777" w:rsidR="00713D9A" w:rsidRPr="00AB1CBE" w:rsidRDefault="00713D9A" w:rsidP="00713D9A">
      <w:pPr>
        <w:ind w:firstLine="360"/>
        <w:jc w:val="both"/>
        <w:rPr>
          <w:rFonts w:ascii="Calibri" w:hAnsi="Calibri" w:cs="Calibri"/>
          <w:szCs w:val="22"/>
        </w:rPr>
      </w:pPr>
    </w:p>
    <w:p w14:paraId="632E041D" w14:textId="77777777" w:rsidR="00713D9A" w:rsidRPr="00AB1CBE" w:rsidRDefault="00713D9A" w:rsidP="00713D9A">
      <w:pPr>
        <w:ind w:firstLine="360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b/>
          <w:bCs/>
          <w:szCs w:val="22"/>
          <w:u w:val="single"/>
        </w:rPr>
        <w:t>Határidő:</w:t>
      </w:r>
      <w:r w:rsidRPr="00AB1CBE">
        <w:rPr>
          <w:rFonts w:ascii="Calibri" w:hAnsi="Calibri" w:cs="Calibri"/>
          <w:szCs w:val="22"/>
        </w:rPr>
        <w:t xml:space="preserve"> </w:t>
      </w:r>
      <w:r w:rsidRPr="00AB1CBE">
        <w:rPr>
          <w:rFonts w:ascii="Calibri" w:hAnsi="Calibri" w:cs="Calibri"/>
          <w:szCs w:val="22"/>
        </w:rPr>
        <w:tab/>
        <w:t xml:space="preserve"> azonnal</w:t>
      </w:r>
    </w:p>
    <w:p w14:paraId="22659096" w14:textId="77777777" w:rsidR="00713D9A" w:rsidRPr="00AB1CBE" w:rsidRDefault="00713D9A" w:rsidP="00FE2651">
      <w:pPr>
        <w:outlineLvl w:val="1"/>
        <w:rPr>
          <w:rFonts w:ascii="Calibri" w:hAnsi="Calibri" w:cs="Calibri"/>
          <w:bCs/>
          <w:szCs w:val="22"/>
        </w:rPr>
      </w:pPr>
    </w:p>
    <w:p w14:paraId="20572143" w14:textId="77777777" w:rsidR="00F51B0D" w:rsidRPr="00AB1CBE" w:rsidRDefault="00F51B0D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AB1CBE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AB1CBE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AB1CBE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AB1CBE">
        <w:rPr>
          <w:rFonts w:asciiTheme="minorHAnsi" w:hAnsiTheme="minorHAnsi" w:cstheme="minorHAnsi"/>
          <w:b/>
          <w:bCs/>
          <w:szCs w:val="22"/>
        </w:rPr>
        <w:t>Bokányi Adrienn</w:t>
      </w:r>
      <w:r w:rsidRPr="00AB1CBE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2E4C5C30" w:rsidR="003D69D7" w:rsidRPr="008C356C" w:rsidRDefault="002F5321" w:rsidP="00154DA6">
      <w:pPr>
        <w:tabs>
          <w:tab w:val="center" w:pos="7655"/>
        </w:tabs>
        <w:jc w:val="both"/>
      </w:pPr>
      <w:r w:rsidRPr="00AB1CBE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AB1CBE">
        <w:rPr>
          <w:rFonts w:asciiTheme="minorHAnsi" w:hAnsiTheme="minorHAnsi" w:cstheme="minorHAnsi"/>
          <w:b/>
          <w:bCs/>
          <w:szCs w:val="22"/>
        </w:rPr>
        <w:t>B</w:t>
      </w:r>
      <w:r w:rsidRPr="00AB1CBE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AB1CBE">
        <w:rPr>
          <w:rFonts w:asciiTheme="minorHAnsi" w:hAnsiTheme="minorHAnsi" w:cstheme="minorHAnsi"/>
          <w:b/>
          <w:bCs/>
          <w:szCs w:val="22"/>
        </w:rPr>
        <w:t>e</w:t>
      </w:r>
      <w:r w:rsidR="00DD65B7" w:rsidRPr="00BF4400">
        <w:rPr>
          <w:rFonts w:asciiTheme="minorHAnsi" w:hAnsiTheme="minorHAnsi" w:cstheme="minorHAnsi"/>
          <w:b/>
          <w:bCs/>
          <w:szCs w:val="22"/>
        </w:rPr>
        <w:t xml:space="preserve"> 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7AE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3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20"/>
  </w:num>
  <w:num w:numId="15" w16cid:durableId="17833832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2"/>
  </w:num>
  <w:num w:numId="20" w16cid:durableId="1597979746">
    <w:abstractNumId w:val="20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1"/>
  </w:num>
  <w:num w:numId="27" w16cid:durableId="1577981704">
    <w:abstractNumId w:val="20"/>
  </w:num>
  <w:num w:numId="28" w16cid:durableId="1529222533">
    <w:abstractNumId w:val="19"/>
  </w:num>
  <w:num w:numId="29" w16cid:durableId="338505960">
    <w:abstractNumId w:val="0"/>
  </w:num>
  <w:num w:numId="30" w16cid:durableId="270866220">
    <w:abstractNumId w:val="28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20"/>
  </w:num>
  <w:num w:numId="33" w16cid:durableId="831220845">
    <w:abstractNumId w:val="22"/>
  </w:num>
  <w:num w:numId="34" w16cid:durableId="3099770">
    <w:abstractNumId w:val="4"/>
  </w:num>
  <w:num w:numId="35" w16cid:durableId="9301596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5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1"/>
  </w:num>
  <w:num w:numId="40" w16cid:durableId="226380424">
    <w:abstractNumId w:val="20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8700154">
    <w:abstractNumId w:val="20"/>
  </w:num>
  <w:num w:numId="43" w16cid:durableId="784930726">
    <w:abstractNumId w:val="20"/>
  </w:num>
  <w:num w:numId="44" w16cid:durableId="1476532500">
    <w:abstractNumId w:val="18"/>
  </w:num>
  <w:num w:numId="45" w16cid:durableId="380636249">
    <w:abstractNumId w:val="26"/>
  </w:num>
  <w:num w:numId="46" w16cid:durableId="2871270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3340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529D"/>
    <w:rsid w:val="00016C66"/>
    <w:rsid w:val="00021FE9"/>
    <w:rsid w:val="000237C2"/>
    <w:rsid w:val="00026AF9"/>
    <w:rsid w:val="000314FE"/>
    <w:rsid w:val="00032584"/>
    <w:rsid w:val="0003423C"/>
    <w:rsid w:val="0004754F"/>
    <w:rsid w:val="00050837"/>
    <w:rsid w:val="0005126D"/>
    <w:rsid w:val="00055151"/>
    <w:rsid w:val="00057934"/>
    <w:rsid w:val="00067894"/>
    <w:rsid w:val="0008130A"/>
    <w:rsid w:val="000860F1"/>
    <w:rsid w:val="0008620C"/>
    <w:rsid w:val="00092393"/>
    <w:rsid w:val="000B1FEB"/>
    <w:rsid w:val="000D182F"/>
    <w:rsid w:val="000D66E3"/>
    <w:rsid w:val="000D6E8D"/>
    <w:rsid w:val="00124B37"/>
    <w:rsid w:val="00135E98"/>
    <w:rsid w:val="00136944"/>
    <w:rsid w:val="00154DA6"/>
    <w:rsid w:val="00156E19"/>
    <w:rsid w:val="00164028"/>
    <w:rsid w:val="00197DB5"/>
    <w:rsid w:val="001A79EA"/>
    <w:rsid w:val="001B0326"/>
    <w:rsid w:val="001B7BD0"/>
    <w:rsid w:val="001C15B5"/>
    <w:rsid w:val="001D16D7"/>
    <w:rsid w:val="001D3DF0"/>
    <w:rsid w:val="001E4421"/>
    <w:rsid w:val="001E5EBC"/>
    <w:rsid w:val="001F2309"/>
    <w:rsid w:val="002024EE"/>
    <w:rsid w:val="00202AB2"/>
    <w:rsid w:val="002139AD"/>
    <w:rsid w:val="00224E50"/>
    <w:rsid w:val="00244BAB"/>
    <w:rsid w:val="00253729"/>
    <w:rsid w:val="0026054A"/>
    <w:rsid w:val="00264F04"/>
    <w:rsid w:val="00271769"/>
    <w:rsid w:val="00272527"/>
    <w:rsid w:val="00273FCC"/>
    <w:rsid w:val="002850E6"/>
    <w:rsid w:val="002877CF"/>
    <w:rsid w:val="00294658"/>
    <w:rsid w:val="00294E56"/>
    <w:rsid w:val="002975E1"/>
    <w:rsid w:val="002B6D44"/>
    <w:rsid w:val="002C0ED9"/>
    <w:rsid w:val="002C2CFC"/>
    <w:rsid w:val="002C6BFE"/>
    <w:rsid w:val="002D6102"/>
    <w:rsid w:val="002D74BD"/>
    <w:rsid w:val="002E436A"/>
    <w:rsid w:val="002E546B"/>
    <w:rsid w:val="002E5F94"/>
    <w:rsid w:val="002F33AA"/>
    <w:rsid w:val="002F5321"/>
    <w:rsid w:val="00320F2B"/>
    <w:rsid w:val="00322013"/>
    <w:rsid w:val="00322803"/>
    <w:rsid w:val="00322A08"/>
    <w:rsid w:val="00322A4A"/>
    <w:rsid w:val="00327992"/>
    <w:rsid w:val="00332EBC"/>
    <w:rsid w:val="00333F58"/>
    <w:rsid w:val="0033582B"/>
    <w:rsid w:val="00342C10"/>
    <w:rsid w:val="00342FC9"/>
    <w:rsid w:val="00346FBE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9170D"/>
    <w:rsid w:val="003A288F"/>
    <w:rsid w:val="003A57E6"/>
    <w:rsid w:val="003D26B6"/>
    <w:rsid w:val="003D350D"/>
    <w:rsid w:val="003D69D7"/>
    <w:rsid w:val="003E6F60"/>
    <w:rsid w:val="00410F9B"/>
    <w:rsid w:val="0043105C"/>
    <w:rsid w:val="00446A66"/>
    <w:rsid w:val="00447CF4"/>
    <w:rsid w:val="004519A8"/>
    <w:rsid w:val="0046623C"/>
    <w:rsid w:val="004664DF"/>
    <w:rsid w:val="00466974"/>
    <w:rsid w:val="004721AE"/>
    <w:rsid w:val="00482732"/>
    <w:rsid w:val="004843A5"/>
    <w:rsid w:val="00492410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6076"/>
    <w:rsid w:val="004F6887"/>
    <w:rsid w:val="00500DE0"/>
    <w:rsid w:val="00520BD5"/>
    <w:rsid w:val="005457B7"/>
    <w:rsid w:val="00560FBF"/>
    <w:rsid w:val="00584535"/>
    <w:rsid w:val="00585D95"/>
    <w:rsid w:val="005A14A4"/>
    <w:rsid w:val="005A2859"/>
    <w:rsid w:val="005A3B77"/>
    <w:rsid w:val="005A7C07"/>
    <w:rsid w:val="005B6184"/>
    <w:rsid w:val="005C5873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3EF1"/>
    <w:rsid w:val="00636CD1"/>
    <w:rsid w:val="006455E1"/>
    <w:rsid w:val="00653AB4"/>
    <w:rsid w:val="006675F7"/>
    <w:rsid w:val="0067002F"/>
    <w:rsid w:val="00680C7B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3C56"/>
    <w:rsid w:val="006E5709"/>
    <w:rsid w:val="006F6EB7"/>
    <w:rsid w:val="006F6F4C"/>
    <w:rsid w:val="00706E10"/>
    <w:rsid w:val="007073DF"/>
    <w:rsid w:val="00713D9A"/>
    <w:rsid w:val="00723EC0"/>
    <w:rsid w:val="00724CE9"/>
    <w:rsid w:val="0073128D"/>
    <w:rsid w:val="00751A7F"/>
    <w:rsid w:val="00751D87"/>
    <w:rsid w:val="00770194"/>
    <w:rsid w:val="00782E1D"/>
    <w:rsid w:val="00783FFE"/>
    <w:rsid w:val="00787AFA"/>
    <w:rsid w:val="0079545F"/>
    <w:rsid w:val="007A157B"/>
    <w:rsid w:val="007A2FAD"/>
    <w:rsid w:val="007A3869"/>
    <w:rsid w:val="007B67B2"/>
    <w:rsid w:val="007B6A7E"/>
    <w:rsid w:val="007B7B4E"/>
    <w:rsid w:val="007C0009"/>
    <w:rsid w:val="007C6B51"/>
    <w:rsid w:val="007C7445"/>
    <w:rsid w:val="007D1945"/>
    <w:rsid w:val="007D2598"/>
    <w:rsid w:val="007E025A"/>
    <w:rsid w:val="007F2F2D"/>
    <w:rsid w:val="007F7294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285"/>
    <w:rsid w:val="00871A9B"/>
    <w:rsid w:val="00872128"/>
    <w:rsid w:val="0087464D"/>
    <w:rsid w:val="00874C9A"/>
    <w:rsid w:val="008774A1"/>
    <w:rsid w:val="008928EF"/>
    <w:rsid w:val="00893388"/>
    <w:rsid w:val="008A3CB6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24BA7"/>
    <w:rsid w:val="00933822"/>
    <w:rsid w:val="00937550"/>
    <w:rsid w:val="009411E7"/>
    <w:rsid w:val="00942941"/>
    <w:rsid w:val="00942C74"/>
    <w:rsid w:val="00954FC2"/>
    <w:rsid w:val="0095557A"/>
    <w:rsid w:val="00960438"/>
    <w:rsid w:val="00966937"/>
    <w:rsid w:val="009779A5"/>
    <w:rsid w:val="00990F5B"/>
    <w:rsid w:val="0099168B"/>
    <w:rsid w:val="0099200C"/>
    <w:rsid w:val="00996589"/>
    <w:rsid w:val="0099735E"/>
    <w:rsid w:val="009A04A1"/>
    <w:rsid w:val="009A553A"/>
    <w:rsid w:val="009B3BFF"/>
    <w:rsid w:val="009C6FAD"/>
    <w:rsid w:val="009D67B7"/>
    <w:rsid w:val="009D69FC"/>
    <w:rsid w:val="009F46FF"/>
    <w:rsid w:val="009F47F6"/>
    <w:rsid w:val="009F4FFA"/>
    <w:rsid w:val="009F5004"/>
    <w:rsid w:val="00A00006"/>
    <w:rsid w:val="00A0079E"/>
    <w:rsid w:val="00A01EEC"/>
    <w:rsid w:val="00A06FE4"/>
    <w:rsid w:val="00A115DB"/>
    <w:rsid w:val="00A1275E"/>
    <w:rsid w:val="00A2364E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A0E9A"/>
    <w:rsid w:val="00AA5253"/>
    <w:rsid w:val="00AB019D"/>
    <w:rsid w:val="00AB1CBE"/>
    <w:rsid w:val="00AB2ADC"/>
    <w:rsid w:val="00AB6CE2"/>
    <w:rsid w:val="00AC2842"/>
    <w:rsid w:val="00AD5FCB"/>
    <w:rsid w:val="00AD72D6"/>
    <w:rsid w:val="00AE6529"/>
    <w:rsid w:val="00AF22B0"/>
    <w:rsid w:val="00AF3633"/>
    <w:rsid w:val="00B122B8"/>
    <w:rsid w:val="00B227A8"/>
    <w:rsid w:val="00B312CD"/>
    <w:rsid w:val="00B31431"/>
    <w:rsid w:val="00B31747"/>
    <w:rsid w:val="00B34E93"/>
    <w:rsid w:val="00B4201E"/>
    <w:rsid w:val="00B519BE"/>
    <w:rsid w:val="00B6057A"/>
    <w:rsid w:val="00B85CA4"/>
    <w:rsid w:val="00BA0676"/>
    <w:rsid w:val="00BA142B"/>
    <w:rsid w:val="00BB55F6"/>
    <w:rsid w:val="00BB7FC9"/>
    <w:rsid w:val="00BC2603"/>
    <w:rsid w:val="00BC5E15"/>
    <w:rsid w:val="00BE03C0"/>
    <w:rsid w:val="00BF333D"/>
    <w:rsid w:val="00BF40FB"/>
    <w:rsid w:val="00BF415A"/>
    <w:rsid w:val="00BF4400"/>
    <w:rsid w:val="00C04AD7"/>
    <w:rsid w:val="00C05A32"/>
    <w:rsid w:val="00C213DD"/>
    <w:rsid w:val="00C25CAE"/>
    <w:rsid w:val="00C26472"/>
    <w:rsid w:val="00C34DDD"/>
    <w:rsid w:val="00C55433"/>
    <w:rsid w:val="00C62767"/>
    <w:rsid w:val="00C62968"/>
    <w:rsid w:val="00C77A6D"/>
    <w:rsid w:val="00C82ADE"/>
    <w:rsid w:val="00C923E4"/>
    <w:rsid w:val="00CB02AC"/>
    <w:rsid w:val="00CB0A93"/>
    <w:rsid w:val="00CB7B11"/>
    <w:rsid w:val="00CC5DF7"/>
    <w:rsid w:val="00CD7970"/>
    <w:rsid w:val="00CE50A1"/>
    <w:rsid w:val="00CF240D"/>
    <w:rsid w:val="00CF7489"/>
    <w:rsid w:val="00D03D9E"/>
    <w:rsid w:val="00D042A8"/>
    <w:rsid w:val="00D05FEA"/>
    <w:rsid w:val="00D36F12"/>
    <w:rsid w:val="00D51D1F"/>
    <w:rsid w:val="00D55D8A"/>
    <w:rsid w:val="00D56284"/>
    <w:rsid w:val="00D65A00"/>
    <w:rsid w:val="00D75686"/>
    <w:rsid w:val="00D80B9A"/>
    <w:rsid w:val="00D819DD"/>
    <w:rsid w:val="00D952BB"/>
    <w:rsid w:val="00DA4FA8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F636D"/>
    <w:rsid w:val="00DF655A"/>
    <w:rsid w:val="00E00433"/>
    <w:rsid w:val="00E04629"/>
    <w:rsid w:val="00E05CA2"/>
    <w:rsid w:val="00E061DD"/>
    <w:rsid w:val="00E075A5"/>
    <w:rsid w:val="00E11BAA"/>
    <w:rsid w:val="00E3023E"/>
    <w:rsid w:val="00E4205E"/>
    <w:rsid w:val="00E46F7B"/>
    <w:rsid w:val="00E52E04"/>
    <w:rsid w:val="00E5691F"/>
    <w:rsid w:val="00E80666"/>
    <w:rsid w:val="00E87076"/>
    <w:rsid w:val="00E93DB8"/>
    <w:rsid w:val="00E95693"/>
    <w:rsid w:val="00EA2276"/>
    <w:rsid w:val="00EB05FC"/>
    <w:rsid w:val="00EB2213"/>
    <w:rsid w:val="00EC4421"/>
    <w:rsid w:val="00ED03A4"/>
    <w:rsid w:val="00ED5E0E"/>
    <w:rsid w:val="00ED6722"/>
    <w:rsid w:val="00ED7FCE"/>
    <w:rsid w:val="00EE1054"/>
    <w:rsid w:val="00EE33CC"/>
    <w:rsid w:val="00EF5B7F"/>
    <w:rsid w:val="00F051AA"/>
    <w:rsid w:val="00F064F7"/>
    <w:rsid w:val="00F072CF"/>
    <w:rsid w:val="00F11A0D"/>
    <w:rsid w:val="00F27447"/>
    <w:rsid w:val="00F27B4B"/>
    <w:rsid w:val="00F37DFB"/>
    <w:rsid w:val="00F44D9D"/>
    <w:rsid w:val="00F47CCC"/>
    <w:rsid w:val="00F51B0D"/>
    <w:rsid w:val="00F579ED"/>
    <w:rsid w:val="00F6343B"/>
    <w:rsid w:val="00F637F0"/>
    <w:rsid w:val="00FA6FAA"/>
    <w:rsid w:val="00FB16E9"/>
    <w:rsid w:val="00FC3AC9"/>
    <w:rsid w:val="00FD2F05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3529</Words>
  <Characters>24357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2024-02-29T07:27:00Z</dcterms:created>
  <dcterms:modified xsi:type="dcterms:W3CDTF">2024-02-29T07:27:00Z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